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86E7" w14:textId="77777777" w:rsidR="00A27C3A" w:rsidRPr="00627412" w:rsidRDefault="00A27C3A" w:rsidP="00A27C3A">
      <w:pPr>
        <w:jc w:val="both"/>
        <w:rPr>
          <w:color w:val="000000" w:themeColor="text1"/>
          <w:sz w:val="28"/>
          <w:szCs w:val="28"/>
        </w:rPr>
      </w:pPr>
      <w:r w:rsidRPr="00627412">
        <w:rPr>
          <w:color w:val="000000" w:themeColor="text1"/>
          <w:sz w:val="28"/>
          <w:szCs w:val="28"/>
        </w:rPr>
        <w:t xml:space="preserve">                                                                </w:t>
      </w:r>
      <w:r w:rsidRPr="00627412">
        <w:rPr>
          <w:color w:val="000000" w:themeColor="text1"/>
          <w:sz w:val="28"/>
          <w:szCs w:val="28"/>
        </w:rPr>
        <w:object w:dxaOrig="7426" w:dyaOrig="4254" w14:anchorId="504D7920">
          <v:shape id="_x0000_i1026" type="#_x0000_t75" style="width:43.5pt;height:58.5pt" o:ole="">
            <v:imagedata r:id="rId8" o:title=""/>
          </v:shape>
          <o:OLEObject Type="Embed" ProgID="Imaging.Document" ShapeID="_x0000_i1026" DrawAspect="Content" ObjectID="_1737186582" r:id="rId9"/>
        </w:object>
      </w:r>
    </w:p>
    <w:p w14:paraId="602A265B" w14:textId="77777777" w:rsidR="00A27C3A" w:rsidRPr="00627412" w:rsidRDefault="00A27C3A" w:rsidP="00A27C3A">
      <w:pPr>
        <w:jc w:val="center"/>
        <w:rPr>
          <w:color w:val="000000" w:themeColor="text1"/>
          <w:sz w:val="28"/>
          <w:szCs w:val="28"/>
        </w:rPr>
      </w:pPr>
      <w:r w:rsidRPr="00627412">
        <w:rPr>
          <w:color w:val="000000" w:themeColor="text1"/>
          <w:sz w:val="28"/>
          <w:szCs w:val="28"/>
        </w:rPr>
        <w:t>ТАМБОВСКАЯ ОБЛАСТЬ</w:t>
      </w:r>
    </w:p>
    <w:p w14:paraId="4C0E541D" w14:textId="77777777" w:rsidR="00A27C3A" w:rsidRPr="00627412" w:rsidRDefault="00A27C3A" w:rsidP="00A27C3A">
      <w:pPr>
        <w:tabs>
          <w:tab w:val="left" w:pos="3960"/>
        </w:tabs>
        <w:jc w:val="center"/>
        <w:rPr>
          <w:color w:val="000000" w:themeColor="text1"/>
          <w:sz w:val="28"/>
          <w:szCs w:val="28"/>
        </w:rPr>
      </w:pPr>
    </w:p>
    <w:p w14:paraId="5CBDBB51" w14:textId="77777777" w:rsidR="00A27C3A" w:rsidRPr="00627412" w:rsidRDefault="00A27C3A" w:rsidP="00A27C3A">
      <w:pPr>
        <w:jc w:val="center"/>
        <w:rPr>
          <w:color w:val="000000" w:themeColor="text1"/>
          <w:sz w:val="28"/>
          <w:szCs w:val="28"/>
        </w:rPr>
      </w:pPr>
      <w:r w:rsidRPr="00627412">
        <w:rPr>
          <w:color w:val="000000" w:themeColor="text1"/>
          <w:sz w:val="28"/>
          <w:szCs w:val="28"/>
        </w:rPr>
        <w:t>АДМИНИСТРАЦИЯ ПЕРВОМАЙСКОГО РАЙОНА</w:t>
      </w:r>
    </w:p>
    <w:p w14:paraId="75C80A02" w14:textId="77777777" w:rsidR="00A27C3A" w:rsidRPr="00627412" w:rsidRDefault="00A27C3A" w:rsidP="00A27C3A">
      <w:pPr>
        <w:jc w:val="center"/>
        <w:rPr>
          <w:color w:val="000000" w:themeColor="text1"/>
          <w:sz w:val="28"/>
          <w:szCs w:val="28"/>
        </w:rPr>
      </w:pPr>
    </w:p>
    <w:p w14:paraId="1634EB09" w14:textId="77777777" w:rsidR="00A27C3A" w:rsidRPr="00627412" w:rsidRDefault="00A27C3A" w:rsidP="00A27C3A">
      <w:pPr>
        <w:jc w:val="center"/>
        <w:rPr>
          <w:color w:val="000000" w:themeColor="text1"/>
          <w:sz w:val="28"/>
          <w:szCs w:val="28"/>
        </w:rPr>
      </w:pPr>
      <w:r w:rsidRPr="00627412">
        <w:rPr>
          <w:color w:val="000000" w:themeColor="text1"/>
          <w:sz w:val="28"/>
          <w:szCs w:val="28"/>
        </w:rPr>
        <w:t>ПОСТАНОВЛЕНИЕ</w:t>
      </w:r>
    </w:p>
    <w:p w14:paraId="072978F0" w14:textId="77777777" w:rsidR="00A27C3A" w:rsidRPr="00627412" w:rsidRDefault="00A27C3A" w:rsidP="00A27C3A">
      <w:pPr>
        <w:jc w:val="center"/>
        <w:rPr>
          <w:color w:val="000000" w:themeColor="text1"/>
          <w:sz w:val="28"/>
          <w:szCs w:val="28"/>
        </w:rPr>
      </w:pPr>
    </w:p>
    <w:p w14:paraId="5D11394C" w14:textId="29F83276" w:rsidR="00A27C3A" w:rsidRPr="00627412" w:rsidRDefault="00E3394D" w:rsidP="00E3394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AD0540">
        <w:rPr>
          <w:color w:val="000000" w:themeColor="text1"/>
          <w:sz w:val="28"/>
          <w:szCs w:val="28"/>
        </w:rPr>
        <w:t xml:space="preserve"> </w:t>
      </w:r>
      <w:r w:rsidR="008276A1">
        <w:rPr>
          <w:color w:val="000000" w:themeColor="text1"/>
          <w:sz w:val="28"/>
          <w:szCs w:val="28"/>
        </w:rPr>
        <w:t xml:space="preserve"> </w:t>
      </w:r>
      <w:r w:rsidR="00AD0540">
        <w:rPr>
          <w:color w:val="000000" w:themeColor="text1"/>
          <w:sz w:val="28"/>
          <w:szCs w:val="28"/>
        </w:rPr>
        <w:t>03.02.</w:t>
      </w:r>
      <w:r w:rsidR="00A27C3A" w:rsidRPr="00627412">
        <w:rPr>
          <w:color w:val="000000" w:themeColor="text1"/>
          <w:sz w:val="28"/>
          <w:szCs w:val="28"/>
        </w:rPr>
        <w:t>20</w:t>
      </w:r>
      <w:r w:rsidR="00A27C3A">
        <w:rPr>
          <w:color w:val="000000" w:themeColor="text1"/>
          <w:sz w:val="28"/>
          <w:szCs w:val="28"/>
        </w:rPr>
        <w:t>2</w:t>
      </w:r>
      <w:r w:rsidR="00F82467">
        <w:rPr>
          <w:color w:val="000000" w:themeColor="text1"/>
          <w:sz w:val="28"/>
          <w:szCs w:val="28"/>
        </w:rPr>
        <w:t>3</w:t>
      </w:r>
      <w:r w:rsidR="00A27C3A" w:rsidRPr="00627412">
        <w:rPr>
          <w:color w:val="000000" w:themeColor="text1"/>
          <w:sz w:val="28"/>
          <w:szCs w:val="28"/>
        </w:rPr>
        <w:t xml:space="preserve">                     р. п. Первомайский                          №</w:t>
      </w:r>
      <w:r w:rsidR="00AD0540">
        <w:rPr>
          <w:color w:val="000000" w:themeColor="text1"/>
          <w:sz w:val="28"/>
          <w:szCs w:val="28"/>
        </w:rPr>
        <w:t xml:space="preserve"> 119</w:t>
      </w:r>
    </w:p>
    <w:p w14:paraId="78CFF598" w14:textId="77777777" w:rsidR="00A27C3A" w:rsidRPr="00627412" w:rsidRDefault="00A27C3A" w:rsidP="00A27C3A">
      <w:pPr>
        <w:jc w:val="both"/>
        <w:rPr>
          <w:color w:val="000000" w:themeColor="text1"/>
          <w:sz w:val="28"/>
          <w:szCs w:val="28"/>
        </w:rPr>
      </w:pPr>
    </w:p>
    <w:p w14:paraId="5D0DB204" w14:textId="6EA98AA0" w:rsidR="00A27C3A" w:rsidRPr="00DA6A0B" w:rsidRDefault="00A27C3A" w:rsidP="00A27C3A">
      <w:pPr>
        <w:pStyle w:val="a6"/>
        <w:jc w:val="both"/>
        <w:rPr>
          <w:sz w:val="28"/>
          <w:lang w:val="ru-RU"/>
        </w:rPr>
      </w:pPr>
      <w:r w:rsidRPr="00DA6A0B">
        <w:rPr>
          <w:sz w:val="28"/>
          <w:lang w:val="ru-RU"/>
        </w:rPr>
        <w:t xml:space="preserve">Об утверждении требований </w:t>
      </w:r>
      <w:r>
        <w:rPr>
          <w:sz w:val="28"/>
          <w:lang w:val="ru-RU"/>
        </w:rPr>
        <w:t>к</w:t>
      </w:r>
      <w:r w:rsidRPr="00DA6A0B">
        <w:rPr>
          <w:sz w:val="28"/>
          <w:lang w:val="ru-RU"/>
        </w:rPr>
        <w:t xml:space="preserve"> отдельным видам товаров, работ,</w:t>
      </w:r>
      <w:r w:rsidR="00DC4AE1">
        <w:rPr>
          <w:sz w:val="28"/>
          <w:lang w:val="ru-RU"/>
        </w:rPr>
        <w:t xml:space="preserve"> </w:t>
      </w:r>
      <w:proofErr w:type="gramStart"/>
      <w:r w:rsidRPr="00DA6A0B">
        <w:rPr>
          <w:sz w:val="28"/>
          <w:lang w:val="ru-RU"/>
        </w:rPr>
        <w:t xml:space="preserve">услуг,   </w:t>
      </w:r>
      <w:proofErr w:type="gramEnd"/>
      <w:r w:rsidRPr="00DA6A0B">
        <w:rPr>
          <w:sz w:val="28"/>
          <w:lang w:val="ru-RU"/>
        </w:rPr>
        <w:t>закупаемы</w:t>
      </w:r>
      <w:r>
        <w:rPr>
          <w:sz w:val="28"/>
          <w:lang w:val="ru-RU"/>
        </w:rPr>
        <w:t>х</w:t>
      </w:r>
      <w:r w:rsidRPr="00DA6A0B">
        <w:rPr>
          <w:sz w:val="28"/>
          <w:lang w:val="ru-RU"/>
        </w:rPr>
        <w:t xml:space="preserve"> администрацией Перв</w:t>
      </w:r>
      <w:r>
        <w:rPr>
          <w:sz w:val="28"/>
          <w:lang w:val="ru-RU"/>
        </w:rPr>
        <w:t>омайск</w:t>
      </w:r>
      <w:r w:rsidRPr="00DA6A0B">
        <w:rPr>
          <w:sz w:val="28"/>
          <w:lang w:val="ru-RU"/>
        </w:rPr>
        <w:t xml:space="preserve">ого района Тамбовской области, подведомственными </w:t>
      </w:r>
      <w:r>
        <w:rPr>
          <w:sz w:val="28"/>
          <w:lang w:val="ru-RU"/>
        </w:rPr>
        <w:t>ей</w:t>
      </w:r>
      <w:r w:rsidRPr="00DA6A0B">
        <w:rPr>
          <w:sz w:val="28"/>
          <w:lang w:val="ru-RU"/>
        </w:rPr>
        <w:t xml:space="preserve"> казенными  и бюджетными учреждениями (в том числе предельные цены товаров, работ, услуг)</w:t>
      </w:r>
    </w:p>
    <w:p w14:paraId="71732F92" w14:textId="77777777" w:rsidR="00A27C3A" w:rsidRPr="00DA6A0B" w:rsidRDefault="00A27C3A" w:rsidP="00A27C3A">
      <w:pPr>
        <w:pStyle w:val="a6"/>
        <w:shd w:val="clear" w:color="auto" w:fill="FFFFFF"/>
        <w:ind w:right="4818"/>
        <w:jc w:val="both"/>
        <w:rPr>
          <w:lang w:val="ru-RU"/>
        </w:rPr>
      </w:pPr>
    </w:p>
    <w:p w14:paraId="6AF4F85C" w14:textId="77777777" w:rsidR="00A27C3A" w:rsidRPr="00E433E8" w:rsidRDefault="00A27C3A" w:rsidP="00A27C3A">
      <w:pPr>
        <w:pStyle w:val="a6"/>
        <w:spacing w:after="0"/>
        <w:ind w:firstLine="709"/>
        <w:jc w:val="both"/>
        <w:rPr>
          <w:sz w:val="28"/>
          <w:szCs w:val="28"/>
          <w:lang w:val="ru-RU"/>
        </w:rPr>
      </w:pPr>
      <w:r w:rsidRPr="00DA6A0B">
        <w:rPr>
          <w:lang w:val="ru-RU"/>
        </w:rPr>
        <w:t xml:space="preserve"> </w:t>
      </w:r>
      <w:r w:rsidRPr="00DA6A0B">
        <w:rPr>
          <w:sz w:val="28"/>
          <w:lang w:val="ru-RU"/>
        </w:rPr>
        <w:t>В соответствии с частью 5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lang w:val="ru-RU"/>
        </w:rPr>
        <w:t xml:space="preserve"> </w:t>
      </w:r>
      <w:r w:rsidRPr="00094328">
        <w:rPr>
          <w:color w:val="000000" w:themeColor="text1"/>
          <w:sz w:val="28"/>
          <w:szCs w:val="28"/>
          <w:lang w:val="ru-RU"/>
        </w:rPr>
        <w:t>(с  изменениями от</w:t>
      </w:r>
      <w:r w:rsidR="001D48E6">
        <w:rPr>
          <w:color w:val="000000" w:themeColor="text1"/>
          <w:sz w:val="28"/>
          <w:szCs w:val="28"/>
          <w:lang w:val="ru-RU"/>
        </w:rPr>
        <w:t xml:space="preserve">     </w:t>
      </w:r>
      <w:r w:rsidRPr="00094328">
        <w:rPr>
          <w:color w:val="000000" w:themeColor="text1"/>
          <w:sz w:val="28"/>
          <w:szCs w:val="28"/>
          <w:lang w:val="ru-RU"/>
        </w:rPr>
        <w:t xml:space="preserve"> </w:t>
      </w:r>
      <w:r w:rsidR="00F82467">
        <w:rPr>
          <w:color w:val="000000" w:themeColor="text1"/>
          <w:sz w:val="28"/>
          <w:szCs w:val="28"/>
          <w:lang w:val="ru-RU"/>
        </w:rPr>
        <w:t>28</w:t>
      </w:r>
      <w:r w:rsidR="008276A1">
        <w:rPr>
          <w:color w:val="000000" w:themeColor="text1"/>
          <w:sz w:val="28"/>
          <w:szCs w:val="28"/>
          <w:lang w:val="ru-RU"/>
        </w:rPr>
        <w:t>.12.</w:t>
      </w:r>
      <w:r w:rsidRPr="00094328">
        <w:rPr>
          <w:color w:val="000000" w:themeColor="text1"/>
          <w:sz w:val="28"/>
          <w:szCs w:val="28"/>
          <w:lang w:val="ru-RU"/>
        </w:rPr>
        <w:t>20</w:t>
      </w:r>
      <w:r>
        <w:rPr>
          <w:color w:val="000000" w:themeColor="text1"/>
          <w:sz w:val="28"/>
          <w:szCs w:val="28"/>
          <w:lang w:val="ru-RU"/>
        </w:rPr>
        <w:t>2</w:t>
      </w:r>
      <w:r w:rsidR="008276A1">
        <w:rPr>
          <w:color w:val="000000" w:themeColor="text1"/>
          <w:sz w:val="28"/>
          <w:szCs w:val="28"/>
          <w:lang w:val="ru-RU"/>
        </w:rPr>
        <w:t>2</w:t>
      </w:r>
      <w:r w:rsidRPr="00094328">
        <w:rPr>
          <w:color w:val="000000" w:themeColor="text1"/>
          <w:sz w:val="28"/>
          <w:szCs w:val="28"/>
          <w:lang w:val="ru-RU"/>
        </w:rPr>
        <w:t>)</w:t>
      </w:r>
      <w:r w:rsidRPr="00DA6A0B">
        <w:rPr>
          <w:sz w:val="28"/>
          <w:lang w:val="ru-RU"/>
        </w:rPr>
        <w:t>,</w:t>
      </w:r>
      <w:r w:rsidRPr="006F3404">
        <w:rPr>
          <w:sz w:val="28"/>
          <w:szCs w:val="28"/>
          <w:lang w:val="ru-RU" w:eastAsia="en-US"/>
        </w:rPr>
        <w:t xml:space="preserve"> постановлением Правительства Российской Федерации от</w:t>
      </w:r>
      <w:r>
        <w:rPr>
          <w:sz w:val="28"/>
          <w:szCs w:val="28"/>
          <w:lang w:val="ru-RU" w:eastAsia="en-US"/>
        </w:rPr>
        <w:t xml:space="preserve">              </w:t>
      </w:r>
      <w:r w:rsidRPr="006F3404">
        <w:rPr>
          <w:sz w:val="28"/>
          <w:szCs w:val="28"/>
          <w:lang w:val="ru-RU" w:eastAsia="en-US"/>
        </w:rPr>
        <w:t>02</w:t>
      </w:r>
      <w:r w:rsidR="008276A1">
        <w:rPr>
          <w:sz w:val="28"/>
          <w:szCs w:val="28"/>
          <w:lang w:val="ru-RU" w:eastAsia="en-US"/>
        </w:rPr>
        <w:t>.09.</w:t>
      </w:r>
      <w:r w:rsidRPr="006F3404">
        <w:rPr>
          <w:sz w:val="28"/>
          <w:szCs w:val="28"/>
          <w:lang w:val="ru-RU" w:eastAsia="en-US"/>
        </w:rPr>
        <w:t>2015 № 926 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</w:t>
      </w:r>
      <w:r>
        <w:rPr>
          <w:sz w:val="28"/>
          <w:szCs w:val="28"/>
          <w:lang w:val="ru-RU" w:eastAsia="en-US"/>
        </w:rPr>
        <w:t xml:space="preserve"> </w:t>
      </w:r>
      <w:r w:rsidRPr="006F3404">
        <w:rPr>
          <w:sz w:val="28"/>
          <w:szCs w:val="28"/>
          <w:lang w:val="ru-RU" w:eastAsia="en-US"/>
        </w:rPr>
        <w:t>работ, услуг)»</w:t>
      </w:r>
      <w:r>
        <w:rPr>
          <w:sz w:val="28"/>
          <w:szCs w:val="28"/>
          <w:lang w:val="ru-RU" w:eastAsia="en-US"/>
        </w:rPr>
        <w:t xml:space="preserve"> (с изменениями от</w:t>
      </w:r>
      <w:r w:rsidR="008276A1">
        <w:rPr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 w:eastAsia="en-US"/>
        </w:rPr>
        <w:t>18</w:t>
      </w:r>
      <w:r w:rsidR="008276A1">
        <w:rPr>
          <w:sz w:val="28"/>
          <w:szCs w:val="28"/>
          <w:lang w:val="ru-RU" w:eastAsia="en-US"/>
        </w:rPr>
        <w:t>.07.</w:t>
      </w:r>
      <w:r>
        <w:rPr>
          <w:sz w:val="28"/>
          <w:szCs w:val="28"/>
          <w:lang w:val="ru-RU" w:eastAsia="en-US"/>
        </w:rPr>
        <w:t>2019)</w:t>
      </w:r>
      <w:r w:rsidRPr="006F3404">
        <w:rPr>
          <w:sz w:val="28"/>
          <w:szCs w:val="28"/>
          <w:lang w:val="ru-RU" w:eastAsia="en-US"/>
        </w:rPr>
        <w:t xml:space="preserve">, постановлением Правительства Российской Федерации                                          </w:t>
      </w:r>
      <w:r w:rsidRPr="006F3404">
        <w:rPr>
          <w:sz w:val="28"/>
          <w:szCs w:val="28"/>
          <w:lang w:val="ru-RU"/>
        </w:rPr>
        <w:t>от 02</w:t>
      </w:r>
      <w:r w:rsidR="008276A1">
        <w:rPr>
          <w:sz w:val="28"/>
          <w:szCs w:val="28"/>
          <w:lang w:val="ru-RU"/>
        </w:rPr>
        <w:t>.09.</w:t>
      </w:r>
      <w:r w:rsidRPr="006F3404">
        <w:rPr>
          <w:sz w:val="28"/>
          <w:szCs w:val="28"/>
          <w:lang w:val="ru-RU"/>
        </w:rPr>
        <w:t>2015 № 927 «Об определении требований к закупаемым федеральными государственными органами, органами управления государственными внебюджетными фондами Российской Федерации, их территориальными органами и подведомственными  им казенными и бюджетными учреждениями отдельным видам товаров, работ, услуг (в том числе предельных цен товаров, работ, услуг)»</w:t>
      </w:r>
      <w:r w:rsidRPr="006F3404">
        <w:rPr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 w:eastAsia="en-US"/>
        </w:rPr>
        <w:t xml:space="preserve">(с изменениями от </w:t>
      </w:r>
      <w:r w:rsidR="008276A1">
        <w:rPr>
          <w:sz w:val="28"/>
          <w:szCs w:val="28"/>
          <w:lang w:val="ru-RU" w:eastAsia="en-US"/>
        </w:rPr>
        <w:t>09.12.</w:t>
      </w:r>
      <w:r>
        <w:rPr>
          <w:sz w:val="28"/>
          <w:szCs w:val="28"/>
          <w:lang w:val="ru-RU" w:eastAsia="en-US"/>
        </w:rPr>
        <w:t>20</w:t>
      </w:r>
      <w:r w:rsidR="008276A1">
        <w:rPr>
          <w:sz w:val="28"/>
          <w:szCs w:val="28"/>
          <w:lang w:val="ru-RU" w:eastAsia="en-US"/>
        </w:rPr>
        <w:t>20</w:t>
      </w:r>
      <w:r>
        <w:rPr>
          <w:sz w:val="28"/>
          <w:szCs w:val="28"/>
          <w:lang w:val="ru-RU" w:eastAsia="en-US"/>
        </w:rPr>
        <w:t>)</w:t>
      </w:r>
      <w:r w:rsidRPr="00DA6A0B">
        <w:rPr>
          <w:sz w:val="28"/>
          <w:lang w:val="ru-RU"/>
        </w:rPr>
        <w:t xml:space="preserve"> постановлением администрации района от </w:t>
      </w:r>
      <w:r>
        <w:rPr>
          <w:sz w:val="28"/>
          <w:lang w:val="ru-RU"/>
        </w:rPr>
        <w:t>29</w:t>
      </w:r>
      <w:r w:rsidR="00105F1D">
        <w:rPr>
          <w:sz w:val="28"/>
          <w:lang w:val="ru-RU"/>
        </w:rPr>
        <w:t>.02.</w:t>
      </w:r>
      <w:r w:rsidRPr="00DA6A0B">
        <w:rPr>
          <w:sz w:val="28"/>
          <w:lang w:val="ru-RU"/>
        </w:rPr>
        <w:t>2016</w:t>
      </w:r>
      <w:r w:rsidR="001D48E6">
        <w:rPr>
          <w:sz w:val="28"/>
          <w:lang w:val="ru-RU"/>
        </w:rPr>
        <w:t xml:space="preserve"> </w:t>
      </w:r>
      <w:r w:rsidRPr="00DA6A0B">
        <w:rPr>
          <w:sz w:val="28"/>
          <w:lang w:val="ru-RU"/>
        </w:rPr>
        <w:t xml:space="preserve">№ </w:t>
      </w:r>
      <w:r>
        <w:rPr>
          <w:sz w:val="28"/>
          <w:lang w:val="ru-RU"/>
        </w:rPr>
        <w:t>149</w:t>
      </w:r>
      <w:r w:rsidRPr="00DA6A0B">
        <w:rPr>
          <w:sz w:val="28"/>
          <w:lang w:val="ru-RU"/>
        </w:rPr>
        <w:t xml:space="preserve"> «</w:t>
      </w:r>
      <w:r w:rsidRPr="00E433E8">
        <w:rPr>
          <w:bCs/>
          <w:sz w:val="28"/>
          <w:szCs w:val="28"/>
          <w:lang w:val="ru-RU"/>
        </w:rPr>
        <w:t>Об утверждении Правил определения требований к закупаемым администрацией Первомайского района Тамбовской области, подведомственными казенными и бюджетными учреждениями,  отдельным видам товаров, работ, услуг (в том числе предельных цен товаров, работ, услуг)</w:t>
      </w:r>
      <w:r w:rsidRPr="00DA6A0B">
        <w:rPr>
          <w:sz w:val="28"/>
          <w:lang w:val="ru-RU"/>
        </w:rPr>
        <w:t xml:space="preserve">», </w:t>
      </w:r>
      <w:r w:rsidRPr="00E433E8">
        <w:rPr>
          <w:sz w:val="28"/>
          <w:szCs w:val="28"/>
          <w:lang w:val="ru-RU"/>
        </w:rPr>
        <w:t>руководствуясь статьями 2</w:t>
      </w:r>
      <w:r>
        <w:rPr>
          <w:sz w:val="28"/>
          <w:szCs w:val="28"/>
          <w:lang w:val="ru-RU"/>
        </w:rPr>
        <w:t>5</w:t>
      </w:r>
      <w:r w:rsidRPr="00E433E8">
        <w:rPr>
          <w:sz w:val="28"/>
          <w:szCs w:val="28"/>
          <w:lang w:val="ru-RU"/>
        </w:rPr>
        <w:t>,2</w:t>
      </w:r>
      <w:r>
        <w:rPr>
          <w:sz w:val="28"/>
          <w:szCs w:val="28"/>
          <w:lang w:val="ru-RU"/>
        </w:rPr>
        <w:t>5.1</w:t>
      </w:r>
      <w:r w:rsidRPr="00E433E8">
        <w:rPr>
          <w:sz w:val="28"/>
          <w:szCs w:val="28"/>
          <w:lang w:val="ru-RU"/>
        </w:rPr>
        <w:t>,33 Устава Первомайского района Тамбовской области, администрация района</w:t>
      </w:r>
      <w:r w:rsidRPr="00E433E8">
        <w:rPr>
          <w:b/>
          <w:sz w:val="28"/>
          <w:szCs w:val="28"/>
          <w:lang w:val="ru-RU"/>
        </w:rPr>
        <w:t xml:space="preserve"> </w:t>
      </w:r>
      <w:r w:rsidRPr="00E433E8">
        <w:rPr>
          <w:sz w:val="28"/>
          <w:szCs w:val="28"/>
          <w:lang w:val="ru-RU"/>
        </w:rPr>
        <w:t>ПОСТАНОВЛЯЕТ:</w:t>
      </w:r>
    </w:p>
    <w:p w14:paraId="52E8D93B" w14:textId="77777777" w:rsidR="00A27C3A" w:rsidRDefault="00A27C3A" w:rsidP="00A27C3A">
      <w:pPr>
        <w:pStyle w:val="a6"/>
        <w:spacing w:after="0"/>
        <w:ind w:firstLine="708"/>
        <w:jc w:val="both"/>
        <w:rPr>
          <w:sz w:val="28"/>
          <w:lang w:val="ru-RU"/>
        </w:rPr>
      </w:pPr>
      <w:r w:rsidRPr="00DA6A0B">
        <w:rPr>
          <w:sz w:val="28"/>
          <w:lang w:val="ru-RU"/>
        </w:rPr>
        <w:t xml:space="preserve">1. </w:t>
      </w:r>
      <w:proofErr w:type="gramStart"/>
      <w:r w:rsidRPr="00DA6A0B">
        <w:rPr>
          <w:sz w:val="28"/>
          <w:lang w:val="ru-RU"/>
        </w:rPr>
        <w:t>Утвердить  требовани</w:t>
      </w:r>
      <w:r>
        <w:rPr>
          <w:sz w:val="28"/>
          <w:lang w:val="ru-RU"/>
        </w:rPr>
        <w:t>я</w:t>
      </w:r>
      <w:proofErr w:type="gramEnd"/>
      <w:r w:rsidRPr="00DA6A0B">
        <w:rPr>
          <w:sz w:val="28"/>
          <w:lang w:val="ru-RU"/>
        </w:rPr>
        <w:t xml:space="preserve"> </w:t>
      </w:r>
      <w:r>
        <w:rPr>
          <w:sz w:val="28"/>
          <w:lang w:val="ru-RU"/>
        </w:rPr>
        <w:t>к</w:t>
      </w:r>
      <w:r w:rsidRPr="00DA6A0B">
        <w:rPr>
          <w:sz w:val="28"/>
          <w:lang w:val="ru-RU"/>
        </w:rPr>
        <w:t xml:space="preserve"> отдельным видам товаров, работ, услуг,   закупаемы</w:t>
      </w:r>
      <w:r>
        <w:rPr>
          <w:sz w:val="28"/>
          <w:lang w:val="ru-RU"/>
        </w:rPr>
        <w:t>х</w:t>
      </w:r>
      <w:r w:rsidRPr="00DA6A0B">
        <w:rPr>
          <w:sz w:val="28"/>
          <w:lang w:val="ru-RU"/>
        </w:rPr>
        <w:t xml:space="preserve"> администрацией </w:t>
      </w:r>
      <w:r>
        <w:rPr>
          <w:sz w:val="28"/>
          <w:lang w:val="ru-RU"/>
        </w:rPr>
        <w:t>Первомайского</w:t>
      </w:r>
      <w:r w:rsidRPr="00DA6A0B">
        <w:rPr>
          <w:sz w:val="28"/>
          <w:lang w:val="ru-RU"/>
        </w:rPr>
        <w:t xml:space="preserve"> района Тамбовской области, подведомственными </w:t>
      </w:r>
      <w:r>
        <w:rPr>
          <w:sz w:val="28"/>
          <w:lang w:val="ru-RU"/>
        </w:rPr>
        <w:t>ей</w:t>
      </w:r>
      <w:r w:rsidRPr="00DA6A0B">
        <w:rPr>
          <w:sz w:val="28"/>
          <w:lang w:val="ru-RU"/>
        </w:rPr>
        <w:t xml:space="preserve"> казенными  и бюджетными учреждениями (в том числе предельные цены товаров, работ, услуг) </w:t>
      </w:r>
      <w:r>
        <w:rPr>
          <w:sz w:val="28"/>
          <w:lang w:val="ru-RU"/>
        </w:rPr>
        <w:t>согласно приложению.</w:t>
      </w:r>
    </w:p>
    <w:p w14:paraId="49E2975B" w14:textId="77777777" w:rsidR="00A27C3A" w:rsidRDefault="00A27C3A" w:rsidP="00A27C3A">
      <w:pPr>
        <w:pStyle w:val="a6"/>
        <w:spacing w:after="0"/>
        <w:ind w:firstLine="708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0B40D9">
        <w:rPr>
          <w:color w:val="000000"/>
          <w:sz w:val="28"/>
          <w:szCs w:val="28"/>
          <w:shd w:val="clear" w:color="auto" w:fill="FFFFFF"/>
          <w:lang w:val="ru-RU"/>
        </w:rPr>
        <w:t xml:space="preserve">2. Признать утратившим силу постановление администрации Первомайского района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Тамбовской области </w:t>
      </w:r>
      <w:r w:rsidRPr="000B40D9">
        <w:rPr>
          <w:color w:val="000000"/>
          <w:sz w:val="28"/>
          <w:szCs w:val="28"/>
          <w:shd w:val="clear" w:color="auto" w:fill="FFFFFF"/>
          <w:lang w:val="ru-RU"/>
        </w:rPr>
        <w:t xml:space="preserve">от </w:t>
      </w:r>
      <w:r w:rsidR="00105F1D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F82467">
        <w:rPr>
          <w:color w:val="000000"/>
          <w:sz w:val="28"/>
          <w:szCs w:val="28"/>
          <w:shd w:val="clear" w:color="auto" w:fill="FFFFFF"/>
          <w:lang w:val="ru-RU"/>
        </w:rPr>
        <w:t>6</w:t>
      </w:r>
      <w:r w:rsidRPr="000B40D9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="00F82467">
        <w:rPr>
          <w:color w:val="000000"/>
          <w:sz w:val="28"/>
          <w:szCs w:val="28"/>
          <w:shd w:val="clear" w:color="auto" w:fill="FFFFFF"/>
          <w:lang w:val="ru-RU"/>
        </w:rPr>
        <w:t>0</w:t>
      </w:r>
      <w:r w:rsidR="00105F1D"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Pr="000B40D9">
        <w:rPr>
          <w:color w:val="000000"/>
          <w:sz w:val="28"/>
          <w:szCs w:val="28"/>
          <w:shd w:val="clear" w:color="auto" w:fill="FFFFFF"/>
          <w:lang w:val="ru-RU"/>
        </w:rPr>
        <w:t>.20</w:t>
      </w:r>
      <w:r w:rsidR="00105F1D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F82467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Pr="000B40D9">
        <w:rPr>
          <w:color w:val="000000"/>
          <w:sz w:val="28"/>
          <w:szCs w:val="28"/>
          <w:shd w:val="clear" w:color="auto" w:fill="FFFFFF"/>
          <w:lang w:val="ru-RU"/>
        </w:rPr>
        <w:t xml:space="preserve"> №</w:t>
      </w:r>
      <w:r w:rsidR="00257132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105F1D">
        <w:rPr>
          <w:color w:val="000000"/>
          <w:sz w:val="28"/>
          <w:szCs w:val="28"/>
          <w:shd w:val="clear" w:color="auto" w:fill="FFFFFF"/>
          <w:lang w:val="ru-RU"/>
        </w:rPr>
        <w:t>6</w:t>
      </w:r>
      <w:r w:rsidR="00F82467">
        <w:rPr>
          <w:color w:val="000000"/>
          <w:sz w:val="28"/>
          <w:szCs w:val="28"/>
          <w:shd w:val="clear" w:color="auto" w:fill="FFFFFF"/>
          <w:lang w:val="ru-RU"/>
        </w:rPr>
        <w:t>0</w:t>
      </w:r>
      <w:r w:rsidRPr="000B40D9">
        <w:rPr>
          <w:color w:val="000000"/>
          <w:sz w:val="28"/>
          <w:szCs w:val="28"/>
          <w:shd w:val="clear" w:color="auto" w:fill="FFFFFF"/>
          <w:lang w:val="ru-RU"/>
        </w:rPr>
        <w:t xml:space="preserve"> «</w:t>
      </w:r>
      <w:r w:rsidRPr="00DA6A0B">
        <w:rPr>
          <w:sz w:val="28"/>
          <w:lang w:val="ru-RU"/>
        </w:rPr>
        <w:t xml:space="preserve">Об утверждении требований </w:t>
      </w:r>
      <w:r>
        <w:rPr>
          <w:sz w:val="28"/>
          <w:lang w:val="ru-RU"/>
        </w:rPr>
        <w:t>к</w:t>
      </w:r>
      <w:r w:rsidRPr="00DA6A0B">
        <w:rPr>
          <w:sz w:val="28"/>
          <w:lang w:val="ru-RU"/>
        </w:rPr>
        <w:t xml:space="preserve"> отдельным видам товаров, работ, </w:t>
      </w:r>
      <w:proofErr w:type="gramStart"/>
      <w:r w:rsidRPr="00DA6A0B">
        <w:rPr>
          <w:sz w:val="28"/>
          <w:lang w:val="ru-RU"/>
        </w:rPr>
        <w:t xml:space="preserve">услуг,   </w:t>
      </w:r>
      <w:proofErr w:type="gramEnd"/>
      <w:r w:rsidRPr="00DA6A0B">
        <w:rPr>
          <w:sz w:val="28"/>
          <w:lang w:val="ru-RU"/>
        </w:rPr>
        <w:t>закупаемы</w:t>
      </w:r>
      <w:r>
        <w:rPr>
          <w:sz w:val="28"/>
          <w:lang w:val="ru-RU"/>
        </w:rPr>
        <w:t>х</w:t>
      </w:r>
      <w:r w:rsidRPr="00DA6A0B">
        <w:rPr>
          <w:sz w:val="28"/>
          <w:lang w:val="ru-RU"/>
        </w:rPr>
        <w:t xml:space="preserve"> администрацией Перв</w:t>
      </w:r>
      <w:r>
        <w:rPr>
          <w:sz w:val="28"/>
          <w:lang w:val="ru-RU"/>
        </w:rPr>
        <w:t>омайск</w:t>
      </w:r>
      <w:r w:rsidRPr="00DA6A0B">
        <w:rPr>
          <w:sz w:val="28"/>
          <w:lang w:val="ru-RU"/>
        </w:rPr>
        <w:t xml:space="preserve">ого района Тамбовской области, </w:t>
      </w:r>
      <w:r w:rsidRPr="00DA6A0B">
        <w:rPr>
          <w:sz w:val="28"/>
          <w:lang w:val="ru-RU"/>
        </w:rPr>
        <w:lastRenderedPageBreak/>
        <w:t xml:space="preserve">подведомственными </w:t>
      </w:r>
      <w:r>
        <w:rPr>
          <w:sz w:val="28"/>
          <w:lang w:val="ru-RU"/>
        </w:rPr>
        <w:t>ей</w:t>
      </w:r>
      <w:r w:rsidRPr="00DA6A0B">
        <w:rPr>
          <w:sz w:val="28"/>
          <w:lang w:val="ru-RU"/>
        </w:rPr>
        <w:t xml:space="preserve"> казенными  и бюджетными учреждениями (в том числе предельные цены товаров, работ, услуг)</w:t>
      </w:r>
      <w:r w:rsidRPr="000B40D9">
        <w:rPr>
          <w:color w:val="000000"/>
          <w:sz w:val="28"/>
          <w:szCs w:val="28"/>
          <w:shd w:val="clear" w:color="auto" w:fill="FFFFFF"/>
          <w:lang w:val="ru-RU"/>
        </w:rPr>
        <w:t>».</w:t>
      </w:r>
    </w:p>
    <w:p w14:paraId="14D55F9E" w14:textId="77777777" w:rsidR="00F82467" w:rsidRPr="00DA6A0B" w:rsidRDefault="00F82467" w:rsidP="00F82467">
      <w:pPr>
        <w:pStyle w:val="a6"/>
        <w:jc w:val="both"/>
        <w:rPr>
          <w:sz w:val="28"/>
          <w:lang w:val="ru-RU"/>
        </w:rPr>
      </w:pPr>
      <w:r w:rsidRPr="00DA6A0B">
        <w:rPr>
          <w:sz w:val="28"/>
          <w:lang w:val="ru-RU"/>
        </w:rPr>
        <w:t xml:space="preserve">Об утверждении требований </w:t>
      </w:r>
      <w:r>
        <w:rPr>
          <w:sz w:val="28"/>
          <w:lang w:val="ru-RU"/>
        </w:rPr>
        <w:t>к</w:t>
      </w:r>
      <w:r w:rsidRPr="00DA6A0B">
        <w:rPr>
          <w:sz w:val="28"/>
          <w:lang w:val="ru-RU"/>
        </w:rPr>
        <w:t xml:space="preserve"> отдельным видам товаров, работ, </w:t>
      </w:r>
      <w:proofErr w:type="gramStart"/>
      <w:r w:rsidRPr="00DA6A0B">
        <w:rPr>
          <w:sz w:val="28"/>
          <w:lang w:val="ru-RU"/>
        </w:rPr>
        <w:t xml:space="preserve">услуг,   </w:t>
      </w:r>
      <w:proofErr w:type="gramEnd"/>
      <w:r w:rsidRPr="00DA6A0B">
        <w:rPr>
          <w:sz w:val="28"/>
          <w:lang w:val="ru-RU"/>
        </w:rPr>
        <w:t>закупаемы</w:t>
      </w:r>
      <w:r>
        <w:rPr>
          <w:sz w:val="28"/>
          <w:lang w:val="ru-RU"/>
        </w:rPr>
        <w:t>х</w:t>
      </w:r>
      <w:r w:rsidRPr="00DA6A0B">
        <w:rPr>
          <w:sz w:val="28"/>
          <w:lang w:val="ru-RU"/>
        </w:rPr>
        <w:t xml:space="preserve"> администрацией Перв</w:t>
      </w:r>
      <w:r>
        <w:rPr>
          <w:sz w:val="28"/>
          <w:lang w:val="ru-RU"/>
        </w:rPr>
        <w:t>омайск</w:t>
      </w:r>
      <w:r w:rsidRPr="00DA6A0B">
        <w:rPr>
          <w:sz w:val="28"/>
          <w:lang w:val="ru-RU"/>
        </w:rPr>
        <w:t xml:space="preserve">ого района Тамбовской области, подведомственными </w:t>
      </w:r>
      <w:r>
        <w:rPr>
          <w:sz w:val="28"/>
          <w:lang w:val="ru-RU"/>
        </w:rPr>
        <w:t>ей</w:t>
      </w:r>
      <w:r w:rsidRPr="00DA6A0B">
        <w:rPr>
          <w:sz w:val="28"/>
          <w:lang w:val="ru-RU"/>
        </w:rPr>
        <w:t xml:space="preserve"> казенными  и бюджетными учреждениями (в том числе предельные цены товаров, работ, услуг)</w:t>
      </w:r>
    </w:p>
    <w:p w14:paraId="58C1F6E8" w14:textId="77777777" w:rsidR="00A27C3A" w:rsidRDefault="00A27C3A" w:rsidP="00A27C3A">
      <w:pPr>
        <w:pStyle w:val="a6"/>
        <w:spacing w:after="0"/>
        <w:jc w:val="both"/>
        <w:rPr>
          <w:sz w:val="28"/>
          <w:lang w:val="ru-RU"/>
        </w:rPr>
      </w:pPr>
      <w:r w:rsidRPr="00494324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3</w:t>
      </w:r>
      <w:r w:rsidRPr="0049432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494324">
        <w:rPr>
          <w:sz w:val="28"/>
          <w:szCs w:val="28"/>
          <w:lang w:val="ru-RU"/>
        </w:rPr>
        <w:t xml:space="preserve">Контроль за исполнением настоящего постановления </w:t>
      </w:r>
      <w:r w:rsidRPr="00DA6A0B">
        <w:rPr>
          <w:sz w:val="28"/>
          <w:lang w:val="ru-RU"/>
        </w:rPr>
        <w:t xml:space="preserve">возложить на </w:t>
      </w:r>
      <w:r>
        <w:rPr>
          <w:sz w:val="28"/>
          <w:lang w:val="ru-RU"/>
        </w:rPr>
        <w:t xml:space="preserve">первого </w:t>
      </w:r>
      <w:r w:rsidRPr="00DA6A0B">
        <w:rPr>
          <w:sz w:val="28"/>
          <w:lang w:val="ru-RU"/>
        </w:rPr>
        <w:t>заместителя главы администрации района</w:t>
      </w:r>
      <w:r>
        <w:rPr>
          <w:sz w:val="28"/>
          <w:lang w:val="ru-RU"/>
        </w:rPr>
        <w:t xml:space="preserve"> Ю.М. Князькова</w:t>
      </w:r>
      <w:r w:rsidRPr="00DA6A0B">
        <w:rPr>
          <w:sz w:val="28"/>
          <w:lang w:val="ru-RU"/>
        </w:rPr>
        <w:t>.</w:t>
      </w:r>
    </w:p>
    <w:p w14:paraId="2429F933" w14:textId="77777777" w:rsidR="00363DFA" w:rsidRPr="0016414A" w:rsidRDefault="00363DFA" w:rsidP="00363DFA">
      <w:pPr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6414A">
        <w:rPr>
          <w:sz w:val="28"/>
          <w:szCs w:val="28"/>
        </w:rPr>
        <w:t>.Разместить настоящее постановление на официальном сайте администрации района  (</w:t>
      </w:r>
      <w:hyperlink r:id="rId10" w:history="1">
        <w:r w:rsidRPr="0016414A">
          <w:rPr>
            <w:rStyle w:val="a8"/>
            <w:sz w:val="28"/>
            <w:szCs w:val="28"/>
          </w:rPr>
          <w:t>www.r48.tmbreg.ru</w:t>
        </w:r>
      </w:hyperlink>
      <w:r w:rsidRPr="0016414A">
        <w:rPr>
          <w:sz w:val="28"/>
          <w:szCs w:val="28"/>
        </w:rPr>
        <w:t>)</w:t>
      </w:r>
      <w:r>
        <w:rPr>
          <w:sz w:val="28"/>
          <w:szCs w:val="28"/>
        </w:rPr>
        <w:t xml:space="preserve"> и</w:t>
      </w:r>
      <w:r w:rsidRPr="007D41DC">
        <w:rPr>
          <w:sz w:val="28"/>
          <w:szCs w:val="28"/>
        </w:rPr>
        <w:t xml:space="preserve"> на официальном сайте Единой информационной системы в сфере закупок (</w:t>
      </w:r>
      <w:hyperlink r:id="rId11" w:history="1">
        <w:r w:rsidRPr="007D41DC">
          <w:rPr>
            <w:sz w:val="28"/>
            <w:szCs w:val="28"/>
            <w:u w:val="single"/>
          </w:rPr>
          <w:t>www.zakupki.gov.ru</w:t>
        </w:r>
      </w:hyperlink>
      <w:r w:rsidRPr="007D41D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949E7F9" w14:textId="77777777" w:rsidR="00A27C3A" w:rsidRDefault="00363DFA" w:rsidP="00363DF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Courier New" w:hAnsi="Courier New" w:cs="Courier New"/>
          <w:noProof/>
          <w:color w:val="000000"/>
          <w:sz w:val="24"/>
          <w:szCs w:val="24"/>
        </w:rPr>
        <w:drawing>
          <wp:anchor distT="0" distB="0" distL="63500" distR="63500" simplePos="0" relativeHeight="251659264" behindDoc="1" locked="0" layoutInCell="1" allowOverlap="1" wp14:anchorId="472CA34E" wp14:editId="1681C9A5">
            <wp:simplePos x="0" y="0"/>
            <wp:positionH relativeFrom="margin">
              <wp:posOffset>-45085</wp:posOffset>
            </wp:positionH>
            <wp:positionV relativeFrom="paragraph">
              <wp:posOffset>-9036050</wp:posOffset>
            </wp:positionV>
            <wp:extent cx="45085" cy="450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принятия</w:t>
      </w:r>
      <w:r w:rsidR="00A27C3A" w:rsidRPr="0091276D">
        <w:rPr>
          <w:rFonts w:ascii="Times New Roman" w:hAnsi="Times New Roman"/>
          <w:sz w:val="28"/>
          <w:szCs w:val="28"/>
        </w:rPr>
        <w:t>.</w:t>
      </w:r>
    </w:p>
    <w:p w14:paraId="2355427B" w14:textId="77777777" w:rsidR="00A27C3A" w:rsidRDefault="00A27C3A" w:rsidP="00A27C3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E42873" w14:textId="77777777" w:rsidR="00A27C3A" w:rsidRPr="0091276D" w:rsidRDefault="00A27C3A" w:rsidP="00A27C3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F08D5C" w14:textId="77777777" w:rsidR="00A27C3A" w:rsidRPr="00627412" w:rsidRDefault="00A27C3A" w:rsidP="00A27C3A">
      <w:pPr>
        <w:pStyle w:val="a3"/>
        <w:ind w:left="0"/>
        <w:jc w:val="both"/>
        <w:rPr>
          <w:color w:val="000000" w:themeColor="text1"/>
          <w:sz w:val="28"/>
          <w:szCs w:val="28"/>
        </w:rPr>
      </w:pPr>
      <w:r w:rsidRPr="00627412">
        <w:rPr>
          <w:color w:val="000000" w:themeColor="text1"/>
          <w:sz w:val="28"/>
          <w:szCs w:val="28"/>
        </w:rPr>
        <w:t xml:space="preserve">Глава района </w:t>
      </w:r>
      <w:r>
        <w:rPr>
          <w:color w:val="000000" w:themeColor="text1"/>
          <w:sz w:val="28"/>
          <w:szCs w:val="28"/>
        </w:rPr>
        <w:t xml:space="preserve">    </w:t>
      </w:r>
      <w:r w:rsidRPr="00627412">
        <w:rPr>
          <w:color w:val="000000" w:themeColor="text1"/>
          <w:sz w:val="28"/>
          <w:szCs w:val="28"/>
        </w:rPr>
        <w:t xml:space="preserve">                                                                                    Р.В. Рыжков       </w:t>
      </w:r>
    </w:p>
    <w:p w14:paraId="3E6BC422" w14:textId="77777777" w:rsidR="00A27C3A" w:rsidRPr="00627412" w:rsidRDefault="00A27C3A" w:rsidP="00A27C3A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p w14:paraId="475031A8" w14:textId="77777777" w:rsidR="00A27C3A" w:rsidRPr="00627412" w:rsidRDefault="00A27C3A" w:rsidP="00A27C3A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p w14:paraId="6A8DC3AF" w14:textId="77777777" w:rsidR="00A27C3A" w:rsidRDefault="00A27C3A" w:rsidP="00A27C3A">
      <w:pPr>
        <w:pStyle w:val="a3"/>
        <w:jc w:val="both"/>
        <w:rPr>
          <w:color w:val="000000" w:themeColor="text1"/>
          <w:sz w:val="28"/>
          <w:szCs w:val="28"/>
        </w:rPr>
      </w:pPr>
    </w:p>
    <w:p w14:paraId="5B98FF9E" w14:textId="77777777" w:rsidR="00A27C3A" w:rsidRDefault="00A27C3A" w:rsidP="00A27C3A">
      <w:pPr>
        <w:pStyle w:val="a3"/>
        <w:jc w:val="both"/>
        <w:rPr>
          <w:color w:val="000000" w:themeColor="text1"/>
          <w:sz w:val="28"/>
          <w:szCs w:val="28"/>
        </w:rPr>
      </w:pPr>
    </w:p>
    <w:p w14:paraId="17933195" w14:textId="77777777" w:rsidR="00A27C3A" w:rsidRDefault="00A27C3A" w:rsidP="00A27C3A">
      <w:pPr>
        <w:pStyle w:val="a3"/>
        <w:jc w:val="both"/>
        <w:rPr>
          <w:color w:val="000000" w:themeColor="text1"/>
          <w:sz w:val="28"/>
          <w:szCs w:val="28"/>
        </w:rPr>
      </w:pPr>
    </w:p>
    <w:p w14:paraId="04E1EB29" w14:textId="77777777" w:rsidR="00A27C3A" w:rsidRDefault="00A27C3A" w:rsidP="00A27C3A">
      <w:pPr>
        <w:pStyle w:val="a3"/>
        <w:jc w:val="both"/>
        <w:rPr>
          <w:color w:val="000000" w:themeColor="text1"/>
          <w:sz w:val="28"/>
          <w:szCs w:val="28"/>
        </w:rPr>
      </w:pPr>
    </w:p>
    <w:p w14:paraId="6A07490D" w14:textId="77777777" w:rsidR="00151F37" w:rsidRDefault="00151F37" w:rsidP="00A27C3A">
      <w:pPr>
        <w:pStyle w:val="a3"/>
        <w:jc w:val="both"/>
        <w:rPr>
          <w:color w:val="000000" w:themeColor="text1"/>
          <w:sz w:val="28"/>
          <w:szCs w:val="28"/>
        </w:rPr>
      </w:pPr>
    </w:p>
    <w:p w14:paraId="348A6AAA" w14:textId="77777777" w:rsidR="00151F37" w:rsidRDefault="00151F37" w:rsidP="00A27C3A">
      <w:pPr>
        <w:pStyle w:val="a3"/>
        <w:jc w:val="both"/>
        <w:rPr>
          <w:color w:val="000000" w:themeColor="text1"/>
          <w:sz w:val="28"/>
          <w:szCs w:val="28"/>
        </w:rPr>
      </w:pPr>
    </w:p>
    <w:p w14:paraId="3D2AC7A9" w14:textId="77777777" w:rsidR="00151F37" w:rsidRDefault="00151F37" w:rsidP="00A27C3A">
      <w:pPr>
        <w:pStyle w:val="a3"/>
        <w:jc w:val="both"/>
        <w:rPr>
          <w:color w:val="000000" w:themeColor="text1"/>
          <w:sz w:val="28"/>
          <w:szCs w:val="28"/>
        </w:rPr>
      </w:pPr>
    </w:p>
    <w:p w14:paraId="2D3A784F" w14:textId="77777777" w:rsidR="00151F37" w:rsidRDefault="00151F37" w:rsidP="00A27C3A">
      <w:pPr>
        <w:pStyle w:val="a3"/>
        <w:jc w:val="both"/>
        <w:rPr>
          <w:color w:val="000000" w:themeColor="text1"/>
          <w:sz w:val="28"/>
          <w:szCs w:val="28"/>
        </w:rPr>
      </w:pPr>
    </w:p>
    <w:p w14:paraId="37264757" w14:textId="77777777" w:rsidR="00151F37" w:rsidRDefault="00151F37" w:rsidP="00A27C3A">
      <w:pPr>
        <w:pStyle w:val="a3"/>
        <w:jc w:val="both"/>
        <w:rPr>
          <w:color w:val="000000" w:themeColor="text1"/>
          <w:sz w:val="28"/>
          <w:szCs w:val="28"/>
        </w:rPr>
      </w:pPr>
    </w:p>
    <w:p w14:paraId="528BA9E0" w14:textId="77777777" w:rsidR="00E3394D" w:rsidRDefault="00E3394D" w:rsidP="00A27C3A">
      <w:pPr>
        <w:pStyle w:val="a3"/>
        <w:jc w:val="both"/>
        <w:rPr>
          <w:color w:val="000000" w:themeColor="text1"/>
          <w:sz w:val="28"/>
          <w:szCs w:val="28"/>
        </w:rPr>
        <w:sectPr w:rsidR="00E3394D" w:rsidSect="00E3394D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300C4F9" w14:textId="77777777" w:rsidR="006F3240" w:rsidRDefault="006F3240" w:rsidP="006F324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5F91730D" w14:textId="77777777" w:rsidR="006F3240" w:rsidRPr="00461E16" w:rsidRDefault="006F3240" w:rsidP="006F3240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</w:t>
      </w:r>
      <w:r w:rsidRPr="00461E16">
        <w:rPr>
          <w:sz w:val="28"/>
          <w:szCs w:val="28"/>
        </w:rPr>
        <w:t xml:space="preserve">ЖДЕНЫ  </w:t>
      </w:r>
    </w:p>
    <w:p w14:paraId="69F79775" w14:textId="77777777" w:rsidR="006F3240" w:rsidRPr="00461E16" w:rsidRDefault="006F3240" w:rsidP="006F3240">
      <w:pPr>
        <w:jc w:val="right"/>
        <w:rPr>
          <w:sz w:val="28"/>
          <w:szCs w:val="28"/>
        </w:rPr>
      </w:pPr>
      <w:r w:rsidRPr="00461E16">
        <w:rPr>
          <w:sz w:val="28"/>
          <w:szCs w:val="28"/>
        </w:rPr>
        <w:t>постановлением администрации района</w:t>
      </w:r>
    </w:p>
    <w:p w14:paraId="5A7A4642" w14:textId="3DB7EC03" w:rsidR="006F3240" w:rsidRPr="00461E16" w:rsidRDefault="006F3240" w:rsidP="006F3240">
      <w:pPr>
        <w:jc w:val="center"/>
        <w:rPr>
          <w:sz w:val="28"/>
          <w:szCs w:val="28"/>
        </w:rPr>
      </w:pPr>
      <w:r w:rsidRPr="00461E16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461E1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</w:t>
      </w:r>
      <w:r w:rsidRPr="00461E16">
        <w:rPr>
          <w:sz w:val="28"/>
          <w:szCs w:val="28"/>
        </w:rPr>
        <w:t>от</w:t>
      </w:r>
      <w:r w:rsidR="00AD0540">
        <w:rPr>
          <w:sz w:val="28"/>
          <w:szCs w:val="28"/>
        </w:rPr>
        <w:t xml:space="preserve"> 03.02.202</w:t>
      </w:r>
      <w:r w:rsidR="00257132">
        <w:rPr>
          <w:sz w:val="28"/>
          <w:szCs w:val="28"/>
        </w:rPr>
        <w:t>3</w:t>
      </w:r>
      <w:r w:rsidRPr="00461E16">
        <w:rPr>
          <w:sz w:val="28"/>
          <w:szCs w:val="28"/>
        </w:rPr>
        <w:t xml:space="preserve"> №</w:t>
      </w:r>
      <w:r w:rsidR="00AD0540">
        <w:rPr>
          <w:sz w:val="28"/>
          <w:szCs w:val="28"/>
        </w:rPr>
        <w:t xml:space="preserve"> 119</w:t>
      </w:r>
      <w:r>
        <w:rPr>
          <w:sz w:val="28"/>
          <w:szCs w:val="28"/>
        </w:rPr>
        <w:t xml:space="preserve">     </w:t>
      </w:r>
    </w:p>
    <w:p w14:paraId="1FE63B41" w14:textId="77777777" w:rsidR="006F3240" w:rsidRDefault="006F3240" w:rsidP="006F3240">
      <w:pPr>
        <w:jc w:val="right"/>
      </w:pPr>
    </w:p>
    <w:p w14:paraId="5E7BE7F4" w14:textId="77777777" w:rsidR="006F3240" w:rsidRPr="00461E16" w:rsidRDefault="006F3240" w:rsidP="006F3240">
      <w:pPr>
        <w:pStyle w:val="af7"/>
        <w:jc w:val="center"/>
        <w:rPr>
          <w:b/>
          <w:sz w:val="28"/>
          <w:szCs w:val="28"/>
        </w:rPr>
      </w:pPr>
      <w:bookmarkStart w:id="0" w:name="Par35"/>
      <w:bookmarkEnd w:id="0"/>
      <w:r w:rsidRPr="00461E16">
        <w:rPr>
          <w:b/>
          <w:sz w:val="28"/>
          <w:szCs w:val="28"/>
        </w:rPr>
        <w:t xml:space="preserve">Требования </w:t>
      </w:r>
      <w:proofErr w:type="gramStart"/>
      <w:r w:rsidRPr="00461E16">
        <w:rPr>
          <w:b/>
          <w:sz w:val="28"/>
          <w:szCs w:val="28"/>
        </w:rPr>
        <w:t>к  отдельным</w:t>
      </w:r>
      <w:proofErr w:type="gramEnd"/>
      <w:r w:rsidRPr="00461E16">
        <w:rPr>
          <w:b/>
          <w:sz w:val="28"/>
          <w:szCs w:val="28"/>
        </w:rPr>
        <w:t xml:space="preserve"> видам товаров, работ, услуг, закупаемых администрацией Пер</w:t>
      </w:r>
      <w:r>
        <w:rPr>
          <w:b/>
          <w:sz w:val="28"/>
          <w:szCs w:val="28"/>
        </w:rPr>
        <w:t>вомайского</w:t>
      </w:r>
      <w:r w:rsidRPr="00461E16">
        <w:rPr>
          <w:b/>
          <w:sz w:val="28"/>
          <w:szCs w:val="28"/>
        </w:rPr>
        <w:t xml:space="preserve"> района Тамбовской области, подведомственными ей казенными и бюджетными учреждениями (в том числе предельные цены товаров, работ, услуг)</w:t>
      </w:r>
    </w:p>
    <w:p w14:paraId="527E7673" w14:textId="77777777" w:rsidR="006F3240" w:rsidRPr="0096571E" w:rsidRDefault="006F3240" w:rsidP="006F3240">
      <w:pPr>
        <w:autoSpaceDE w:val="0"/>
        <w:autoSpaceDN w:val="0"/>
        <w:adjustRightInd w:val="0"/>
        <w:jc w:val="center"/>
        <w:rPr>
          <w:b/>
        </w:rPr>
      </w:pPr>
    </w:p>
    <w:p w14:paraId="5892E873" w14:textId="77777777" w:rsidR="006F3240" w:rsidRDefault="006F3240" w:rsidP="006F3240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96571E">
        <w:rPr>
          <w:b/>
        </w:rPr>
        <w:t xml:space="preserve">Перечень отдельных товаров, работ, услуг, их потребительские свойства (в том числе качество) </w:t>
      </w:r>
      <w:proofErr w:type="gramStart"/>
      <w:r w:rsidRPr="0096571E">
        <w:rPr>
          <w:b/>
        </w:rPr>
        <w:t>и  иные</w:t>
      </w:r>
      <w:proofErr w:type="gramEnd"/>
      <w:r w:rsidRPr="0096571E">
        <w:rPr>
          <w:b/>
        </w:rPr>
        <w:t xml:space="preserve"> характеристики (в том числе предельные цены товаров, работ, услуг) к ним</w:t>
      </w:r>
    </w:p>
    <w:tbl>
      <w:tblPr>
        <w:tblpPr w:leftFromText="180" w:rightFromText="180" w:vertAnchor="text" w:horzAnchor="margin" w:tblpXSpec="center" w:tblpY="168"/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63"/>
        <w:gridCol w:w="850"/>
        <w:gridCol w:w="1701"/>
        <w:gridCol w:w="425"/>
        <w:gridCol w:w="34"/>
        <w:gridCol w:w="884"/>
        <w:gridCol w:w="1260"/>
        <w:gridCol w:w="1337"/>
        <w:gridCol w:w="29"/>
        <w:gridCol w:w="1276"/>
        <w:gridCol w:w="32"/>
        <w:gridCol w:w="1244"/>
        <w:gridCol w:w="93"/>
        <w:gridCol w:w="1324"/>
        <w:gridCol w:w="13"/>
        <w:gridCol w:w="1263"/>
        <w:gridCol w:w="74"/>
        <w:gridCol w:w="209"/>
        <w:gridCol w:w="1134"/>
        <w:gridCol w:w="142"/>
        <w:gridCol w:w="1276"/>
        <w:gridCol w:w="94"/>
        <w:gridCol w:w="986"/>
        <w:gridCol w:w="8"/>
      </w:tblGrid>
      <w:tr w:rsidR="006F3240" w:rsidRPr="004872B4" w14:paraId="2BE115FD" w14:textId="77777777" w:rsidTr="00373546">
        <w:tc>
          <w:tcPr>
            <w:tcW w:w="471" w:type="dxa"/>
            <w:vMerge w:val="restart"/>
          </w:tcPr>
          <w:p w14:paraId="16EC7958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EE418D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913" w:type="dxa"/>
            <w:gridSpan w:val="2"/>
            <w:vMerge w:val="restart"/>
          </w:tcPr>
          <w:p w14:paraId="08F7D839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E418D">
              <w:rPr>
                <w:b/>
                <w:sz w:val="18"/>
                <w:szCs w:val="18"/>
              </w:rPr>
              <w:t>Код по ОКПД</w:t>
            </w:r>
          </w:p>
        </w:tc>
        <w:tc>
          <w:tcPr>
            <w:tcW w:w="1701" w:type="dxa"/>
            <w:vMerge w:val="restart"/>
          </w:tcPr>
          <w:p w14:paraId="272EBF7A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E418D">
              <w:rPr>
                <w:b/>
                <w:sz w:val="18"/>
                <w:szCs w:val="18"/>
              </w:rPr>
              <w:t>Наименование</w:t>
            </w:r>
          </w:p>
          <w:p w14:paraId="47746AB6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E418D">
              <w:rPr>
                <w:b/>
                <w:sz w:val="18"/>
                <w:szCs w:val="18"/>
              </w:rPr>
              <w:t>отдельного</w:t>
            </w:r>
          </w:p>
          <w:p w14:paraId="582E9538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E418D">
              <w:rPr>
                <w:b/>
                <w:sz w:val="18"/>
                <w:szCs w:val="18"/>
              </w:rPr>
              <w:t>вида товаров, работ, услуг</w:t>
            </w:r>
          </w:p>
        </w:tc>
        <w:tc>
          <w:tcPr>
            <w:tcW w:w="1343" w:type="dxa"/>
            <w:gridSpan w:val="3"/>
          </w:tcPr>
          <w:p w14:paraId="0E1F5BAA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EE418D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1794" w:type="dxa"/>
            <w:gridSpan w:val="18"/>
          </w:tcPr>
          <w:p w14:paraId="640C45D3" w14:textId="77777777" w:rsidR="006F3240" w:rsidRPr="00EE418D" w:rsidRDefault="006F3240" w:rsidP="001D48E6">
            <w:pPr>
              <w:jc w:val="center"/>
              <w:rPr>
                <w:b/>
                <w:sz w:val="18"/>
                <w:szCs w:val="18"/>
              </w:rPr>
            </w:pPr>
            <w:r w:rsidRPr="00EE418D">
              <w:rPr>
                <w:b/>
                <w:sz w:val="18"/>
                <w:szCs w:val="18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b/>
                <w:sz w:val="18"/>
                <w:szCs w:val="18"/>
              </w:rPr>
              <w:t>администрацией Первомайского района</w:t>
            </w:r>
          </w:p>
          <w:p w14:paraId="45DF8AEA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6F3240" w:rsidRPr="004872B4" w14:paraId="3483A284" w14:textId="77777777" w:rsidTr="00373546">
        <w:tc>
          <w:tcPr>
            <w:tcW w:w="471" w:type="dxa"/>
            <w:vMerge/>
          </w:tcPr>
          <w:p w14:paraId="751562B9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vMerge/>
          </w:tcPr>
          <w:p w14:paraId="50794EEA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8D53CA6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Merge w:val="restart"/>
          </w:tcPr>
          <w:p w14:paraId="07849DC0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E418D">
              <w:rPr>
                <w:b/>
                <w:sz w:val="18"/>
                <w:szCs w:val="18"/>
              </w:rPr>
              <w:t>Код по ОКЕИ</w:t>
            </w:r>
          </w:p>
        </w:tc>
        <w:tc>
          <w:tcPr>
            <w:tcW w:w="884" w:type="dxa"/>
            <w:vMerge w:val="restart"/>
          </w:tcPr>
          <w:p w14:paraId="05A48261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EE418D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260" w:type="dxa"/>
            <w:vMerge w:val="restart"/>
          </w:tcPr>
          <w:p w14:paraId="132A7C7D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EE418D">
              <w:rPr>
                <w:b/>
                <w:sz w:val="18"/>
                <w:szCs w:val="18"/>
              </w:rPr>
              <w:t>Характеристика</w:t>
            </w:r>
          </w:p>
        </w:tc>
        <w:tc>
          <w:tcPr>
            <w:tcW w:w="9540" w:type="dxa"/>
            <w:gridSpan w:val="15"/>
          </w:tcPr>
          <w:p w14:paraId="5FF67231" w14:textId="77777777" w:rsidR="006F3240" w:rsidRPr="00EE418D" w:rsidRDefault="006F3240" w:rsidP="001D48E6">
            <w:pPr>
              <w:autoSpaceDE w:val="0"/>
              <w:autoSpaceDN w:val="0"/>
              <w:adjustRightInd w:val="0"/>
              <w:ind w:left="27"/>
              <w:jc w:val="center"/>
              <w:rPr>
                <w:b/>
                <w:sz w:val="18"/>
                <w:szCs w:val="18"/>
              </w:rPr>
            </w:pPr>
            <w:r w:rsidRPr="00EE418D">
              <w:rPr>
                <w:b/>
                <w:sz w:val="18"/>
                <w:szCs w:val="18"/>
              </w:rPr>
              <w:t>Значение характеристики</w:t>
            </w:r>
          </w:p>
          <w:p w14:paraId="0C87B724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 w:val="restart"/>
          </w:tcPr>
          <w:p w14:paraId="4D89A4C9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E418D">
              <w:rPr>
                <w:b/>
                <w:sz w:val="18"/>
                <w:szCs w:val="18"/>
              </w:rPr>
              <w:t>функциональное назначение &lt;*&gt;</w:t>
            </w:r>
          </w:p>
        </w:tc>
      </w:tr>
      <w:tr w:rsidR="006F3240" w:rsidRPr="004872B4" w14:paraId="66914DB2" w14:textId="77777777" w:rsidTr="00373546">
        <w:tc>
          <w:tcPr>
            <w:tcW w:w="471" w:type="dxa"/>
            <w:vMerge/>
          </w:tcPr>
          <w:p w14:paraId="38FE6038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vMerge/>
          </w:tcPr>
          <w:p w14:paraId="11BE1C03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545667F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Merge/>
          </w:tcPr>
          <w:p w14:paraId="1279F3F3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84" w:type="dxa"/>
            <w:vMerge/>
          </w:tcPr>
          <w:p w14:paraId="6B9074A3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1FD7765F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37" w:type="dxa"/>
          </w:tcPr>
          <w:p w14:paraId="27E4D662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E418D">
              <w:rPr>
                <w:b/>
                <w:sz w:val="18"/>
                <w:szCs w:val="18"/>
              </w:rPr>
              <w:t xml:space="preserve">Глава </w:t>
            </w:r>
            <w:r>
              <w:rPr>
                <w:b/>
                <w:sz w:val="18"/>
                <w:szCs w:val="18"/>
              </w:rPr>
              <w:t>района (глава администрации района)</w:t>
            </w:r>
          </w:p>
        </w:tc>
        <w:tc>
          <w:tcPr>
            <w:tcW w:w="1337" w:type="dxa"/>
            <w:gridSpan w:val="3"/>
          </w:tcPr>
          <w:p w14:paraId="1101261A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Заместители</w:t>
            </w:r>
            <w:r w:rsidRPr="00EE418D">
              <w:rPr>
                <w:b/>
                <w:sz w:val="18"/>
                <w:szCs w:val="18"/>
              </w:rPr>
              <w:t xml:space="preserve"> главы </w:t>
            </w:r>
            <w:r>
              <w:rPr>
                <w:b/>
                <w:sz w:val="18"/>
                <w:szCs w:val="18"/>
              </w:rPr>
              <w:t xml:space="preserve">района (главы </w:t>
            </w:r>
            <w:r w:rsidRPr="00EE418D">
              <w:rPr>
                <w:b/>
                <w:sz w:val="18"/>
                <w:szCs w:val="18"/>
              </w:rPr>
              <w:t>администрации</w:t>
            </w:r>
            <w:r>
              <w:rPr>
                <w:b/>
                <w:sz w:val="18"/>
                <w:szCs w:val="18"/>
              </w:rPr>
              <w:t xml:space="preserve"> района)</w:t>
            </w:r>
          </w:p>
        </w:tc>
        <w:tc>
          <w:tcPr>
            <w:tcW w:w="1337" w:type="dxa"/>
            <w:gridSpan w:val="2"/>
          </w:tcPr>
          <w:p w14:paraId="741F6545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Управляющий делами, начальники отделов, заместители начальников отделов администрации района</w:t>
            </w:r>
          </w:p>
          <w:p w14:paraId="737D0040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7" w:type="dxa"/>
            <w:gridSpan w:val="2"/>
          </w:tcPr>
          <w:p w14:paraId="1D7F7E94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Должности категории «специалисты», иные работники а</w:t>
            </w:r>
            <w:r w:rsidRPr="00EE418D">
              <w:rPr>
                <w:b/>
                <w:sz w:val="18"/>
                <w:szCs w:val="18"/>
              </w:rPr>
              <w:t xml:space="preserve">дминистрации </w:t>
            </w:r>
            <w:r>
              <w:rPr>
                <w:b/>
                <w:sz w:val="18"/>
                <w:szCs w:val="18"/>
              </w:rPr>
              <w:t>района</w:t>
            </w:r>
          </w:p>
        </w:tc>
        <w:tc>
          <w:tcPr>
            <w:tcW w:w="1546" w:type="dxa"/>
            <w:gridSpan w:val="3"/>
          </w:tcPr>
          <w:p w14:paraId="3F27B9D3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Руководители</w:t>
            </w:r>
            <w:r w:rsidRPr="00EE418D">
              <w:rPr>
                <w:b/>
                <w:sz w:val="18"/>
                <w:szCs w:val="18"/>
              </w:rPr>
              <w:t xml:space="preserve"> казенных и бюджетных учреждений</w:t>
            </w:r>
          </w:p>
        </w:tc>
        <w:tc>
          <w:tcPr>
            <w:tcW w:w="1276" w:type="dxa"/>
            <w:gridSpan w:val="2"/>
          </w:tcPr>
          <w:p w14:paraId="7210A71F" w14:textId="77777777" w:rsidR="006F3240" w:rsidRPr="00EE418D" w:rsidRDefault="006F3240" w:rsidP="001D48E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Работники</w:t>
            </w:r>
            <w:r w:rsidRPr="00EE418D">
              <w:rPr>
                <w:b/>
                <w:sz w:val="18"/>
                <w:szCs w:val="18"/>
              </w:rPr>
              <w:t xml:space="preserve"> казенных и бюджетных учреждений</w:t>
            </w:r>
            <w:r>
              <w:rPr>
                <w:b/>
                <w:sz w:val="18"/>
                <w:szCs w:val="18"/>
              </w:rPr>
              <w:t>, не являющиеся их руководителями</w:t>
            </w:r>
          </w:p>
        </w:tc>
        <w:tc>
          <w:tcPr>
            <w:tcW w:w="1370" w:type="dxa"/>
            <w:gridSpan w:val="2"/>
          </w:tcPr>
          <w:p w14:paraId="03E83771" w14:textId="77777777" w:rsidR="006F3240" w:rsidRPr="00EE418D" w:rsidRDefault="006F3240" w:rsidP="001D48E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Общее пользование вне зависимости от должности</w:t>
            </w:r>
          </w:p>
        </w:tc>
        <w:tc>
          <w:tcPr>
            <w:tcW w:w="994" w:type="dxa"/>
            <w:gridSpan w:val="2"/>
            <w:vMerge/>
          </w:tcPr>
          <w:p w14:paraId="7EA3A22B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6F3240" w:rsidRPr="004872B4" w14:paraId="0F9D63F2" w14:textId="77777777" w:rsidTr="00373546">
        <w:tc>
          <w:tcPr>
            <w:tcW w:w="16222" w:type="dxa"/>
            <w:gridSpan w:val="25"/>
          </w:tcPr>
          <w:p w14:paraId="6F5E8C17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</w:pPr>
            <w:r>
              <w:t xml:space="preserve">Отдельные виды товаров, работ, услуг, включенные в Обязательный перечень отдельных видов товаров, работ, услуг, предусмотренный Приложением </w:t>
            </w:r>
          </w:p>
          <w:p w14:paraId="193133D0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t xml:space="preserve">№ 2 к Правилам определения требований к отдельным видам товаров, работ, услуг, </w:t>
            </w:r>
            <w:proofErr w:type="gramStart"/>
            <w:r>
              <w:t>закупаемым  органами</w:t>
            </w:r>
            <w:proofErr w:type="gramEnd"/>
            <w:r>
              <w:t xml:space="preserve">  местного самоуправления Первомайского</w:t>
            </w:r>
            <w:r w:rsidRPr="008008DB">
              <w:t xml:space="preserve"> района</w:t>
            </w:r>
            <w:r>
              <w:t>,  подведомственными им казенными и бюджетными учреждениями (в том числе предельные цены  товаров, работ, услуг), утвержденным постановлением а</w:t>
            </w:r>
            <w:r w:rsidRPr="00B83282">
              <w:t xml:space="preserve">дминистрации </w:t>
            </w:r>
            <w:r>
              <w:t>Первомайского</w:t>
            </w:r>
            <w:r w:rsidRPr="00B83282">
              <w:t xml:space="preserve"> района Тамбовской области  от </w:t>
            </w:r>
            <w:r>
              <w:t>29.02.2016</w:t>
            </w:r>
            <w:r w:rsidRPr="00B83282">
              <w:t xml:space="preserve"> № </w:t>
            </w:r>
            <w:r>
              <w:t>149</w:t>
            </w:r>
          </w:p>
        </w:tc>
      </w:tr>
      <w:tr w:rsidR="006F3240" w:rsidRPr="004872B4" w14:paraId="3CA37E17" w14:textId="77777777" w:rsidTr="00373546">
        <w:trPr>
          <w:gridAfter w:val="1"/>
          <w:wAfter w:w="8" w:type="dxa"/>
          <w:trHeight w:val="413"/>
        </w:trPr>
        <w:tc>
          <w:tcPr>
            <w:tcW w:w="534" w:type="dxa"/>
            <w:gridSpan w:val="2"/>
            <w:vMerge w:val="restart"/>
          </w:tcPr>
          <w:p w14:paraId="240FE2EE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Merge w:val="restart"/>
          </w:tcPr>
          <w:p w14:paraId="108177CA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30.02.12</w:t>
            </w:r>
          </w:p>
          <w:p w14:paraId="51DD441E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(26.20.11)</w:t>
            </w:r>
          </w:p>
        </w:tc>
        <w:tc>
          <w:tcPr>
            <w:tcW w:w="1701" w:type="dxa"/>
            <w:vMerge w:val="restart"/>
          </w:tcPr>
          <w:p w14:paraId="308B1488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207AAE">
                <w:rPr>
                  <w:sz w:val="18"/>
                  <w:szCs w:val="18"/>
                </w:rPr>
                <w:t>10 кг</w:t>
              </w:r>
            </w:smartTag>
            <w:r w:rsidRPr="00207AAE">
              <w:rPr>
                <w:sz w:val="18"/>
                <w:szCs w:val="18"/>
              </w:rPr>
              <w:t xml:space="preserve"> для автоматической обработки данных </w:t>
            </w:r>
            <w:r w:rsidRPr="00207AAE">
              <w:rPr>
                <w:sz w:val="18"/>
                <w:szCs w:val="18"/>
              </w:rPr>
              <w:lastRenderedPageBreak/>
              <w:t>("лэптопы", "ноутбуки", "субноутбуки</w:t>
            </w:r>
            <w:r>
              <w:rPr>
                <w:sz w:val="18"/>
                <w:szCs w:val="18"/>
              </w:rPr>
              <w:t>")</w:t>
            </w:r>
            <w:r w:rsidRPr="00207AAE">
              <w:rPr>
                <w:sz w:val="18"/>
                <w:szCs w:val="18"/>
              </w:rPr>
              <w:t xml:space="preserve"> Пояснения по требуемой продукции: </w:t>
            </w:r>
            <w:r w:rsidRPr="00843A96">
              <w:rPr>
                <w:b/>
              </w:rPr>
              <w:t>ноутбуки</w:t>
            </w:r>
          </w:p>
        </w:tc>
        <w:tc>
          <w:tcPr>
            <w:tcW w:w="425" w:type="dxa"/>
          </w:tcPr>
          <w:p w14:paraId="629F72E1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lastRenderedPageBreak/>
              <w:t>383</w:t>
            </w:r>
          </w:p>
        </w:tc>
        <w:tc>
          <w:tcPr>
            <w:tcW w:w="918" w:type="dxa"/>
            <w:gridSpan w:val="2"/>
          </w:tcPr>
          <w:p w14:paraId="1A071AE6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рубль</w:t>
            </w:r>
          </w:p>
        </w:tc>
        <w:tc>
          <w:tcPr>
            <w:tcW w:w="1260" w:type="dxa"/>
          </w:tcPr>
          <w:p w14:paraId="1D9FB862" w14:textId="77777777" w:rsidR="006F3240" w:rsidRPr="00031F23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337" w:type="dxa"/>
          </w:tcPr>
          <w:p w14:paraId="13713E61" w14:textId="77777777" w:rsidR="006F3240" w:rsidRPr="00031F23" w:rsidRDefault="006F3240" w:rsidP="001D48E6">
            <w:pPr>
              <w:autoSpaceDE w:val="0"/>
              <w:autoSpaceDN w:val="0"/>
              <w:adjustRightInd w:val="0"/>
              <w:ind w:left="-108" w:right="-60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 xml:space="preserve">Не более </w:t>
            </w:r>
            <w:r w:rsidR="00F82467" w:rsidRPr="00031F23">
              <w:rPr>
                <w:b/>
                <w:sz w:val="18"/>
                <w:szCs w:val="18"/>
              </w:rPr>
              <w:t>8</w:t>
            </w:r>
            <w:r w:rsidR="00AE3CDF" w:rsidRPr="00031F23">
              <w:rPr>
                <w:b/>
                <w:sz w:val="18"/>
                <w:szCs w:val="18"/>
                <w:lang w:val="en-US"/>
              </w:rPr>
              <w:t>0</w:t>
            </w:r>
            <w:r w:rsidRPr="00031F23">
              <w:rPr>
                <w:b/>
                <w:sz w:val="18"/>
                <w:szCs w:val="18"/>
              </w:rPr>
              <w:t xml:space="preserve"> тыс. рублей</w:t>
            </w:r>
          </w:p>
          <w:p w14:paraId="7A72BA3E" w14:textId="77777777" w:rsidR="006F3240" w:rsidRPr="00031F23" w:rsidRDefault="006F3240" w:rsidP="001D48E6">
            <w:pPr>
              <w:autoSpaceDE w:val="0"/>
              <w:autoSpaceDN w:val="0"/>
              <w:adjustRightInd w:val="0"/>
              <w:ind w:left="-108" w:right="-60"/>
              <w:rPr>
                <w:color w:val="FF0000"/>
                <w:sz w:val="18"/>
                <w:szCs w:val="18"/>
              </w:rPr>
            </w:pPr>
          </w:p>
        </w:tc>
        <w:tc>
          <w:tcPr>
            <w:tcW w:w="1337" w:type="dxa"/>
            <w:gridSpan w:val="3"/>
          </w:tcPr>
          <w:p w14:paraId="1E5FE6C5" w14:textId="77777777" w:rsidR="006F3240" w:rsidRPr="00031F23" w:rsidRDefault="006F3240" w:rsidP="001D48E6">
            <w:pPr>
              <w:autoSpaceDE w:val="0"/>
              <w:autoSpaceDN w:val="0"/>
              <w:adjustRightInd w:val="0"/>
              <w:ind w:left="-108" w:right="-60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 xml:space="preserve">Не более </w:t>
            </w:r>
            <w:r w:rsidR="00F82467" w:rsidRPr="00031F23">
              <w:rPr>
                <w:b/>
                <w:sz w:val="18"/>
                <w:szCs w:val="18"/>
              </w:rPr>
              <w:t>7</w:t>
            </w:r>
            <w:r w:rsidR="00AE3CDF" w:rsidRPr="00031F23">
              <w:rPr>
                <w:b/>
                <w:sz w:val="18"/>
                <w:szCs w:val="18"/>
                <w:lang w:val="en-US"/>
              </w:rPr>
              <w:t>5</w:t>
            </w:r>
            <w:r w:rsidRPr="00031F23">
              <w:rPr>
                <w:b/>
                <w:sz w:val="18"/>
                <w:szCs w:val="18"/>
              </w:rPr>
              <w:t xml:space="preserve"> тыс. рублей</w:t>
            </w:r>
          </w:p>
          <w:p w14:paraId="6024CBFC" w14:textId="77777777" w:rsidR="006F3240" w:rsidRPr="00031F23" w:rsidRDefault="006F3240" w:rsidP="001D48E6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2"/>
          </w:tcPr>
          <w:p w14:paraId="7EB27A21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 xml:space="preserve">Не более </w:t>
            </w:r>
            <w:r w:rsidR="00F82467" w:rsidRPr="00031F23">
              <w:rPr>
                <w:b/>
                <w:sz w:val="18"/>
                <w:szCs w:val="18"/>
              </w:rPr>
              <w:t>7</w:t>
            </w:r>
            <w:r w:rsidR="00AE3CDF" w:rsidRPr="00031F23">
              <w:rPr>
                <w:b/>
                <w:sz w:val="18"/>
                <w:szCs w:val="18"/>
                <w:lang w:val="en-US"/>
              </w:rPr>
              <w:t>5</w:t>
            </w:r>
            <w:r w:rsidRPr="00031F23">
              <w:rPr>
                <w:b/>
                <w:sz w:val="18"/>
                <w:szCs w:val="18"/>
              </w:rPr>
              <w:t xml:space="preserve"> тыс. рублей</w:t>
            </w:r>
          </w:p>
          <w:p w14:paraId="2004404C" w14:textId="77777777" w:rsidR="006F3240" w:rsidRPr="00031F23" w:rsidRDefault="006F3240" w:rsidP="001D48E6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2"/>
          </w:tcPr>
          <w:p w14:paraId="5E236445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 xml:space="preserve">Не более </w:t>
            </w:r>
            <w:r w:rsidR="00AE3CDF" w:rsidRPr="00031F23">
              <w:rPr>
                <w:b/>
                <w:sz w:val="18"/>
                <w:szCs w:val="18"/>
                <w:lang w:val="en-US"/>
              </w:rPr>
              <w:t>6</w:t>
            </w:r>
            <w:r w:rsidR="00F82467" w:rsidRPr="00031F23">
              <w:rPr>
                <w:b/>
                <w:sz w:val="18"/>
                <w:szCs w:val="18"/>
              </w:rPr>
              <w:t>5</w:t>
            </w:r>
            <w:r w:rsidRPr="00031F23">
              <w:rPr>
                <w:b/>
                <w:sz w:val="18"/>
                <w:szCs w:val="18"/>
              </w:rPr>
              <w:t xml:space="preserve"> тыс. рублей</w:t>
            </w:r>
          </w:p>
          <w:p w14:paraId="0ECAA1E8" w14:textId="77777777" w:rsidR="006F3240" w:rsidRPr="00031F23" w:rsidRDefault="006F3240" w:rsidP="001D48E6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2"/>
          </w:tcPr>
          <w:p w14:paraId="0EB1F7E8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 xml:space="preserve">Не более </w:t>
            </w:r>
            <w:r w:rsidR="00AE3CDF" w:rsidRPr="00031F23">
              <w:rPr>
                <w:b/>
                <w:sz w:val="18"/>
                <w:szCs w:val="18"/>
                <w:lang w:val="en-US"/>
              </w:rPr>
              <w:t>6</w:t>
            </w:r>
            <w:r w:rsidR="00F82467" w:rsidRPr="00031F23">
              <w:rPr>
                <w:b/>
                <w:sz w:val="18"/>
                <w:szCs w:val="18"/>
              </w:rPr>
              <w:t>5</w:t>
            </w:r>
            <w:r w:rsidRPr="00031F23">
              <w:rPr>
                <w:b/>
                <w:sz w:val="18"/>
                <w:szCs w:val="18"/>
              </w:rPr>
              <w:t xml:space="preserve"> тыс. рублей</w:t>
            </w:r>
          </w:p>
          <w:p w14:paraId="5C8042B7" w14:textId="77777777" w:rsidR="006F3240" w:rsidRPr="00031F23" w:rsidRDefault="006F3240" w:rsidP="001D48E6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2"/>
          </w:tcPr>
          <w:p w14:paraId="3F8C529A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 xml:space="preserve">Не более </w:t>
            </w:r>
            <w:r w:rsidR="00AE3CDF" w:rsidRPr="00031F23">
              <w:rPr>
                <w:b/>
                <w:sz w:val="18"/>
                <w:szCs w:val="18"/>
                <w:lang w:val="en-US"/>
              </w:rPr>
              <w:t>6</w:t>
            </w:r>
            <w:r w:rsidR="00F82467" w:rsidRPr="00031F23">
              <w:rPr>
                <w:b/>
                <w:sz w:val="18"/>
                <w:szCs w:val="18"/>
              </w:rPr>
              <w:t>5</w:t>
            </w:r>
            <w:r w:rsidRPr="00031F23">
              <w:rPr>
                <w:b/>
                <w:sz w:val="18"/>
                <w:szCs w:val="18"/>
              </w:rPr>
              <w:t xml:space="preserve"> тыс. рублей</w:t>
            </w:r>
          </w:p>
          <w:p w14:paraId="0549BBE9" w14:textId="77777777" w:rsidR="006F3240" w:rsidRPr="00031F23" w:rsidRDefault="006F3240" w:rsidP="001D48E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78BA8493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 xml:space="preserve">Не более </w:t>
            </w:r>
            <w:r w:rsidR="00F82467" w:rsidRPr="00031F23">
              <w:rPr>
                <w:b/>
                <w:sz w:val="18"/>
                <w:szCs w:val="18"/>
              </w:rPr>
              <w:t>60</w:t>
            </w:r>
            <w:r w:rsidRPr="00031F23">
              <w:rPr>
                <w:b/>
                <w:sz w:val="18"/>
                <w:szCs w:val="18"/>
              </w:rPr>
              <w:t xml:space="preserve"> тыс. рублей</w:t>
            </w:r>
          </w:p>
          <w:p w14:paraId="267CFEAE" w14:textId="77777777" w:rsidR="006F3240" w:rsidRPr="00031F23" w:rsidRDefault="006F3240" w:rsidP="001D48E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</w:tcPr>
          <w:p w14:paraId="244315AE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4C58BB3C" w14:textId="77777777" w:rsidTr="00373546">
        <w:trPr>
          <w:gridAfter w:val="1"/>
          <w:wAfter w:w="8" w:type="dxa"/>
          <w:trHeight w:val="412"/>
        </w:trPr>
        <w:tc>
          <w:tcPr>
            <w:tcW w:w="534" w:type="dxa"/>
            <w:gridSpan w:val="2"/>
            <w:vMerge/>
          </w:tcPr>
          <w:p w14:paraId="672915F0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E3B935F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E916EAA" w14:textId="77777777" w:rsidR="006F3240" w:rsidRPr="00207AAE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C4F50B6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</w:t>
            </w:r>
          </w:p>
        </w:tc>
        <w:tc>
          <w:tcPr>
            <w:tcW w:w="918" w:type="dxa"/>
            <w:gridSpan w:val="2"/>
          </w:tcPr>
          <w:p w14:paraId="39D857F8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дюйм</w:t>
            </w:r>
          </w:p>
        </w:tc>
        <w:tc>
          <w:tcPr>
            <w:tcW w:w="1260" w:type="dxa"/>
          </w:tcPr>
          <w:p w14:paraId="3BB396B1" w14:textId="77777777" w:rsidR="006F3240" w:rsidRPr="00031F23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Размер экрана</w:t>
            </w:r>
          </w:p>
        </w:tc>
        <w:tc>
          <w:tcPr>
            <w:tcW w:w="1337" w:type="dxa"/>
          </w:tcPr>
          <w:p w14:paraId="73A8D6B8" w14:textId="77777777" w:rsidR="006F3240" w:rsidRPr="00031F23" w:rsidRDefault="006F3240" w:rsidP="00717717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  <w:lang w:val="en-US"/>
              </w:rPr>
            </w:pPr>
            <w:r w:rsidRPr="00031F23">
              <w:rPr>
                <w:sz w:val="18"/>
                <w:szCs w:val="18"/>
              </w:rPr>
              <w:t xml:space="preserve">Не более </w:t>
            </w:r>
            <w:r w:rsidR="00717717" w:rsidRPr="00031F23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1337" w:type="dxa"/>
            <w:gridSpan w:val="3"/>
          </w:tcPr>
          <w:p w14:paraId="2F42498E" w14:textId="77777777" w:rsidR="006F3240" w:rsidRPr="00031F23" w:rsidRDefault="006F3240" w:rsidP="00717717">
            <w:pPr>
              <w:autoSpaceDE w:val="0"/>
              <w:autoSpaceDN w:val="0"/>
              <w:adjustRightInd w:val="0"/>
              <w:ind w:left="-108" w:right="-60"/>
              <w:rPr>
                <w:b/>
                <w:i/>
                <w:sz w:val="18"/>
                <w:szCs w:val="18"/>
                <w:lang w:val="en-US"/>
              </w:rPr>
            </w:pPr>
            <w:r w:rsidRPr="00031F23">
              <w:rPr>
                <w:sz w:val="18"/>
                <w:szCs w:val="18"/>
              </w:rPr>
              <w:t xml:space="preserve">Не более </w:t>
            </w:r>
            <w:r w:rsidR="00717717" w:rsidRPr="00031F23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1337" w:type="dxa"/>
            <w:gridSpan w:val="2"/>
          </w:tcPr>
          <w:p w14:paraId="1D0C980B" w14:textId="77777777" w:rsidR="006F3240" w:rsidRPr="00031F23" w:rsidRDefault="006F3240" w:rsidP="0071771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 w:rsidRPr="00031F23">
              <w:rPr>
                <w:sz w:val="18"/>
                <w:szCs w:val="18"/>
              </w:rPr>
              <w:t xml:space="preserve">Не более </w:t>
            </w:r>
            <w:r w:rsidR="00717717" w:rsidRPr="00031F23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1337" w:type="dxa"/>
            <w:gridSpan w:val="2"/>
          </w:tcPr>
          <w:p w14:paraId="07318E1B" w14:textId="77777777" w:rsidR="006F3240" w:rsidRPr="00031F23" w:rsidRDefault="006F3240" w:rsidP="0071771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 w:rsidRPr="00031F23">
              <w:rPr>
                <w:sz w:val="18"/>
                <w:szCs w:val="18"/>
              </w:rPr>
              <w:t xml:space="preserve">Не более </w:t>
            </w:r>
            <w:r w:rsidR="00717717" w:rsidRPr="00031F23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1337" w:type="dxa"/>
            <w:gridSpan w:val="2"/>
          </w:tcPr>
          <w:p w14:paraId="13254674" w14:textId="77777777" w:rsidR="006F3240" w:rsidRPr="00031F23" w:rsidRDefault="006F3240" w:rsidP="0071771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 w:rsidRPr="00031F23">
              <w:rPr>
                <w:sz w:val="18"/>
                <w:szCs w:val="18"/>
              </w:rPr>
              <w:t xml:space="preserve">Не более </w:t>
            </w:r>
            <w:r w:rsidR="00717717" w:rsidRPr="00031F23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1343" w:type="dxa"/>
            <w:gridSpan w:val="2"/>
          </w:tcPr>
          <w:p w14:paraId="180C7CCD" w14:textId="77777777" w:rsidR="006F3240" w:rsidRPr="00031F23" w:rsidRDefault="006F3240" w:rsidP="0071771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 w:rsidRPr="00031F23">
              <w:rPr>
                <w:sz w:val="18"/>
                <w:szCs w:val="18"/>
              </w:rPr>
              <w:t xml:space="preserve">Не более </w:t>
            </w:r>
            <w:r w:rsidR="00717717" w:rsidRPr="00031F23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1418" w:type="dxa"/>
            <w:gridSpan w:val="2"/>
          </w:tcPr>
          <w:p w14:paraId="321C81D7" w14:textId="77777777" w:rsidR="006F3240" w:rsidRPr="00031F23" w:rsidRDefault="006F3240" w:rsidP="0071771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 w:rsidRPr="00031F23">
              <w:rPr>
                <w:sz w:val="18"/>
                <w:szCs w:val="18"/>
              </w:rPr>
              <w:t xml:space="preserve">Не более </w:t>
            </w:r>
            <w:r w:rsidR="00717717" w:rsidRPr="00031F23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1080" w:type="dxa"/>
            <w:gridSpan w:val="2"/>
            <w:vMerge/>
          </w:tcPr>
          <w:p w14:paraId="0AADE5E2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5FB8C5C0" w14:textId="77777777" w:rsidTr="00373546">
        <w:trPr>
          <w:gridAfter w:val="1"/>
          <w:wAfter w:w="8" w:type="dxa"/>
          <w:trHeight w:val="412"/>
        </w:trPr>
        <w:tc>
          <w:tcPr>
            <w:tcW w:w="534" w:type="dxa"/>
            <w:gridSpan w:val="2"/>
            <w:vMerge/>
          </w:tcPr>
          <w:p w14:paraId="0313C61E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8A40DCB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8B1F49F" w14:textId="77777777" w:rsidR="006F3240" w:rsidRPr="00207AAE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E025A5F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14:paraId="5B51A37C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5F9B5FE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экрана</w:t>
            </w:r>
          </w:p>
        </w:tc>
        <w:tc>
          <w:tcPr>
            <w:tcW w:w="1337" w:type="dxa"/>
          </w:tcPr>
          <w:p w14:paraId="37C7CB55" w14:textId="77777777" w:rsidR="006F3240" w:rsidRPr="00843A96" w:rsidRDefault="006F3240" w:rsidP="001D48E6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843A96">
              <w:rPr>
                <w:sz w:val="18"/>
                <w:szCs w:val="18"/>
              </w:rPr>
              <w:t>Матовый, глянцевый или антибликовый</w:t>
            </w:r>
          </w:p>
        </w:tc>
        <w:tc>
          <w:tcPr>
            <w:tcW w:w="1337" w:type="dxa"/>
            <w:gridSpan w:val="3"/>
          </w:tcPr>
          <w:p w14:paraId="06D0519A" w14:textId="77777777" w:rsidR="006F3240" w:rsidRPr="0048506B" w:rsidRDefault="006F3240" w:rsidP="001D48E6">
            <w:pPr>
              <w:autoSpaceDE w:val="0"/>
              <w:autoSpaceDN w:val="0"/>
              <w:adjustRightInd w:val="0"/>
              <w:ind w:left="-108" w:right="-60"/>
              <w:rPr>
                <w:b/>
                <w:i/>
                <w:sz w:val="18"/>
                <w:szCs w:val="18"/>
              </w:rPr>
            </w:pPr>
            <w:r w:rsidRPr="00843A96">
              <w:rPr>
                <w:sz w:val="18"/>
                <w:szCs w:val="18"/>
              </w:rPr>
              <w:t>Матовый, глянцевый или антибликовый</w:t>
            </w:r>
          </w:p>
        </w:tc>
        <w:tc>
          <w:tcPr>
            <w:tcW w:w="1337" w:type="dxa"/>
            <w:gridSpan w:val="2"/>
          </w:tcPr>
          <w:p w14:paraId="00D72CA2" w14:textId="77777777" w:rsidR="006F3240" w:rsidRPr="0048506B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843A96">
              <w:rPr>
                <w:sz w:val="18"/>
                <w:szCs w:val="18"/>
              </w:rPr>
              <w:t>Матовый, глянцевый или антибликовый</w:t>
            </w:r>
          </w:p>
        </w:tc>
        <w:tc>
          <w:tcPr>
            <w:tcW w:w="1337" w:type="dxa"/>
            <w:gridSpan w:val="2"/>
          </w:tcPr>
          <w:p w14:paraId="59D7F25B" w14:textId="77777777" w:rsidR="006F3240" w:rsidRPr="0048506B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843A96">
              <w:rPr>
                <w:sz w:val="18"/>
                <w:szCs w:val="18"/>
              </w:rPr>
              <w:t>Матовый, глянцевый или антибликовый</w:t>
            </w:r>
          </w:p>
        </w:tc>
        <w:tc>
          <w:tcPr>
            <w:tcW w:w="1337" w:type="dxa"/>
            <w:gridSpan w:val="2"/>
          </w:tcPr>
          <w:p w14:paraId="4C796D0B" w14:textId="77777777" w:rsidR="006F3240" w:rsidRPr="0048506B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843A96">
              <w:rPr>
                <w:sz w:val="18"/>
                <w:szCs w:val="18"/>
              </w:rPr>
              <w:t>Матовый, глянцевый или антибликовый</w:t>
            </w:r>
          </w:p>
        </w:tc>
        <w:tc>
          <w:tcPr>
            <w:tcW w:w="1343" w:type="dxa"/>
            <w:gridSpan w:val="2"/>
          </w:tcPr>
          <w:p w14:paraId="69591815" w14:textId="77777777" w:rsidR="006F3240" w:rsidRPr="0048506B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843A96">
              <w:rPr>
                <w:sz w:val="18"/>
                <w:szCs w:val="18"/>
              </w:rPr>
              <w:t>Матовый, глянцевый или антибликовый</w:t>
            </w:r>
          </w:p>
        </w:tc>
        <w:tc>
          <w:tcPr>
            <w:tcW w:w="1418" w:type="dxa"/>
            <w:gridSpan w:val="2"/>
          </w:tcPr>
          <w:p w14:paraId="19FDDCB6" w14:textId="77777777" w:rsidR="006F3240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843A96">
              <w:rPr>
                <w:sz w:val="18"/>
                <w:szCs w:val="18"/>
              </w:rPr>
              <w:t>Матовый, глянцевый или антибликовый</w:t>
            </w:r>
          </w:p>
        </w:tc>
        <w:tc>
          <w:tcPr>
            <w:tcW w:w="1080" w:type="dxa"/>
            <w:gridSpan w:val="2"/>
            <w:vMerge/>
          </w:tcPr>
          <w:p w14:paraId="3B08E7FE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700857C7" w14:textId="77777777" w:rsidTr="00373546">
        <w:trPr>
          <w:gridAfter w:val="1"/>
          <w:wAfter w:w="8" w:type="dxa"/>
          <w:trHeight w:val="412"/>
        </w:trPr>
        <w:tc>
          <w:tcPr>
            <w:tcW w:w="534" w:type="dxa"/>
            <w:gridSpan w:val="2"/>
            <w:vMerge/>
          </w:tcPr>
          <w:p w14:paraId="4E8745B8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68A7E0F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A12D399" w14:textId="77777777" w:rsidR="006F3240" w:rsidRPr="00207AAE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F4C7FBB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18" w:type="dxa"/>
            <w:gridSpan w:val="2"/>
          </w:tcPr>
          <w:p w14:paraId="74CCF92E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килограмм</w:t>
            </w:r>
          </w:p>
        </w:tc>
        <w:tc>
          <w:tcPr>
            <w:tcW w:w="1260" w:type="dxa"/>
          </w:tcPr>
          <w:p w14:paraId="76804827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</w:t>
            </w:r>
          </w:p>
        </w:tc>
        <w:tc>
          <w:tcPr>
            <w:tcW w:w="1337" w:type="dxa"/>
          </w:tcPr>
          <w:p w14:paraId="325CF67B" w14:textId="77777777" w:rsidR="006F3240" w:rsidRPr="00EE33BC" w:rsidRDefault="006F3240" w:rsidP="001D48E6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EE33BC">
              <w:rPr>
                <w:sz w:val="18"/>
                <w:szCs w:val="18"/>
              </w:rPr>
              <w:t>Не более 5</w:t>
            </w:r>
          </w:p>
        </w:tc>
        <w:tc>
          <w:tcPr>
            <w:tcW w:w="1337" w:type="dxa"/>
            <w:gridSpan w:val="3"/>
          </w:tcPr>
          <w:p w14:paraId="33689F55" w14:textId="77777777" w:rsidR="006F3240" w:rsidRPr="0048506B" w:rsidRDefault="006F3240" w:rsidP="001D48E6">
            <w:pPr>
              <w:autoSpaceDE w:val="0"/>
              <w:autoSpaceDN w:val="0"/>
              <w:adjustRightInd w:val="0"/>
              <w:ind w:left="-108" w:right="-60"/>
              <w:rPr>
                <w:b/>
                <w:i/>
                <w:sz w:val="18"/>
                <w:szCs w:val="18"/>
              </w:rPr>
            </w:pPr>
            <w:r w:rsidRPr="00EE33BC">
              <w:rPr>
                <w:sz w:val="18"/>
                <w:szCs w:val="18"/>
              </w:rPr>
              <w:t>Не более 5</w:t>
            </w:r>
          </w:p>
        </w:tc>
        <w:tc>
          <w:tcPr>
            <w:tcW w:w="1337" w:type="dxa"/>
            <w:gridSpan w:val="2"/>
          </w:tcPr>
          <w:p w14:paraId="4FB540C4" w14:textId="77777777" w:rsidR="006F3240" w:rsidRPr="0048506B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EE33BC">
              <w:rPr>
                <w:sz w:val="18"/>
                <w:szCs w:val="18"/>
              </w:rPr>
              <w:t>Не более 5</w:t>
            </w:r>
          </w:p>
        </w:tc>
        <w:tc>
          <w:tcPr>
            <w:tcW w:w="1337" w:type="dxa"/>
            <w:gridSpan w:val="2"/>
          </w:tcPr>
          <w:p w14:paraId="77828494" w14:textId="77777777" w:rsidR="006F3240" w:rsidRPr="0048506B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EE33BC">
              <w:rPr>
                <w:sz w:val="18"/>
                <w:szCs w:val="18"/>
              </w:rPr>
              <w:t>Не более 5</w:t>
            </w:r>
          </w:p>
        </w:tc>
        <w:tc>
          <w:tcPr>
            <w:tcW w:w="1337" w:type="dxa"/>
            <w:gridSpan w:val="2"/>
          </w:tcPr>
          <w:p w14:paraId="652518C0" w14:textId="77777777" w:rsidR="006F3240" w:rsidRPr="0048506B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EE33BC">
              <w:rPr>
                <w:sz w:val="18"/>
                <w:szCs w:val="18"/>
              </w:rPr>
              <w:t>Не более 5</w:t>
            </w:r>
          </w:p>
        </w:tc>
        <w:tc>
          <w:tcPr>
            <w:tcW w:w="1343" w:type="dxa"/>
            <w:gridSpan w:val="2"/>
          </w:tcPr>
          <w:p w14:paraId="5B3368AC" w14:textId="77777777" w:rsidR="006F3240" w:rsidRPr="0048506B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EE33BC">
              <w:rPr>
                <w:sz w:val="18"/>
                <w:szCs w:val="18"/>
              </w:rPr>
              <w:t>Не более 5</w:t>
            </w:r>
          </w:p>
        </w:tc>
        <w:tc>
          <w:tcPr>
            <w:tcW w:w="1418" w:type="dxa"/>
            <w:gridSpan w:val="2"/>
          </w:tcPr>
          <w:p w14:paraId="5E43700A" w14:textId="77777777" w:rsidR="006F3240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EE33BC">
              <w:rPr>
                <w:sz w:val="18"/>
                <w:szCs w:val="18"/>
              </w:rPr>
              <w:t>Не более 5</w:t>
            </w:r>
          </w:p>
        </w:tc>
        <w:tc>
          <w:tcPr>
            <w:tcW w:w="1080" w:type="dxa"/>
            <w:gridSpan w:val="2"/>
            <w:vMerge/>
          </w:tcPr>
          <w:p w14:paraId="5C2E1C81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32F76563" w14:textId="77777777" w:rsidTr="00373546">
        <w:trPr>
          <w:gridAfter w:val="1"/>
          <w:wAfter w:w="8" w:type="dxa"/>
          <w:trHeight w:val="412"/>
        </w:trPr>
        <w:tc>
          <w:tcPr>
            <w:tcW w:w="534" w:type="dxa"/>
            <w:gridSpan w:val="2"/>
            <w:vMerge/>
          </w:tcPr>
          <w:p w14:paraId="0B1C621C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AEC868A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EF24914" w14:textId="77777777" w:rsidR="006F3240" w:rsidRPr="00207AAE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FEA6226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14:paraId="0DC43C80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C51B52B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337" w:type="dxa"/>
          </w:tcPr>
          <w:p w14:paraId="25A01514" w14:textId="77777777" w:rsidR="006F3240" w:rsidRPr="00EE33BC" w:rsidRDefault="006F3240" w:rsidP="001D48E6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Процессорное устройство не более 64 бит</w:t>
            </w:r>
          </w:p>
        </w:tc>
        <w:tc>
          <w:tcPr>
            <w:tcW w:w="1337" w:type="dxa"/>
            <w:gridSpan w:val="3"/>
          </w:tcPr>
          <w:p w14:paraId="09556DAC" w14:textId="77777777" w:rsidR="006F3240" w:rsidRPr="0048506B" w:rsidRDefault="006F3240" w:rsidP="001D48E6">
            <w:pPr>
              <w:autoSpaceDE w:val="0"/>
              <w:autoSpaceDN w:val="0"/>
              <w:adjustRightInd w:val="0"/>
              <w:ind w:left="-108" w:right="-6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Процессорное устройство не более 64 бит</w:t>
            </w:r>
          </w:p>
        </w:tc>
        <w:tc>
          <w:tcPr>
            <w:tcW w:w="1337" w:type="dxa"/>
            <w:gridSpan w:val="2"/>
          </w:tcPr>
          <w:p w14:paraId="2D5D04F3" w14:textId="77777777" w:rsidR="006F3240" w:rsidRPr="0048506B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Процессорное устройство не более 64 бит</w:t>
            </w:r>
          </w:p>
        </w:tc>
        <w:tc>
          <w:tcPr>
            <w:tcW w:w="1337" w:type="dxa"/>
            <w:gridSpan w:val="2"/>
          </w:tcPr>
          <w:p w14:paraId="6493B139" w14:textId="77777777" w:rsidR="006F3240" w:rsidRPr="0048506B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Процессорное устройство не более 64 бит</w:t>
            </w:r>
          </w:p>
        </w:tc>
        <w:tc>
          <w:tcPr>
            <w:tcW w:w="1337" w:type="dxa"/>
            <w:gridSpan w:val="2"/>
          </w:tcPr>
          <w:p w14:paraId="1102B479" w14:textId="77777777" w:rsidR="006F3240" w:rsidRPr="0048506B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Процессорное устройство не более 64 бит</w:t>
            </w:r>
          </w:p>
        </w:tc>
        <w:tc>
          <w:tcPr>
            <w:tcW w:w="1343" w:type="dxa"/>
            <w:gridSpan w:val="2"/>
          </w:tcPr>
          <w:p w14:paraId="2FD2347D" w14:textId="77777777" w:rsidR="006F3240" w:rsidRPr="0048506B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Процессорное устройство не более 64 бит</w:t>
            </w:r>
          </w:p>
        </w:tc>
        <w:tc>
          <w:tcPr>
            <w:tcW w:w="1418" w:type="dxa"/>
            <w:gridSpan w:val="2"/>
          </w:tcPr>
          <w:p w14:paraId="2E347188" w14:textId="77777777" w:rsidR="006F3240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Процессорное устройство не более 64 бит</w:t>
            </w:r>
          </w:p>
        </w:tc>
        <w:tc>
          <w:tcPr>
            <w:tcW w:w="1080" w:type="dxa"/>
            <w:gridSpan w:val="2"/>
            <w:vMerge/>
          </w:tcPr>
          <w:p w14:paraId="2CF44B3E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654791ED" w14:textId="77777777" w:rsidTr="00031F23">
        <w:trPr>
          <w:gridAfter w:val="1"/>
          <w:wAfter w:w="8" w:type="dxa"/>
          <w:trHeight w:val="412"/>
        </w:trPr>
        <w:tc>
          <w:tcPr>
            <w:tcW w:w="534" w:type="dxa"/>
            <w:gridSpan w:val="2"/>
            <w:vMerge/>
          </w:tcPr>
          <w:p w14:paraId="57F954F7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33D64F2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55649E4" w14:textId="77777777" w:rsidR="006F3240" w:rsidRPr="00207AAE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A5D8F96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918" w:type="dxa"/>
            <w:gridSpan w:val="2"/>
          </w:tcPr>
          <w:p w14:paraId="025A4C95" w14:textId="77777777" w:rsidR="006F3240" w:rsidRPr="00216E37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мегагерц</w:t>
            </w:r>
          </w:p>
        </w:tc>
        <w:tc>
          <w:tcPr>
            <w:tcW w:w="1260" w:type="dxa"/>
          </w:tcPr>
          <w:p w14:paraId="5D38907F" w14:textId="77777777" w:rsidR="006F3240" w:rsidRPr="00216E37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337" w:type="dxa"/>
            <w:shd w:val="clear" w:color="auto" w:fill="auto"/>
          </w:tcPr>
          <w:p w14:paraId="5E0C43F6" w14:textId="77777777" w:rsidR="006F3240" w:rsidRPr="00031F23" w:rsidRDefault="006F3240" w:rsidP="00717717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 xml:space="preserve">Не более  </w:t>
            </w:r>
            <w:r w:rsidR="00717717" w:rsidRPr="00031F23">
              <w:rPr>
                <w:sz w:val="18"/>
                <w:szCs w:val="18"/>
                <w:lang w:val="en-US"/>
              </w:rPr>
              <w:t>4</w:t>
            </w:r>
            <w:r w:rsidRPr="00031F23">
              <w:rPr>
                <w:sz w:val="18"/>
                <w:szCs w:val="18"/>
              </w:rPr>
              <w:t>500</w:t>
            </w:r>
          </w:p>
        </w:tc>
        <w:tc>
          <w:tcPr>
            <w:tcW w:w="1337" w:type="dxa"/>
            <w:gridSpan w:val="3"/>
            <w:shd w:val="clear" w:color="auto" w:fill="auto"/>
          </w:tcPr>
          <w:p w14:paraId="17980D76" w14:textId="77777777" w:rsidR="006F3240" w:rsidRPr="00031F23" w:rsidRDefault="006F3240" w:rsidP="00717717">
            <w:pPr>
              <w:autoSpaceDE w:val="0"/>
              <w:autoSpaceDN w:val="0"/>
              <w:adjustRightInd w:val="0"/>
              <w:ind w:left="-108" w:right="-60"/>
              <w:rPr>
                <w:b/>
                <w:i/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 xml:space="preserve">Не более  </w:t>
            </w:r>
            <w:r w:rsidR="00717717" w:rsidRPr="00031F23">
              <w:rPr>
                <w:sz w:val="18"/>
                <w:szCs w:val="18"/>
                <w:lang w:val="en-US"/>
              </w:rPr>
              <w:t>4</w:t>
            </w:r>
            <w:r w:rsidRPr="00031F23">
              <w:rPr>
                <w:sz w:val="18"/>
                <w:szCs w:val="18"/>
              </w:rPr>
              <w:t>500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3F491A38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более  3500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727FB294" w14:textId="77777777" w:rsidR="006F3240" w:rsidRPr="00031F23" w:rsidRDefault="006F3240" w:rsidP="0071771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 xml:space="preserve">Не более  </w:t>
            </w:r>
            <w:r w:rsidR="00717717" w:rsidRPr="00031F23">
              <w:rPr>
                <w:sz w:val="18"/>
                <w:szCs w:val="18"/>
              </w:rPr>
              <w:t>3</w:t>
            </w:r>
            <w:r w:rsidRPr="00031F23">
              <w:rPr>
                <w:sz w:val="18"/>
                <w:szCs w:val="18"/>
              </w:rPr>
              <w:t>500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27F2C89C" w14:textId="77777777" w:rsidR="006F3240" w:rsidRPr="00031F23" w:rsidRDefault="006F3240" w:rsidP="0071771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 xml:space="preserve">Не более  </w:t>
            </w:r>
            <w:r w:rsidR="00717717" w:rsidRPr="00031F23">
              <w:rPr>
                <w:sz w:val="18"/>
                <w:szCs w:val="18"/>
              </w:rPr>
              <w:t>3</w:t>
            </w:r>
            <w:r w:rsidRPr="00031F23">
              <w:rPr>
                <w:sz w:val="18"/>
                <w:szCs w:val="18"/>
              </w:rPr>
              <w:t>500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2806D16E" w14:textId="77777777" w:rsidR="006F3240" w:rsidRPr="00031F23" w:rsidRDefault="006F3240" w:rsidP="0071771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 xml:space="preserve">Не более  </w:t>
            </w:r>
            <w:r w:rsidR="00717717" w:rsidRPr="00031F23">
              <w:rPr>
                <w:sz w:val="18"/>
                <w:szCs w:val="18"/>
              </w:rPr>
              <w:t>3</w:t>
            </w:r>
            <w:r w:rsidRPr="00031F23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89D2AC0" w14:textId="77777777" w:rsidR="006F3240" w:rsidRPr="00031F23" w:rsidRDefault="006F3240" w:rsidP="0071771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 xml:space="preserve">Не более </w:t>
            </w:r>
            <w:r w:rsidR="00717717" w:rsidRPr="00031F23">
              <w:rPr>
                <w:sz w:val="18"/>
                <w:szCs w:val="18"/>
              </w:rPr>
              <w:t>3</w:t>
            </w:r>
            <w:r w:rsidRPr="00031F23">
              <w:rPr>
                <w:sz w:val="18"/>
                <w:szCs w:val="18"/>
              </w:rPr>
              <w:t>2500</w:t>
            </w:r>
          </w:p>
        </w:tc>
        <w:tc>
          <w:tcPr>
            <w:tcW w:w="1080" w:type="dxa"/>
            <w:gridSpan w:val="2"/>
            <w:vMerge/>
          </w:tcPr>
          <w:p w14:paraId="307DCDA9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34E6FC5D" w14:textId="77777777" w:rsidTr="00031F23">
        <w:trPr>
          <w:gridAfter w:val="1"/>
          <w:wAfter w:w="8" w:type="dxa"/>
          <w:trHeight w:val="412"/>
        </w:trPr>
        <w:tc>
          <w:tcPr>
            <w:tcW w:w="534" w:type="dxa"/>
            <w:gridSpan w:val="2"/>
            <w:vMerge/>
          </w:tcPr>
          <w:p w14:paraId="05B62085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70A459D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01D73D3" w14:textId="77777777" w:rsidR="006F3240" w:rsidRPr="00207AAE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4F12CB0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918" w:type="dxa"/>
            <w:gridSpan w:val="2"/>
          </w:tcPr>
          <w:p w14:paraId="534C16E8" w14:textId="77777777" w:rsidR="006F3240" w:rsidRPr="00216E37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мегабайт</w:t>
            </w:r>
          </w:p>
        </w:tc>
        <w:tc>
          <w:tcPr>
            <w:tcW w:w="1260" w:type="dxa"/>
          </w:tcPr>
          <w:p w14:paraId="29179A40" w14:textId="77777777" w:rsidR="006F3240" w:rsidRPr="00216E37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337" w:type="dxa"/>
            <w:shd w:val="clear" w:color="auto" w:fill="auto"/>
          </w:tcPr>
          <w:p w14:paraId="0985462C" w14:textId="77777777" w:rsidR="006F3240" w:rsidRPr="00031F23" w:rsidRDefault="006F3240" w:rsidP="001D48E6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более 12288</w:t>
            </w:r>
          </w:p>
        </w:tc>
        <w:tc>
          <w:tcPr>
            <w:tcW w:w="1337" w:type="dxa"/>
            <w:gridSpan w:val="3"/>
            <w:shd w:val="clear" w:color="auto" w:fill="auto"/>
          </w:tcPr>
          <w:p w14:paraId="58E1ACF2" w14:textId="77777777" w:rsidR="006F3240" w:rsidRPr="00031F23" w:rsidRDefault="006F3240" w:rsidP="001D48E6">
            <w:pPr>
              <w:autoSpaceDE w:val="0"/>
              <w:autoSpaceDN w:val="0"/>
              <w:adjustRightInd w:val="0"/>
              <w:ind w:left="-108" w:right="-60"/>
              <w:rPr>
                <w:b/>
                <w:i/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более 12288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64B4AB22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более 12288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021634C9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более 12288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28F3B90B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более 12288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290EB36A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более 12288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405C0E0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более 12288</w:t>
            </w:r>
          </w:p>
        </w:tc>
        <w:tc>
          <w:tcPr>
            <w:tcW w:w="1080" w:type="dxa"/>
            <w:gridSpan w:val="2"/>
            <w:vMerge/>
          </w:tcPr>
          <w:p w14:paraId="5BC52345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2963AA49" w14:textId="77777777" w:rsidTr="00031F23">
        <w:trPr>
          <w:gridAfter w:val="1"/>
          <w:wAfter w:w="8" w:type="dxa"/>
          <w:trHeight w:val="412"/>
        </w:trPr>
        <w:tc>
          <w:tcPr>
            <w:tcW w:w="534" w:type="dxa"/>
            <w:gridSpan w:val="2"/>
            <w:vMerge/>
          </w:tcPr>
          <w:p w14:paraId="1C6C3DA6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F85D62D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C768A7C" w14:textId="77777777" w:rsidR="006F3240" w:rsidRPr="00207AAE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AABA6E9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14:paraId="262F401E" w14:textId="77777777" w:rsidR="006F3240" w:rsidRPr="00216E37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DBB81F5" w14:textId="77777777" w:rsidR="006F3240" w:rsidRPr="00216E37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Тип оперативной памяти</w:t>
            </w:r>
          </w:p>
        </w:tc>
        <w:tc>
          <w:tcPr>
            <w:tcW w:w="1337" w:type="dxa"/>
            <w:shd w:val="clear" w:color="auto" w:fill="auto"/>
          </w:tcPr>
          <w:p w14:paraId="1D7583A6" w14:textId="77777777" w:rsidR="006F3240" w:rsidRPr="00031F23" w:rsidRDefault="00717717" w:rsidP="001D48E6">
            <w:pPr>
              <w:autoSpaceDE w:val="0"/>
              <w:autoSpaceDN w:val="0"/>
              <w:adjustRightInd w:val="0"/>
              <w:ind w:left="-108" w:right="-60"/>
              <w:jc w:val="center"/>
              <w:rPr>
                <w:sz w:val="18"/>
                <w:szCs w:val="18"/>
                <w:lang w:val="en-US"/>
              </w:rPr>
            </w:pPr>
            <w:r w:rsidRPr="00031F23">
              <w:rPr>
                <w:sz w:val="18"/>
                <w:szCs w:val="18"/>
              </w:rPr>
              <w:t xml:space="preserve">Не менее </w:t>
            </w:r>
            <w:r w:rsidR="006F3240" w:rsidRPr="00031F23">
              <w:rPr>
                <w:sz w:val="18"/>
                <w:szCs w:val="18"/>
                <w:lang w:val="en-US"/>
              </w:rPr>
              <w:t>DDR4</w:t>
            </w:r>
          </w:p>
        </w:tc>
        <w:tc>
          <w:tcPr>
            <w:tcW w:w="1337" w:type="dxa"/>
            <w:gridSpan w:val="3"/>
            <w:shd w:val="clear" w:color="auto" w:fill="auto"/>
          </w:tcPr>
          <w:p w14:paraId="404843A8" w14:textId="77777777" w:rsidR="006F3240" w:rsidRPr="00031F23" w:rsidRDefault="00717717" w:rsidP="001D48E6">
            <w:pPr>
              <w:autoSpaceDE w:val="0"/>
              <w:autoSpaceDN w:val="0"/>
              <w:adjustRightInd w:val="0"/>
              <w:ind w:left="-108" w:right="-60"/>
              <w:jc w:val="center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 xml:space="preserve">Не менее </w:t>
            </w:r>
            <w:r w:rsidR="006F3240" w:rsidRPr="00031F23">
              <w:rPr>
                <w:sz w:val="18"/>
                <w:szCs w:val="18"/>
                <w:lang w:val="en-US"/>
              </w:rPr>
              <w:t>DDR4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2F586165" w14:textId="77777777" w:rsidR="006F3240" w:rsidRPr="00031F23" w:rsidRDefault="00717717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 xml:space="preserve">Не менее </w:t>
            </w:r>
            <w:r w:rsidR="006F3240" w:rsidRPr="00031F23">
              <w:rPr>
                <w:sz w:val="18"/>
                <w:szCs w:val="18"/>
                <w:lang w:val="en-US"/>
              </w:rPr>
              <w:t>DDR4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6C9D1F9A" w14:textId="77777777" w:rsidR="006F3240" w:rsidRPr="00031F23" w:rsidRDefault="00717717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 xml:space="preserve">Не менее </w:t>
            </w:r>
            <w:r w:rsidR="006F3240" w:rsidRPr="00031F23">
              <w:rPr>
                <w:sz w:val="18"/>
                <w:szCs w:val="18"/>
                <w:lang w:val="en-US"/>
              </w:rPr>
              <w:t>DDR4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62D254D3" w14:textId="77777777" w:rsidR="006F3240" w:rsidRPr="00031F23" w:rsidRDefault="00717717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 xml:space="preserve">Не менее </w:t>
            </w:r>
            <w:r w:rsidR="006F3240" w:rsidRPr="00031F23">
              <w:rPr>
                <w:sz w:val="18"/>
                <w:szCs w:val="18"/>
                <w:lang w:val="en-US"/>
              </w:rPr>
              <w:t>DDR4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3A0D027C" w14:textId="77777777" w:rsidR="006F3240" w:rsidRPr="00031F23" w:rsidRDefault="00717717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 xml:space="preserve">Не менее </w:t>
            </w:r>
            <w:r w:rsidR="006F3240" w:rsidRPr="00031F23">
              <w:rPr>
                <w:sz w:val="18"/>
                <w:szCs w:val="18"/>
                <w:lang w:val="en-US"/>
              </w:rPr>
              <w:t>DDR4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025351A" w14:textId="77777777" w:rsidR="006F3240" w:rsidRPr="00031F23" w:rsidRDefault="00717717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 xml:space="preserve">Не менее </w:t>
            </w:r>
            <w:r w:rsidR="006F3240" w:rsidRPr="00031F23">
              <w:rPr>
                <w:sz w:val="18"/>
                <w:szCs w:val="18"/>
                <w:lang w:val="en-US"/>
              </w:rPr>
              <w:t>DDR4</w:t>
            </w:r>
          </w:p>
        </w:tc>
        <w:tc>
          <w:tcPr>
            <w:tcW w:w="1080" w:type="dxa"/>
            <w:gridSpan w:val="2"/>
            <w:vMerge/>
          </w:tcPr>
          <w:p w14:paraId="4E72E90E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4A367612" w14:textId="77777777" w:rsidTr="00031F23">
        <w:trPr>
          <w:gridAfter w:val="1"/>
          <w:wAfter w:w="8" w:type="dxa"/>
          <w:trHeight w:val="412"/>
        </w:trPr>
        <w:tc>
          <w:tcPr>
            <w:tcW w:w="534" w:type="dxa"/>
            <w:gridSpan w:val="2"/>
            <w:vMerge/>
          </w:tcPr>
          <w:p w14:paraId="6F887115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067262B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0301D0E" w14:textId="77777777" w:rsidR="006F3240" w:rsidRPr="00207AAE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0D78F56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918" w:type="dxa"/>
            <w:gridSpan w:val="2"/>
          </w:tcPr>
          <w:p w14:paraId="68A2836C" w14:textId="77777777" w:rsidR="006F3240" w:rsidRPr="00216E37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мегабайт</w:t>
            </w:r>
          </w:p>
        </w:tc>
        <w:tc>
          <w:tcPr>
            <w:tcW w:w="1260" w:type="dxa"/>
          </w:tcPr>
          <w:p w14:paraId="3D98B461" w14:textId="77777777" w:rsidR="006F3240" w:rsidRPr="00216E37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337" w:type="dxa"/>
            <w:shd w:val="clear" w:color="auto" w:fill="auto"/>
          </w:tcPr>
          <w:p w14:paraId="264CD2FE" w14:textId="77777777" w:rsidR="006F3240" w:rsidRPr="00031F23" w:rsidRDefault="006F3240" w:rsidP="001D48E6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  <w:lang w:val="en-US"/>
              </w:rPr>
              <w:t>HDD</w:t>
            </w:r>
            <w:r w:rsidRPr="00031F23">
              <w:rPr>
                <w:sz w:val="18"/>
                <w:szCs w:val="18"/>
              </w:rPr>
              <w:t xml:space="preserve"> Не более</w:t>
            </w:r>
          </w:p>
          <w:p w14:paraId="6C47275F" w14:textId="77777777" w:rsidR="006F3240" w:rsidRPr="00031F23" w:rsidRDefault="006F3240" w:rsidP="001D48E6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 xml:space="preserve"> </w:t>
            </w:r>
            <w:r w:rsidR="00717717" w:rsidRPr="00031F23">
              <w:rPr>
                <w:sz w:val="18"/>
                <w:szCs w:val="18"/>
              </w:rPr>
              <w:t>8</w:t>
            </w:r>
            <w:r w:rsidR="00AE3CDF" w:rsidRPr="00031F23">
              <w:rPr>
                <w:sz w:val="18"/>
                <w:szCs w:val="18"/>
              </w:rPr>
              <w:t>0</w:t>
            </w:r>
            <w:r w:rsidRPr="00031F23">
              <w:rPr>
                <w:sz w:val="18"/>
                <w:szCs w:val="18"/>
              </w:rPr>
              <w:t>00 000</w:t>
            </w:r>
          </w:p>
          <w:p w14:paraId="00BE6432" w14:textId="77777777" w:rsidR="006F3240" w:rsidRPr="00031F23" w:rsidRDefault="006F3240" w:rsidP="001D48E6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  <w:lang w:val="en-US"/>
              </w:rPr>
              <w:t>SSD</w:t>
            </w:r>
            <w:r w:rsidRPr="00031F23">
              <w:rPr>
                <w:sz w:val="18"/>
                <w:szCs w:val="18"/>
              </w:rPr>
              <w:t xml:space="preserve"> не более</w:t>
            </w:r>
          </w:p>
          <w:p w14:paraId="23168F3C" w14:textId="77777777" w:rsidR="006F3240" w:rsidRPr="00031F23" w:rsidRDefault="00717717" w:rsidP="00717717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10</w:t>
            </w:r>
            <w:r w:rsidR="00AE3CDF" w:rsidRPr="00031F23">
              <w:rPr>
                <w:sz w:val="18"/>
                <w:szCs w:val="18"/>
                <w:lang w:val="en-US"/>
              </w:rPr>
              <w:t>00</w:t>
            </w:r>
            <w:r w:rsidR="006F3240" w:rsidRPr="00031F23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337" w:type="dxa"/>
            <w:gridSpan w:val="3"/>
            <w:shd w:val="clear" w:color="auto" w:fill="auto"/>
          </w:tcPr>
          <w:p w14:paraId="3381A5B3" w14:textId="77777777" w:rsidR="006F3240" w:rsidRPr="00031F23" w:rsidRDefault="006F3240" w:rsidP="001D48E6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  <w:lang w:val="en-US"/>
              </w:rPr>
              <w:t>HDD</w:t>
            </w:r>
            <w:r w:rsidRPr="00031F23">
              <w:rPr>
                <w:sz w:val="18"/>
                <w:szCs w:val="18"/>
              </w:rPr>
              <w:t xml:space="preserve"> Не более</w:t>
            </w:r>
          </w:p>
          <w:p w14:paraId="0FBE8C26" w14:textId="77777777" w:rsidR="006F3240" w:rsidRPr="00031F23" w:rsidRDefault="006F3240" w:rsidP="001D48E6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 xml:space="preserve"> </w:t>
            </w:r>
            <w:r w:rsidR="00717717" w:rsidRPr="00031F23">
              <w:rPr>
                <w:sz w:val="18"/>
                <w:szCs w:val="18"/>
              </w:rPr>
              <w:t>8</w:t>
            </w:r>
            <w:r w:rsidR="00AE3CDF" w:rsidRPr="00031F23">
              <w:rPr>
                <w:sz w:val="18"/>
                <w:szCs w:val="18"/>
              </w:rPr>
              <w:t>0</w:t>
            </w:r>
            <w:r w:rsidRPr="00031F23">
              <w:rPr>
                <w:sz w:val="18"/>
                <w:szCs w:val="18"/>
              </w:rPr>
              <w:t>00 000</w:t>
            </w:r>
          </w:p>
          <w:p w14:paraId="1C134DE9" w14:textId="77777777" w:rsidR="006F3240" w:rsidRPr="00031F23" w:rsidRDefault="006F3240" w:rsidP="001D48E6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  <w:lang w:val="en-US"/>
              </w:rPr>
              <w:t>SSD</w:t>
            </w:r>
            <w:r w:rsidRPr="00031F23">
              <w:rPr>
                <w:sz w:val="18"/>
                <w:szCs w:val="18"/>
              </w:rPr>
              <w:t xml:space="preserve"> не более</w:t>
            </w:r>
          </w:p>
          <w:p w14:paraId="2BA0930A" w14:textId="77777777" w:rsidR="006F3240" w:rsidRPr="00031F23" w:rsidRDefault="00717717" w:rsidP="001D48E6">
            <w:pPr>
              <w:autoSpaceDE w:val="0"/>
              <w:autoSpaceDN w:val="0"/>
              <w:adjustRightInd w:val="0"/>
              <w:ind w:left="-108" w:right="-60"/>
              <w:rPr>
                <w:b/>
                <w:i/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10</w:t>
            </w:r>
            <w:r w:rsidR="00AE3CDF" w:rsidRPr="00031F23">
              <w:rPr>
                <w:sz w:val="18"/>
                <w:szCs w:val="18"/>
                <w:lang w:val="en-US"/>
              </w:rPr>
              <w:t>00</w:t>
            </w:r>
            <w:r w:rsidR="006F3240" w:rsidRPr="00031F23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4A35A8FB" w14:textId="77777777" w:rsidR="006F3240" w:rsidRPr="00031F23" w:rsidRDefault="006F3240" w:rsidP="001D48E6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  <w:lang w:val="en-US"/>
              </w:rPr>
              <w:t>HDD</w:t>
            </w:r>
            <w:r w:rsidRPr="00031F23">
              <w:rPr>
                <w:sz w:val="18"/>
                <w:szCs w:val="18"/>
              </w:rPr>
              <w:t xml:space="preserve"> Не более</w:t>
            </w:r>
          </w:p>
          <w:p w14:paraId="07A08C2D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 xml:space="preserve"> </w:t>
            </w:r>
            <w:r w:rsidR="00717717" w:rsidRPr="00031F23">
              <w:rPr>
                <w:sz w:val="18"/>
                <w:szCs w:val="18"/>
              </w:rPr>
              <w:t>8</w:t>
            </w:r>
            <w:r w:rsidR="00AE3CDF" w:rsidRPr="00031F23">
              <w:rPr>
                <w:sz w:val="18"/>
                <w:szCs w:val="18"/>
              </w:rPr>
              <w:t>0</w:t>
            </w:r>
            <w:r w:rsidRPr="00031F23">
              <w:rPr>
                <w:sz w:val="18"/>
                <w:szCs w:val="18"/>
              </w:rPr>
              <w:t>00 000</w:t>
            </w:r>
          </w:p>
          <w:p w14:paraId="352E5431" w14:textId="77777777" w:rsidR="006F3240" w:rsidRPr="00031F23" w:rsidRDefault="006F3240" w:rsidP="001D48E6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  <w:lang w:val="en-US"/>
              </w:rPr>
              <w:t>SSD</w:t>
            </w:r>
            <w:r w:rsidRPr="00031F23">
              <w:rPr>
                <w:sz w:val="18"/>
                <w:szCs w:val="18"/>
              </w:rPr>
              <w:t xml:space="preserve"> не более</w:t>
            </w:r>
          </w:p>
          <w:p w14:paraId="4D60BE55" w14:textId="77777777" w:rsidR="006F3240" w:rsidRPr="00031F23" w:rsidRDefault="00717717" w:rsidP="0071771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10</w:t>
            </w:r>
            <w:r w:rsidR="00AE3CDF" w:rsidRPr="00031F23">
              <w:rPr>
                <w:sz w:val="18"/>
                <w:szCs w:val="18"/>
                <w:lang w:val="en-US"/>
              </w:rPr>
              <w:t>00</w:t>
            </w:r>
            <w:r w:rsidR="006F3240" w:rsidRPr="00031F23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13729740" w14:textId="77777777" w:rsidR="00AE3CDF" w:rsidRPr="00031F23" w:rsidRDefault="00AE3CDF" w:rsidP="00AE3CDF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  <w:lang w:val="en-US"/>
              </w:rPr>
              <w:t>HDD</w:t>
            </w:r>
            <w:r w:rsidRPr="00031F23">
              <w:rPr>
                <w:sz w:val="18"/>
                <w:szCs w:val="18"/>
              </w:rPr>
              <w:t xml:space="preserve"> Не более</w:t>
            </w:r>
          </w:p>
          <w:p w14:paraId="2E2139F5" w14:textId="77777777" w:rsidR="00AE3CDF" w:rsidRPr="00031F23" w:rsidRDefault="00717717" w:rsidP="00AE3C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 xml:space="preserve"> 8</w:t>
            </w:r>
            <w:r w:rsidR="00AE3CDF" w:rsidRPr="00031F23">
              <w:rPr>
                <w:sz w:val="18"/>
                <w:szCs w:val="18"/>
              </w:rPr>
              <w:t>000 000</w:t>
            </w:r>
          </w:p>
          <w:p w14:paraId="4BB93F53" w14:textId="77777777" w:rsidR="00AE3CDF" w:rsidRPr="00031F23" w:rsidRDefault="00AE3CDF" w:rsidP="00AE3CDF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  <w:lang w:val="en-US"/>
              </w:rPr>
              <w:t>SSD</w:t>
            </w:r>
            <w:r w:rsidRPr="00031F23">
              <w:rPr>
                <w:sz w:val="18"/>
                <w:szCs w:val="18"/>
              </w:rPr>
              <w:t xml:space="preserve"> не более</w:t>
            </w:r>
          </w:p>
          <w:p w14:paraId="1CBF2C65" w14:textId="77777777" w:rsidR="006F3240" w:rsidRPr="00031F23" w:rsidRDefault="00717717" w:rsidP="00AE3CDF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10</w:t>
            </w:r>
            <w:r w:rsidR="00AE3CDF" w:rsidRPr="00031F23">
              <w:rPr>
                <w:sz w:val="18"/>
                <w:szCs w:val="18"/>
                <w:lang w:val="en-US"/>
              </w:rPr>
              <w:t>00</w:t>
            </w:r>
            <w:r w:rsidR="00AE3CDF" w:rsidRPr="00031F23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6D16DEFA" w14:textId="77777777" w:rsidR="00AE3CDF" w:rsidRPr="00031F23" w:rsidRDefault="00AE3CDF" w:rsidP="00AE3CDF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  <w:lang w:val="en-US"/>
              </w:rPr>
              <w:t>HDD</w:t>
            </w:r>
            <w:r w:rsidRPr="00031F23">
              <w:rPr>
                <w:sz w:val="18"/>
                <w:szCs w:val="18"/>
              </w:rPr>
              <w:t xml:space="preserve"> Не более</w:t>
            </w:r>
          </w:p>
          <w:p w14:paraId="2175172E" w14:textId="77777777" w:rsidR="00AE3CDF" w:rsidRPr="00031F23" w:rsidRDefault="00717717" w:rsidP="00AE3C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 xml:space="preserve"> 8</w:t>
            </w:r>
            <w:r w:rsidR="00AE3CDF" w:rsidRPr="00031F23">
              <w:rPr>
                <w:sz w:val="18"/>
                <w:szCs w:val="18"/>
              </w:rPr>
              <w:t>000 000</w:t>
            </w:r>
          </w:p>
          <w:p w14:paraId="24070B04" w14:textId="77777777" w:rsidR="00AE3CDF" w:rsidRPr="00031F23" w:rsidRDefault="00AE3CDF" w:rsidP="00AE3CDF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  <w:lang w:val="en-US"/>
              </w:rPr>
              <w:t>SSD</w:t>
            </w:r>
            <w:r w:rsidRPr="00031F23">
              <w:rPr>
                <w:sz w:val="18"/>
                <w:szCs w:val="18"/>
              </w:rPr>
              <w:t xml:space="preserve"> не более</w:t>
            </w:r>
          </w:p>
          <w:p w14:paraId="3D3E60FC" w14:textId="77777777" w:rsidR="006F3240" w:rsidRPr="00031F23" w:rsidRDefault="00717717" w:rsidP="0071771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10</w:t>
            </w:r>
            <w:r w:rsidR="00AE3CDF" w:rsidRPr="00031F23">
              <w:rPr>
                <w:sz w:val="18"/>
                <w:szCs w:val="18"/>
                <w:lang w:val="en-US"/>
              </w:rPr>
              <w:t>00</w:t>
            </w:r>
            <w:r w:rsidR="00AE3CDF" w:rsidRPr="00031F23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1D1B76CB" w14:textId="77777777" w:rsidR="00AE3CDF" w:rsidRPr="00031F23" w:rsidRDefault="00AE3CDF" w:rsidP="00AE3CDF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  <w:lang w:val="en-US"/>
              </w:rPr>
              <w:t>HDD</w:t>
            </w:r>
            <w:r w:rsidRPr="00031F23">
              <w:rPr>
                <w:sz w:val="18"/>
                <w:szCs w:val="18"/>
              </w:rPr>
              <w:t xml:space="preserve"> Не более</w:t>
            </w:r>
          </w:p>
          <w:p w14:paraId="41A91C05" w14:textId="77777777" w:rsidR="00AE3CDF" w:rsidRPr="00031F23" w:rsidRDefault="00717717" w:rsidP="00AE3C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 xml:space="preserve"> 8</w:t>
            </w:r>
            <w:r w:rsidR="00AE3CDF" w:rsidRPr="00031F23">
              <w:rPr>
                <w:sz w:val="18"/>
                <w:szCs w:val="18"/>
              </w:rPr>
              <w:t>000 000</w:t>
            </w:r>
          </w:p>
          <w:p w14:paraId="0FA4B03B" w14:textId="77777777" w:rsidR="00AE3CDF" w:rsidRPr="00031F23" w:rsidRDefault="00AE3CDF" w:rsidP="00AE3CDF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  <w:lang w:val="en-US"/>
              </w:rPr>
              <w:t>SSD</w:t>
            </w:r>
            <w:r w:rsidRPr="00031F23">
              <w:rPr>
                <w:sz w:val="18"/>
                <w:szCs w:val="18"/>
              </w:rPr>
              <w:t xml:space="preserve"> не более</w:t>
            </w:r>
          </w:p>
          <w:p w14:paraId="3C0974B1" w14:textId="77777777" w:rsidR="006F3240" w:rsidRPr="00031F23" w:rsidRDefault="00717717" w:rsidP="0071771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10</w:t>
            </w:r>
            <w:r w:rsidR="00AE3CDF" w:rsidRPr="00031F23">
              <w:rPr>
                <w:sz w:val="18"/>
                <w:szCs w:val="18"/>
                <w:lang w:val="en-US"/>
              </w:rPr>
              <w:t>00</w:t>
            </w:r>
            <w:r w:rsidR="00AE3CDF" w:rsidRPr="00031F23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1CE790D" w14:textId="77777777" w:rsidR="00AE3CDF" w:rsidRPr="00031F23" w:rsidRDefault="00AE3CDF" w:rsidP="00AE3CDF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  <w:lang w:val="en-US"/>
              </w:rPr>
              <w:t>HDD</w:t>
            </w:r>
            <w:r w:rsidRPr="00031F23">
              <w:rPr>
                <w:sz w:val="18"/>
                <w:szCs w:val="18"/>
              </w:rPr>
              <w:t xml:space="preserve"> Не более</w:t>
            </w:r>
          </w:p>
          <w:p w14:paraId="7906BDE3" w14:textId="77777777" w:rsidR="00AE3CDF" w:rsidRPr="00031F23" w:rsidRDefault="00717717" w:rsidP="00AE3C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 xml:space="preserve"> 8</w:t>
            </w:r>
            <w:r w:rsidR="00AE3CDF" w:rsidRPr="00031F23">
              <w:rPr>
                <w:sz w:val="18"/>
                <w:szCs w:val="18"/>
              </w:rPr>
              <w:t>000 000</w:t>
            </w:r>
          </w:p>
          <w:p w14:paraId="12AFA953" w14:textId="77777777" w:rsidR="00AE3CDF" w:rsidRPr="00031F23" w:rsidRDefault="00AE3CDF" w:rsidP="00AE3CDF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  <w:lang w:val="en-US"/>
              </w:rPr>
              <w:t>SSD</w:t>
            </w:r>
            <w:r w:rsidRPr="00031F23">
              <w:rPr>
                <w:sz w:val="18"/>
                <w:szCs w:val="18"/>
              </w:rPr>
              <w:t xml:space="preserve"> не более</w:t>
            </w:r>
          </w:p>
          <w:p w14:paraId="77FF925E" w14:textId="77777777" w:rsidR="006F3240" w:rsidRPr="00031F23" w:rsidRDefault="00717717" w:rsidP="00AE3CDF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10</w:t>
            </w:r>
            <w:r w:rsidR="00AE3CDF" w:rsidRPr="00031F23">
              <w:rPr>
                <w:sz w:val="18"/>
                <w:szCs w:val="18"/>
                <w:lang w:val="en-US"/>
              </w:rPr>
              <w:t>00</w:t>
            </w:r>
            <w:r w:rsidR="00AE3CDF" w:rsidRPr="00031F23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080" w:type="dxa"/>
            <w:gridSpan w:val="2"/>
            <w:vMerge/>
          </w:tcPr>
          <w:p w14:paraId="229F095A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EE33BC" w14:paraId="31CB9E70" w14:textId="77777777" w:rsidTr="00373546">
        <w:trPr>
          <w:gridAfter w:val="1"/>
          <w:wAfter w:w="8" w:type="dxa"/>
          <w:trHeight w:val="412"/>
        </w:trPr>
        <w:tc>
          <w:tcPr>
            <w:tcW w:w="534" w:type="dxa"/>
            <w:gridSpan w:val="2"/>
            <w:vMerge/>
          </w:tcPr>
          <w:p w14:paraId="265C691B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238FF1C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F9FA7E5" w14:textId="77777777" w:rsidR="006F3240" w:rsidRPr="00207AAE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AF8C40C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14:paraId="4485E19E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F2D3B65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1337" w:type="dxa"/>
          </w:tcPr>
          <w:p w14:paraId="654C7917" w14:textId="77777777" w:rsidR="006F3240" w:rsidRPr="00FD2191" w:rsidRDefault="006F3240" w:rsidP="001D48E6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  <w:lang w:val="en-US"/>
              </w:rPr>
            </w:pPr>
            <w:r w:rsidRPr="00FD2191">
              <w:rPr>
                <w:sz w:val="18"/>
                <w:szCs w:val="18"/>
              </w:rPr>
              <w:t>Возможные значения: HDD, SSD</w:t>
            </w:r>
          </w:p>
        </w:tc>
        <w:tc>
          <w:tcPr>
            <w:tcW w:w="1337" w:type="dxa"/>
            <w:gridSpan w:val="3"/>
          </w:tcPr>
          <w:p w14:paraId="41CE5AAC" w14:textId="77777777" w:rsidR="006F3240" w:rsidRPr="00FD2191" w:rsidRDefault="006F3240" w:rsidP="001D48E6">
            <w:pPr>
              <w:autoSpaceDE w:val="0"/>
              <w:autoSpaceDN w:val="0"/>
              <w:adjustRightInd w:val="0"/>
              <w:ind w:left="-108" w:right="-60"/>
              <w:rPr>
                <w:b/>
                <w:i/>
                <w:sz w:val="18"/>
                <w:szCs w:val="18"/>
                <w:lang w:val="en-US"/>
              </w:rPr>
            </w:pPr>
            <w:r w:rsidRPr="00FD2191">
              <w:rPr>
                <w:sz w:val="18"/>
                <w:szCs w:val="18"/>
              </w:rPr>
              <w:t>Возможные значения: HDD, SSD</w:t>
            </w:r>
          </w:p>
        </w:tc>
        <w:tc>
          <w:tcPr>
            <w:tcW w:w="1337" w:type="dxa"/>
            <w:gridSpan w:val="2"/>
          </w:tcPr>
          <w:p w14:paraId="247940DE" w14:textId="77777777" w:rsidR="006F3240" w:rsidRPr="00FD2191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 w:rsidRPr="00FD2191">
              <w:rPr>
                <w:sz w:val="18"/>
                <w:szCs w:val="18"/>
              </w:rPr>
              <w:t>Возможные значения: HDD, SSD</w:t>
            </w:r>
          </w:p>
        </w:tc>
        <w:tc>
          <w:tcPr>
            <w:tcW w:w="1337" w:type="dxa"/>
            <w:gridSpan w:val="2"/>
          </w:tcPr>
          <w:p w14:paraId="5ABA49F5" w14:textId="77777777" w:rsidR="006F3240" w:rsidRPr="00FD2191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 w:rsidRPr="00FD2191">
              <w:rPr>
                <w:sz w:val="18"/>
                <w:szCs w:val="18"/>
              </w:rPr>
              <w:t>Возможные значения: HDD, SSD</w:t>
            </w:r>
          </w:p>
        </w:tc>
        <w:tc>
          <w:tcPr>
            <w:tcW w:w="1337" w:type="dxa"/>
            <w:gridSpan w:val="2"/>
          </w:tcPr>
          <w:p w14:paraId="37B41685" w14:textId="77777777" w:rsidR="006F3240" w:rsidRPr="00FD2191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 w:rsidRPr="00FD2191">
              <w:rPr>
                <w:sz w:val="18"/>
                <w:szCs w:val="18"/>
              </w:rPr>
              <w:t>Возможные значения: HDD, SSD</w:t>
            </w:r>
          </w:p>
        </w:tc>
        <w:tc>
          <w:tcPr>
            <w:tcW w:w="1343" w:type="dxa"/>
            <w:gridSpan w:val="2"/>
          </w:tcPr>
          <w:p w14:paraId="12D0AFFB" w14:textId="77777777" w:rsidR="006F3240" w:rsidRPr="00FD2191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 w:rsidRPr="00FD2191">
              <w:rPr>
                <w:sz w:val="18"/>
                <w:szCs w:val="18"/>
              </w:rPr>
              <w:t>Возможные значения: HDD, SSD</w:t>
            </w:r>
          </w:p>
        </w:tc>
        <w:tc>
          <w:tcPr>
            <w:tcW w:w="1418" w:type="dxa"/>
            <w:gridSpan w:val="2"/>
          </w:tcPr>
          <w:p w14:paraId="6AFBE47B" w14:textId="77777777" w:rsidR="006F3240" w:rsidRPr="00FD2191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 w:rsidRPr="00FD2191">
              <w:rPr>
                <w:sz w:val="18"/>
                <w:szCs w:val="18"/>
              </w:rPr>
              <w:t>Возможные значения: HDD, SSD</w:t>
            </w:r>
          </w:p>
        </w:tc>
        <w:tc>
          <w:tcPr>
            <w:tcW w:w="1080" w:type="dxa"/>
            <w:gridSpan w:val="2"/>
            <w:vMerge/>
          </w:tcPr>
          <w:p w14:paraId="5C793AA4" w14:textId="77777777" w:rsidR="006F3240" w:rsidRPr="00EE33BC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</w:tr>
      <w:tr w:rsidR="006F3240" w:rsidRPr="00DC4AE1" w14:paraId="00BD90CD" w14:textId="77777777" w:rsidTr="00373546">
        <w:trPr>
          <w:gridAfter w:val="1"/>
          <w:wAfter w:w="8" w:type="dxa"/>
          <w:trHeight w:val="412"/>
        </w:trPr>
        <w:tc>
          <w:tcPr>
            <w:tcW w:w="534" w:type="dxa"/>
            <w:gridSpan w:val="2"/>
            <w:vMerge/>
          </w:tcPr>
          <w:p w14:paraId="6B8A0800" w14:textId="77777777" w:rsidR="006F3240" w:rsidRPr="00EE33BC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</w:tcPr>
          <w:p w14:paraId="2961D59F" w14:textId="77777777" w:rsidR="006F3240" w:rsidRPr="00EE33BC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</w:tcPr>
          <w:p w14:paraId="294D04B6" w14:textId="77777777" w:rsidR="006F3240" w:rsidRPr="00EE33BC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14:paraId="0ABA8CB1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14:paraId="31B41C39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5AB79D7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337" w:type="dxa"/>
          </w:tcPr>
          <w:p w14:paraId="7E6E23B7" w14:textId="77777777" w:rsidR="006F3240" w:rsidRPr="006A0792" w:rsidRDefault="006F3240" w:rsidP="001D48E6">
            <w:pPr>
              <w:autoSpaceDE w:val="0"/>
              <w:autoSpaceDN w:val="0"/>
              <w:adjustRightInd w:val="0"/>
              <w:ind w:left="-108" w:right="-60"/>
              <w:rPr>
                <w:b/>
                <w:i/>
                <w:sz w:val="18"/>
                <w:szCs w:val="18"/>
                <w:lang w:val="en-US"/>
              </w:rPr>
            </w:pPr>
            <w:r w:rsidRPr="006A0792">
              <w:rPr>
                <w:sz w:val="18"/>
                <w:szCs w:val="18"/>
              </w:rPr>
              <w:t>Поддерживаемые</w:t>
            </w:r>
            <w:r w:rsidRPr="006A0792">
              <w:rPr>
                <w:sz w:val="18"/>
                <w:szCs w:val="18"/>
                <w:lang w:val="en-US"/>
              </w:rPr>
              <w:t xml:space="preserve"> </w:t>
            </w:r>
            <w:r w:rsidRPr="006A0792">
              <w:rPr>
                <w:sz w:val="18"/>
                <w:szCs w:val="18"/>
              </w:rPr>
              <w:t>стандарты</w:t>
            </w:r>
            <w:r w:rsidRPr="006A0792">
              <w:rPr>
                <w:sz w:val="18"/>
                <w:szCs w:val="18"/>
                <w:lang w:val="en-US"/>
              </w:rPr>
              <w:t xml:space="preserve">: DVD-ROM, DVD-Video, CD-ROM (mode1/mode2), CD-ROM A, CD-I, CD-DA, Audio CD, CD E </w:t>
            </w:r>
            <w:proofErr w:type="spellStart"/>
            <w:r w:rsidRPr="006A0792">
              <w:rPr>
                <w:sz w:val="18"/>
                <w:szCs w:val="18"/>
                <w:lang w:val="en-US"/>
              </w:rPr>
              <w:t>tra</w:t>
            </w:r>
            <w:proofErr w:type="spellEnd"/>
            <w:r w:rsidRPr="006A0792">
              <w:rPr>
                <w:sz w:val="18"/>
                <w:szCs w:val="18"/>
                <w:lang w:val="en-US"/>
              </w:rPr>
              <w:t>, CD-TE T, Photo CD, Video CD</w:t>
            </w:r>
          </w:p>
        </w:tc>
        <w:tc>
          <w:tcPr>
            <w:tcW w:w="1337" w:type="dxa"/>
            <w:gridSpan w:val="3"/>
          </w:tcPr>
          <w:p w14:paraId="625D11EC" w14:textId="77777777" w:rsidR="006F3240" w:rsidRPr="00EE33BC" w:rsidRDefault="006F3240" w:rsidP="001D48E6">
            <w:pPr>
              <w:autoSpaceDE w:val="0"/>
              <w:autoSpaceDN w:val="0"/>
              <w:adjustRightInd w:val="0"/>
              <w:ind w:left="-108" w:right="-60"/>
              <w:rPr>
                <w:b/>
                <w:i/>
                <w:sz w:val="18"/>
                <w:szCs w:val="18"/>
                <w:lang w:val="en-US"/>
              </w:rPr>
            </w:pPr>
            <w:r w:rsidRPr="006A0792">
              <w:rPr>
                <w:sz w:val="18"/>
                <w:szCs w:val="18"/>
              </w:rPr>
              <w:t>Поддерживаемые</w:t>
            </w:r>
            <w:r w:rsidRPr="006A0792">
              <w:rPr>
                <w:sz w:val="18"/>
                <w:szCs w:val="18"/>
                <w:lang w:val="en-US"/>
              </w:rPr>
              <w:t xml:space="preserve"> </w:t>
            </w:r>
            <w:r w:rsidRPr="006A0792">
              <w:rPr>
                <w:sz w:val="18"/>
                <w:szCs w:val="18"/>
              </w:rPr>
              <w:t>стандарты</w:t>
            </w:r>
            <w:r w:rsidRPr="006A0792">
              <w:rPr>
                <w:sz w:val="18"/>
                <w:szCs w:val="18"/>
                <w:lang w:val="en-US"/>
              </w:rPr>
              <w:t xml:space="preserve">: DVD-ROM, DVD-Video, CD-ROM (mode1/mode2), CD-ROM A, CD-I, CD-DA, Audio CD, CD E </w:t>
            </w:r>
            <w:proofErr w:type="spellStart"/>
            <w:r w:rsidRPr="006A0792">
              <w:rPr>
                <w:sz w:val="18"/>
                <w:szCs w:val="18"/>
                <w:lang w:val="en-US"/>
              </w:rPr>
              <w:t>tra</w:t>
            </w:r>
            <w:proofErr w:type="spellEnd"/>
            <w:r w:rsidRPr="006A0792">
              <w:rPr>
                <w:sz w:val="18"/>
                <w:szCs w:val="18"/>
                <w:lang w:val="en-US"/>
              </w:rPr>
              <w:t>, CD-TE T, Photo CD, Video CD</w:t>
            </w:r>
          </w:p>
        </w:tc>
        <w:tc>
          <w:tcPr>
            <w:tcW w:w="1337" w:type="dxa"/>
            <w:gridSpan w:val="2"/>
          </w:tcPr>
          <w:p w14:paraId="2785810C" w14:textId="77777777" w:rsidR="006F3240" w:rsidRPr="00EE33BC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 w:rsidRPr="006A0792">
              <w:rPr>
                <w:sz w:val="18"/>
                <w:szCs w:val="18"/>
              </w:rPr>
              <w:t>Поддерживаемые</w:t>
            </w:r>
            <w:r w:rsidRPr="006A0792">
              <w:rPr>
                <w:sz w:val="18"/>
                <w:szCs w:val="18"/>
                <w:lang w:val="en-US"/>
              </w:rPr>
              <w:t xml:space="preserve"> </w:t>
            </w:r>
            <w:r w:rsidRPr="006A0792">
              <w:rPr>
                <w:sz w:val="18"/>
                <w:szCs w:val="18"/>
              </w:rPr>
              <w:t>стандарты</w:t>
            </w:r>
            <w:r w:rsidRPr="006A0792">
              <w:rPr>
                <w:sz w:val="18"/>
                <w:szCs w:val="18"/>
                <w:lang w:val="en-US"/>
              </w:rPr>
              <w:t xml:space="preserve">: DVD-ROM, DVD-Video, CD-ROM (mode1/mode2), CD-ROM A, CD-I, CD-DA, Audio CD, CD E </w:t>
            </w:r>
            <w:proofErr w:type="spellStart"/>
            <w:r w:rsidRPr="006A0792">
              <w:rPr>
                <w:sz w:val="18"/>
                <w:szCs w:val="18"/>
                <w:lang w:val="en-US"/>
              </w:rPr>
              <w:t>tra</w:t>
            </w:r>
            <w:proofErr w:type="spellEnd"/>
            <w:r w:rsidRPr="006A0792">
              <w:rPr>
                <w:sz w:val="18"/>
                <w:szCs w:val="18"/>
                <w:lang w:val="en-US"/>
              </w:rPr>
              <w:t>, CD-TE T, Photo CD, Video CD</w:t>
            </w:r>
          </w:p>
        </w:tc>
        <w:tc>
          <w:tcPr>
            <w:tcW w:w="1337" w:type="dxa"/>
            <w:gridSpan w:val="2"/>
          </w:tcPr>
          <w:p w14:paraId="47B47BEE" w14:textId="77777777" w:rsidR="006F3240" w:rsidRPr="00EE33BC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 w:rsidRPr="006A0792">
              <w:rPr>
                <w:sz w:val="18"/>
                <w:szCs w:val="18"/>
              </w:rPr>
              <w:t>Поддерживаемые</w:t>
            </w:r>
            <w:r w:rsidRPr="006A0792">
              <w:rPr>
                <w:sz w:val="18"/>
                <w:szCs w:val="18"/>
                <w:lang w:val="en-US"/>
              </w:rPr>
              <w:t xml:space="preserve"> </w:t>
            </w:r>
            <w:r w:rsidRPr="006A0792">
              <w:rPr>
                <w:sz w:val="18"/>
                <w:szCs w:val="18"/>
              </w:rPr>
              <w:t>стандарты</w:t>
            </w:r>
            <w:r w:rsidRPr="006A0792">
              <w:rPr>
                <w:sz w:val="18"/>
                <w:szCs w:val="18"/>
                <w:lang w:val="en-US"/>
              </w:rPr>
              <w:t xml:space="preserve">: DVD-ROM, DVD-Video, CD-ROM (mode1/mode2), CD-ROM A, CD-I, CD-DA, Audio CD, CD E </w:t>
            </w:r>
            <w:proofErr w:type="spellStart"/>
            <w:r w:rsidRPr="006A0792">
              <w:rPr>
                <w:sz w:val="18"/>
                <w:szCs w:val="18"/>
                <w:lang w:val="en-US"/>
              </w:rPr>
              <w:t>tra</w:t>
            </w:r>
            <w:proofErr w:type="spellEnd"/>
            <w:r w:rsidRPr="006A0792">
              <w:rPr>
                <w:sz w:val="18"/>
                <w:szCs w:val="18"/>
                <w:lang w:val="en-US"/>
              </w:rPr>
              <w:t>, CD-TE T, Photo CD, Video CD</w:t>
            </w:r>
          </w:p>
        </w:tc>
        <w:tc>
          <w:tcPr>
            <w:tcW w:w="1337" w:type="dxa"/>
            <w:gridSpan w:val="2"/>
          </w:tcPr>
          <w:p w14:paraId="720339BE" w14:textId="77777777" w:rsidR="006F3240" w:rsidRPr="00EE33BC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 w:rsidRPr="006A0792">
              <w:rPr>
                <w:sz w:val="18"/>
                <w:szCs w:val="18"/>
              </w:rPr>
              <w:t>Поддерживаемые</w:t>
            </w:r>
            <w:r w:rsidRPr="006A0792">
              <w:rPr>
                <w:sz w:val="18"/>
                <w:szCs w:val="18"/>
                <w:lang w:val="en-US"/>
              </w:rPr>
              <w:t xml:space="preserve"> </w:t>
            </w:r>
            <w:r w:rsidRPr="006A0792">
              <w:rPr>
                <w:sz w:val="18"/>
                <w:szCs w:val="18"/>
              </w:rPr>
              <w:t>стандарты</w:t>
            </w:r>
            <w:r w:rsidRPr="006A0792">
              <w:rPr>
                <w:sz w:val="18"/>
                <w:szCs w:val="18"/>
                <w:lang w:val="en-US"/>
              </w:rPr>
              <w:t xml:space="preserve">: DVD-ROM, DVD-Video, CD-ROM (mode1/mode2), CD-ROM A, CD-I, CD-DA, Audio CD, CD E </w:t>
            </w:r>
            <w:proofErr w:type="spellStart"/>
            <w:r w:rsidRPr="006A0792">
              <w:rPr>
                <w:sz w:val="18"/>
                <w:szCs w:val="18"/>
                <w:lang w:val="en-US"/>
              </w:rPr>
              <w:t>tra</w:t>
            </w:r>
            <w:proofErr w:type="spellEnd"/>
            <w:r w:rsidRPr="006A0792">
              <w:rPr>
                <w:sz w:val="18"/>
                <w:szCs w:val="18"/>
                <w:lang w:val="en-US"/>
              </w:rPr>
              <w:t>, CD-TE T, Photo CD, Video CD</w:t>
            </w:r>
          </w:p>
        </w:tc>
        <w:tc>
          <w:tcPr>
            <w:tcW w:w="1343" w:type="dxa"/>
            <w:gridSpan w:val="2"/>
          </w:tcPr>
          <w:p w14:paraId="00CB1787" w14:textId="77777777" w:rsidR="006F3240" w:rsidRPr="00EE33BC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 w:rsidRPr="006A0792">
              <w:rPr>
                <w:sz w:val="18"/>
                <w:szCs w:val="18"/>
              </w:rPr>
              <w:t>Поддерживаемые</w:t>
            </w:r>
            <w:r w:rsidRPr="006A0792">
              <w:rPr>
                <w:sz w:val="18"/>
                <w:szCs w:val="18"/>
                <w:lang w:val="en-US"/>
              </w:rPr>
              <w:t xml:space="preserve"> </w:t>
            </w:r>
            <w:r w:rsidRPr="006A0792">
              <w:rPr>
                <w:sz w:val="18"/>
                <w:szCs w:val="18"/>
              </w:rPr>
              <w:t>стандарты</w:t>
            </w:r>
            <w:r w:rsidRPr="006A0792">
              <w:rPr>
                <w:sz w:val="18"/>
                <w:szCs w:val="18"/>
                <w:lang w:val="en-US"/>
              </w:rPr>
              <w:t xml:space="preserve">: DVD-ROM, DVD-Video, CD-ROM (mode1/mode2), CD-ROM A, CD-I, CD-DA, Audio CD, CD E </w:t>
            </w:r>
            <w:proofErr w:type="spellStart"/>
            <w:r w:rsidRPr="006A0792">
              <w:rPr>
                <w:sz w:val="18"/>
                <w:szCs w:val="18"/>
                <w:lang w:val="en-US"/>
              </w:rPr>
              <w:t>tra</w:t>
            </w:r>
            <w:proofErr w:type="spellEnd"/>
            <w:r w:rsidRPr="006A0792">
              <w:rPr>
                <w:sz w:val="18"/>
                <w:szCs w:val="18"/>
                <w:lang w:val="en-US"/>
              </w:rPr>
              <w:t>, CD-TE T, Photo CD, Video CD</w:t>
            </w:r>
          </w:p>
        </w:tc>
        <w:tc>
          <w:tcPr>
            <w:tcW w:w="1418" w:type="dxa"/>
            <w:gridSpan w:val="2"/>
          </w:tcPr>
          <w:p w14:paraId="0A523FEE" w14:textId="77777777" w:rsidR="006F3240" w:rsidRPr="00EE33BC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 w:rsidRPr="006A0792">
              <w:rPr>
                <w:sz w:val="18"/>
                <w:szCs w:val="18"/>
              </w:rPr>
              <w:t>Поддерживаемые</w:t>
            </w:r>
            <w:r w:rsidRPr="006A0792">
              <w:rPr>
                <w:sz w:val="18"/>
                <w:szCs w:val="18"/>
                <w:lang w:val="en-US"/>
              </w:rPr>
              <w:t xml:space="preserve"> </w:t>
            </w:r>
            <w:r w:rsidRPr="006A0792">
              <w:rPr>
                <w:sz w:val="18"/>
                <w:szCs w:val="18"/>
              </w:rPr>
              <w:t>стандарты</w:t>
            </w:r>
            <w:r w:rsidRPr="006A0792">
              <w:rPr>
                <w:sz w:val="18"/>
                <w:szCs w:val="18"/>
                <w:lang w:val="en-US"/>
              </w:rPr>
              <w:t xml:space="preserve">: DVD-ROM, DVD-Video, CD-ROM (mode1/mode2), CD-ROM A, CD-I, CD-DA, Audio CD, CD E </w:t>
            </w:r>
            <w:proofErr w:type="spellStart"/>
            <w:r w:rsidRPr="006A0792">
              <w:rPr>
                <w:sz w:val="18"/>
                <w:szCs w:val="18"/>
                <w:lang w:val="en-US"/>
              </w:rPr>
              <w:t>tra</w:t>
            </w:r>
            <w:proofErr w:type="spellEnd"/>
            <w:r w:rsidRPr="006A0792">
              <w:rPr>
                <w:sz w:val="18"/>
                <w:szCs w:val="18"/>
                <w:lang w:val="en-US"/>
              </w:rPr>
              <w:t>, CD-TE T, Photo CD, Video CD</w:t>
            </w:r>
          </w:p>
        </w:tc>
        <w:tc>
          <w:tcPr>
            <w:tcW w:w="1080" w:type="dxa"/>
            <w:gridSpan w:val="2"/>
            <w:vMerge/>
          </w:tcPr>
          <w:p w14:paraId="106B558C" w14:textId="77777777" w:rsidR="006F3240" w:rsidRPr="00EE33BC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</w:tr>
      <w:tr w:rsidR="006F3240" w:rsidRPr="00EE33BC" w14:paraId="5CCB1013" w14:textId="77777777" w:rsidTr="00373546">
        <w:trPr>
          <w:gridAfter w:val="1"/>
          <w:wAfter w:w="8" w:type="dxa"/>
          <w:trHeight w:val="412"/>
        </w:trPr>
        <w:tc>
          <w:tcPr>
            <w:tcW w:w="534" w:type="dxa"/>
            <w:gridSpan w:val="2"/>
            <w:vMerge/>
          </w:tcPr>
          <w:p w14:paraId="0368B565" w14:textId="77777777" w:rsidR="006F3240" w:rsidRPr="00EE33BC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</w:tcPr>
          <w:p w14:paraId="6303A644" w14:textId="77777777" w:rsidR="006F3240" w:rsidRPr="00EE33BC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</w:tcPr>
          <w:p w14:paraId="1E0E5FBC" w14:textId="77777777" w:rsidR="006F3240" w:rsidRPr="00EE33BC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14:paraId="287B63C0" w14:textId="77777777" w:rsidR="006F3240" w:rsidRPr="00EE33BC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18" w:type="dxa"/>
            <w:gridSpan w:val="2"/>
          </w:tcPr>
          <w:p w14:paraId="20AE75EC" w14:textId="77777777" w:rsidR="006F3240" w:rsidRPr="00EE33BC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14:paraId="5FEEA8E9" w14:textId="77777777" w:rsidR="006F3240" w:rsidRPr="006A0792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A0792">
              <w:rPr>
                <w:sz w:val="18"/>
                <w:szCs w:val="18"/>
              </w:rPr>
              <w:t>Наличие</w:t>
            </w:r>
            <w:r w:rsidRPr="006A0792">
              <w:rPr>
                <w:sz w:val="18"/>
                <w:szCs w:val="18"/>
                <w:lang w:val="en-US"/>
              </w:rPr>
              <w:t xml:space="preserve"> </w:t>
            </w:r>
            <w:r w:rsidRPr="006A0792">
              <w:rPr>
                <w:sz w:val="18"/>
                <w:szCs w:val="18"/>
              </w:rPr>
              <w:t>модулей</w:t>
            </w:r>
            <w:r w:rsidRPr="006A0792">
              <w:rPr>
                <w:sz w:val="18"/>
                <w:szCs w:val="18"/>
                <w:lang w:val="en-US"/>
              </w:rPr>
              <w:t xml:space="preserve">: Wi-Fi, Bluetooth, </w:t>
            </w:r>
            <w:r w:rsidRPr="006A0792">
              <w:rPr>
                <w:sz w:val="18"/>
                <w:szCs w:val="18"/>
              </w:rPr>
              <w:t>поддержки</w:t>
            </w:r>
            <w:r w:rsidRPr="006A0792">
              <w:rPr>
                <w:sz w:val="18"/>
                <w:szCs w:val="18"/>
                <w:lang w:val="en-US"/>
              </w:rPr>
              <w:t xml:space="preserve"> 3G (UMTS)</w:t>
            </w:r>
          </w:p>
        </w:tc>
        <w:tc>
          <w:tcPr>
            <w:tcW w:w="1337" w:type="dxa"/>
          </w:tcPr>
          <w:p w14:paraId="61D2EC1A" w14:textId="77777777" w:rsidR="006F3240" w:rsidRPr="006A0792" w:rsidRDefault="006F3240" w:rsidP="001D48E6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337" w:type="dxa"/>
            <w:gridSpan w:val="3"/>
          </w:tcPr>
          <w:p w14:paraId="73B88C24" w14:textId="77777777" w:rsidR="006F3240" w:rsidRPr="00EE33BC" w:rsidRDefault="006F3240" w:rsidP="001D48E6">
            <w:pPr>
              <w:autoSpaceDE w:val="0"/>
              <w:autoSpaceDN w:val="0"/>
              <w:adjustRightInd w:val="0"/>
              <w:ind w:left="-108" w:right="-6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337" w:type="dxa"/>
            <w:gridSpan w:val="2"/>
          </w:tcPr>
          <w:p w14:paraId="09E53419" w14:textId="77777777" w:rsidR="006F3240" w:rsidRPr="00EE33BC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337" w:type="dxa"/>
            <w:gridSpan w:val="2"/>
          </w:tcPr>
          <w:p w14:paraId="390C4FAA" w14:textId="77777777" w:rsidR="006F3240" w:rsidRPr="00EE33BC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337" w:type="dxa"/>
            <w:gridSpan w:val="2"/>
          </w:tcPr>
          <w:p w14:paraId="28590985" w14:textId="77777777" w:rsidR="006F3240" w:rsidRPr="00EE33BC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343" w:type="dxa"/>
            <w:gridSpan w:val="2"/>
          </w:tcPr>
          <w:p w14:paraId="7ACF0835" w14:textId="77777777" w:rsidR="006F3240" w:rsidRPr="00EE33BC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gridSpan w:val="2"/>
          </w:tcPr>
          <w:p w14:paraId="737AD1BC" w14:textId="77777777" w:rsidR="006F3240" w:rsidRPr="00EE33BC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080" w:type="dxa"/>
            <w:gridSpan w:val="2"/>
            <w:vMerge/>
          </w:tcPr>
          <w:p w14:paraId="49CD1C7F" w14:textId="77777777" w:rsidR="006F3240" w:rsidRPr="00EE33BC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</w:tr>
      <w:tr w:rsidR="006F3240" w:rsidRPr="00EE33BC" w14:paraId="5814EB41" w14:textId="77777777" w:rsidTr="00373546">
        <w:trPr>
          <w:gridAfter w:val="1"/>
          <w:wAfter w:w="8" w:type="dxa"/>
          <w:trHeight w:val="412"/>
        </w:trPr>
        <w:tc>
          <w:tcPr>
            <w:tcW w:w="534" w:type="dxa"/>
            <w:gridSpan w:val="2"/>
            <w:vMerge/>
          </w:tcPr>
          <w:p w14:paraId="75347DDE" w14:textId="77777777" w:rsidR="006F3240" w:rsidRPr="00EE33BC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</w:tcPr>
          <w:p w14:paraId="79CDAD19" w14:textId="77777777" w:rsidR="006F3240" w:rsidRPr="00EE33BC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</w:tcPr>
          <w:p w14:paraId="6276973C" w14:textId="77777777" w:rsidR="006F3240" w:rsidRPr="00EE33BC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14:paraId="7A94BC13" w14:textId="77777777" w:rsidR="006F3240" w:rsidRPr="00EE33BC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18" w:type="dxa"/>
            <w:gridSpan w:val="2"/>
          </w:tcPr>
          <w:p w14:paraId="37001898" w14:textId="77777777" w:rsidR="006F3240" w:rsidRPr="00EE33BC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14:paraId="19BC4415" w14:textId="77777777" w:rsidR="006F3240" w:rsidRPr="006A0792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337" w:type="dxa"/>
          </w:tcPr>
          <w:p w14:paraId="668C8A55" w14:textId="77777777" w:rsidR="006F3240" w:rsidRPr="006A0792" w:rsidRDefault="006F3240" w:rsidP="001D48E6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значение-дискретное</w:t>
            </w:r>
          </w:p>
        </w:tc>
        <w:tc>
          <w:tcPr>
            <w:tcW w:w="1337" w:type="dxa"/>
            <w:gridSpan w:val="3"/>
          </w:tcPr>
          <w:p w14:paraId="38A3BB44" w14:textId="77777777" w:rsidR="006F3240" w:rsidRPr="00EE33BC" w:rsidRDefault="006F3240" w:rsidP="001D48E6">
            <w:pPr>
              <w:autoSpaceDE w:val="0"/>
              <w:autoSpaceDN w:val="0"/>
              <w:adjustRightInd w:val="0"/>
              <w:ind w:left="-108" w:right="-6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Предельное значение-дискретное</w:t>
            </w:r>
          </w:p>
        </w:tc>
        <w:tc>
          <w:tcPr>
            <w:tcW w:w="1337" w:type="dxa"/>
            <w:gridSpan w:val="2"/>
          </w:tcPr>
          <w:p w14:paraId="7C53F81D" w14:textId="77777777" w:rsidR="006F3240" w:rsidRPr="00EE33BC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Предельное значение-дискретное</w:t>
            </w:r>
          </w:p>
        </w:tc>
        <w:tc>
          <w:tcPr>
            <w:tcW w:w="1337" w:type="dxa"/>
            <w:gridSpan w:val="2"/>
          </w:tcPr>
          <w:p w14:paraId="3C627DA0" w14:textId="77777777" w:rsidR="006F3240" w:rsidRPr="00EE33BC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Предельное значение-дискретное</w:t>
            </w:r>
          </w:p>
        </w:tc>
        <w:tc>
          <w:tcPr>
            <w:tcW w:w="1337" w:type="dxa"/>
            <w:gridSpan w:val="2"/>
          </w:tcPr>
          <w:p w14:paraId="297A3E2A" w14:textId="77777777" w:rsidR="006F3240" w:rsidRPr="00EE33BC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Предельное значение-дискретное</w:t>
            </w:r>
          </w:p>
        </w:tc>
        <w:tc>
          <w:tcPr>
            <w:tcW w:w="1343" w:type="dxa"/>
            <w:gridSpan w:val="2"/>
          </w:tcPr>
          <w:p w14:paraId="51AF9F55" w14:textId="77777777" w:rsidR="006F3240" w:rsidRPr="00EE33BC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Предельное значение-дискретное</w:t>
            </w:r>
          </w:p>
        </w:tc>
        <w:tc>
          <w:tcPr>
            <w:tcW w:w="1418" w:type="dxa"/>
            <w:gridSpan w:val="2"/>
          </w:tcPr>
          <w:p w14:paraId="5980640F" w14:textId="77777777" w:rsidR="006F3240" w:rsidRPr="00EE33BC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Предельное значение-дискретное</w:t>
            </w:r>
          </w:p>
        </w:tc>
        <w:tc>
          <w:tcPr>
            <w:tcW w:w="1080" w:type="dxa"/>
            <w:gridSpan w:val="2"/>
            <w:vMerge/>
          </w:tcPr>
          <w:p w14:paraId="2D8B67AC" w14:textId="77777777" w:rsidR="006F3240" w:rsidRPr="00EE33BC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</w:tr>
      <w:tr w:rsidR="006F3240" w:rsidRPr="00EE33BC" w14:paraId="7EAD962C" w14:textId="77777777" w:rsidTr="00373546">
        <w:trPr>
          <w:gridAfter w:val="1"/>
          <w:wAfter w:w="8" w:type="dxa"/>
          <w:trHeight w:val="412"/>
        </w:trPr>
        <w:tc>
          <w:tcPr>
            <w:tcW w:w="534" w:type="dxa"/>
            <w:gridSpan w:val="2"/>
            <w:vMerge/>
          </w:tcPr>
          <w:p w14:paraId="3591F82D" w14:textId="77777777" w:rsidR="006F3240" w:rsidRPr="00EE33BC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</w:tcPr>
          <w:p w14:paraId="3BEAAED7" w14:textId="77777777" w:rsidR="006F3240" w:rsidRPr="00EE33BC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</w:tcPr>
          <w:p w14:paraId="35423570" w14:textId="77777777" w:rsidR="006F3240" w:rsidRPr="00EE33BC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14:paraId="4808E087" w14:textId="77777777" w:rsidR="006F3240" w:rsidRPr="006A0792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918" w:type="dxa"/>
            <w:gridSpan w:val="2"/>
          </w:tcPr>
          <w:p w14:paraId="179A88E4" w14:textId="77777777" w:rsidR="006F3240" w:rsidRPr="006A0792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</w:t>
            </w:r>
          </w:p>
        </w:tc>
        <w:tc>
          <w:tcPr>
            <w:tcW w:w="1260" w:type="dxa"/>
          </w:tcPr>
          <w:p w14:paraId="1E82513F" w14:textId="77777777" w:rsidR="006F3240" w:rsidRPr="006A0792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работы</w:t>
            </w:r>
          </w:p>
        </w:tc>
        <w:tc>
          <w:tcPr>
            <w:tcW w:w="1337" w:type="dxa"/>
          </w:tcPr>
          <w:p w14:paraId="08739D21" w14:textId="77777777" w:rsidR="006F3240" w:rsidRPr="006A0792" w:rsidRDefault="006F3240" w:rsidP="001D48E6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16</w:t>
            </w:r>
          </w:p>
        </w:tc>
        <w:tc>
          <w:tcPr>
            <w:tcW w:w="1337" w:type="dxa"/>
            <w:gridSpan w:val="3"/>
          </w:tcPr>
          <w:p w14:paraId="565FBA27" w14:textId="77777777" w:rsidR="006F3240" w:rsidRPr="00EE33BC" w:rsidRDefault="006F3240" w:rsidP="001D48E6">
            <w:pPr>
              <w:autoSpaceDE w:val="0"/>
              <w:autoSpaceDN w:val="0"/>
              <w:adjustRightInd w:val="0"/>
              <w:ind w:left="-108" w:right="-6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 более 16</w:t>
            </w:r>
          </w:p>
        </w:tc>
        <w:tc>
          <w:tcPr>
            <w:tcW w:w="1337" w:type="dxa"/>
            <w:gridSpan w:val="2"/>
          </w:tcPr>
          <w:p w14:paraId="317548BB" w14:textId="77777777" w:rsidR="006F3240" w:rsidRPr="00EE33BC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 более 16</w:t>
            </w:r>
          </w:p>
        </w:tc>
        <w:tc>
          <w:tcPr>
            <w:tcW w:w="1337" w:type="dxa"/>
            <w:gridSpan w:val="2"/>
          </w:tcPr>
          <w:p w14:paraId="7B73EA3F" w14:textId="77777777" w:rsidR="006F3240" w:rsidRPr="00EE33BC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 более 16</w:t>
            </w:r>
          </w:p>
        </w:tc>
        <w:tc>
          <w:tcPr>
            <w:tcW w:w="1337" w:type="dxa"/>
            <w:gridSpan w:val="2"/>
          </w:tcPr>
          <w:p w14:paraId="28EE7B8F" w14:textId="77777777" w:rsidR="006F3240" w:rsidRPr="00EE33BC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 более 16</w:t>
            </w:r>
          </w:p>
        </w:tc>
        <w:tc>
          <w:tcPr>
            <w:tcW w:w="1343" w:type="dxa"/>
            <w:gridSpan w:val="2"/>
          </w:tcPr>
          <w:p w14:paraId="6006DC69" w14:textId="77777777" w:rsidR="006F3240" w:rsidRPr="00EE33BC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 более 16</w:t>
            </w:r>
          </w:p>
        </w:tc>
        <w:tc>
          <w:tcPr>
            <w:tcW w:w="1418" w:type="dxa"/>
            <w:gridSpan w:val="2"/>
          </w:tcPr>
          <w:p w14:paraId="0242A295" w14:textId="77777777" w:rsidR="006F3240" w:rsidRPr="00EE33BC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 более 16</w:t>
            </w:r>
          </w:p>
        </w:tc>
        <w:tc>
          <w:tcPr>
            <w:tcW w:w="1080" w:type="dxa"/>
            <w:gridSpan w:val="2"/>
            <w:vMerge/>
          </w:tcPr>
          <w:p w14:paraId="5163D9F6" w14:textId="77777777" w:rsidR="006F3240" w:rsidRPr="00EE33BC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</w:tr>
      <w:tr w:rsidR="006F3240" w:rsidRPr="006A0792" w14:paraId="56748722" w14:textId="77777777" w:rsidTr="00373546">
        <w:trPr>
          <w:gridAfter w:val="1"/>
          <w:wAfter w:w="8" w:type="dxa"/>
          <w:trHeight w:val="412"/>
        </w:trPr>
        <w:tc>
          <w:tcPr>
            <w:tcW w:w="534" w:type="dxa"/>
            <w:gridSpan w:val="2"/>
            <w:vMerge/>
          </w:tcPr>
          <w:p w14:paraId="646704BA" w14:textId="77777777" w:rsidR="006F3240" w:rsidRPr="00EE33BC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</w:tcPr>
          <w:p w14:paraId="5F2D3F64" w14:textId="77777777" w:rsidR="006F3240" w:rsidRPr="00EE33BC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</w:tcPr>
          <w:p w14:paraId="65E5C7C7" w14:textId="77777777" w:rsidR="006F3240" w:rsidRPr="00EE33BC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14:paraId="3B2DFF13" w14:textId="77777777" w:rsidR="006F3240" w:rsidRPr="00EE33BC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18" w:type="dxa"/>
            <w:gridSpan w:val="2"/>
          </w:tcPr>
          <w:p w14:paraId="6E9F5750" w14:textId="77777777" w:rsidR="006F3240" w:rsidRPr="00EE33BC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14:paraId="71E588FA" w14:textId="77777777" w:rsidR="006F3240" w:rsidRPr="006A0792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337" w:type="dxa"/>
          </w:tcPr>
          <w:p w14:paraId="0DC4D4D6" w14:textId="77777777" w:rsidR="006F3240" w:rsidRPr="006A0792" w:rsidRDefault="006F3240" w:rsidP="001D48E6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значение-64 разрядная версия</w:t>
            </w:r>
          </w:p>
        </w:tc>
        <w:tc>
          <w:tcPr>
            <w:tcW w:w="1337" w:type="dxa"/>
            <w:gridSpan w:val="3"/>
          </w:tcPr>
          <w:p w14:paraId="5325CC84" w14:textId="77777777" w:rsidR="006F3240" w:rsidRPr="00EE33BC" w:rsidRDefault="006F3240" w:rsidP="001D48E6">
            <w:pPr>
              <w:autoSpaceDE w:val="0"/>
              <w:autoSpaceDN w:val="0"/>
              <w:adjustRightInd w:val="0"/>
              <w:ind w:left="-108" w:right="-6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Предельное значение-64 разрядная версия</w:t>
            </w:r>
          </w:p>
        </w:tc>
        <w:tc>
          <w:tcPr>
            <w:tcW w:w="1337" w:type="dxa"/>
            <w:gridSpan w:val="2"/>
          </w:tcPr>
          <w:p w14:paraId="6C23B553" w14:textId="77777777" w:rsidR="006F3240" w:rsidRPr="00EE33BC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Предельное значение-64 разрядная версия</w:t>
            </w:r>
          </w:p>
        </w:tc>
        <w:tc>
          <w:tcPr>
            <w:tcW w:w="1337" w:type="dxa"/>
            <w:gridSpan w:val="2"/>
          </w:tcPr>
          <w:p w14:paraId="30F01508" w14:textId="77777777" w:rsidR="006F3240" w:rsidRPr="00EE33BC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Предельное значение-64 разрядная версия</w:t>
            </w:r>
          </w:p>
        </w:tc>
        <w:tc>
          <w:tcPr>
            <w:tcW w:w="1337" w:type="dxa"/>
            <w:gridSpan w:val="2"/>
          </w:tcPr>
          <w:p w14:paraId="0563B2B2" w14:textId="77777777" w:rsidR="006F3240" w:rsidRPr="00EE33BC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Предельное значение-64 разрядная версия</w:t>
            </w:r>
          </w:p>
        </w:tc>
        <w:tc>
          <w:tcPr>
            <w:tcW w:w="1343" w:type="dxa"/>
            <w:gridSpan w:val="2"/>
          </w:tcPr>
          <w:p w14:paraId="5CCB0186" w14:textId="77777777" w:rsidR="006F3240" w:rsidRPr="00EE33BC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Предельное значение-64 разрядная версия</w:t>
            </w:r>
          </w:p>
        </w:tc>
        <w:tc>
          <w:tcPr>
            <w:tcW w:w="1418" w:type="dxa"/>
            <w:gridSpan w:val="2"/>
          </w:tcPr>
          <w:p w14:paraId="7306479F" w14:textId="77777777" w:rsidR="006F3240" w:rsidRPr="00EE33BC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Предельное значение-64 разрядная версия</w:t>
            </w:r>
          </w:p>
        </w:tc>
        <w:tc>
          <w:tcPr>
            <w:tcW w:w="1080" w:type="dxa"/>
            <w:gridSpan w:val="2"/>
            <w:vMerge/>
          </w:tcPr>
          <w:p w14:paraId="52F685B6" w14:textId="77777777" w:rsidR="006F3240" w:rsidRPr="006A0792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6A0792" w14:paraId="1F7A7AC4" w14:textId="77777777" w:rsidTr="00373546">
        <w:trPr>
          <w:gridAfter w:val="1"/>
          <w:wAfter w:w="8" w:type="dxa"/>
          <w:trHeight w:val="412"/>
        </w:trPr>
        <w:tc>
          <w:tcPr>
            <w:tcW w:w="534" w:type="dxa"/>
            <w:gridSpan w:val="2"/>
            <w:vMerge/>
          </w:tcPr>
          <w:p w14:paraId="4F711265" w14:textId="77777777" w:rsidR="006F3240" w:rsidRPr="006A0792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FDB8DE0" w14:textId="77777777" w:rsidR="006F3240" w:rsidRPr="006A0792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4DE9467" w14:textId="77777777" w:rsidR="006F3240" w:rsidRPr="006A0792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9F01EF1" w14:textId="77777777" w:rsidR="006F3240" w:rsidRPr="00EE33BC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18" w:type="dxa"/>
            <w:gridSpan w:val="2"/>
          </w:tcPr>
          <w:p w14:paraId="1BDFD021" w14:textId="77777777" w:rsidR="006F3240" w:rsidRPr="00EE33BC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14:paraId="74404DE3" w14:textId="77777777" w:rsidR="006F3240" w:rsidRPr="006A0792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Предустановленное </w:t>
            </w:r>
            <w:r>
              <w:rPr>
                <w:sz w:val="18"/>
                <w:szCs w:val="18"/>
              </w:rPr>
              <w:lastRenderedPageBreak/>
              <w:t>программное обеспечение</w:t>
            </w:r>
          </w:p>
        </w:tc>
        <w:tc>
          <w:tcPr>
            <w:tcW w:w="1337" w:type="dxa"/>
          </w:tcPr>
          <w:p w14:paraId="61F8FDBE" w14:textId="77777777" w:rsidR="006F3240" w:rsidRPr="00FD2191" w:rsidRDefault="006F3240" w:rsidP="001D48E6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FD2191">
              <w:rPr>
                <w:sz w:val="18"/>
                <w:szCs w:val="18"/>
              </w:rPr>
              <w:lastRenderedPageBreak/>
              <w:t xml:space="preserve">Предельное значение - </w:t>
            </w:r>
            <w:r w:rsidRPr="00FD2191">
              <w:rPr>
                <w:sz w:val="18"/>
                <w:szCs w:val="18"/>
              </w:rPr>
              <w:lastRenderedPageBreak/>
              <w:t>офисный пакет, включающий: текстовый редактор, редактор таблиц, программу подготовки презентаций, почтовый клиент</w:t>
            </w:r>
          </w:p>
        </w:tc>
        <w:tc>
          <w:tcPr>
            <w:tcW w:w="1337" w:type="dxa"/>
            <w:gridSpan w:val="3"/>
          </w:tcPr>
          <w:p w14:paraId="282B3AAA" w14:textId="77777777" w:rsidR="006F3240" w:rsidRPr="00FD2191" w:rsidRDefault="006F3240" w:rsidP="001D48E6">
            <w:pPr>
              <w:autoSpaceDE w:val="0"/>
              <w:autoSpaceDN w:val="0"/>
              <w:adjustRightInd w:val="0"/>
              <w:ind w:left="-108" w:right="-60"/>
              <w:rPr>
                <w:b/>
                <w:i/>
                <w:sz w:val="18"/>
                <w:szCs w:val="18"/>
              </w:rPr>
            </w:pPr>
            <w:r w:rsidRPr="00FD2191">
              <w:rPr>
                <w:sz w:val="18"/>
                <w:szCs w:val="18"/>
              </w:rPr>
              <w:lastRenderedPageBreak/>
              <w:t xml:space="preserve">Предельное значение - </w:t>
            </w:r>
            <w:r w:rsidRPr="00FD2191">
              <w:rPr>
                <w:sz w:val="18"/>
                <w:szCs w:val="18"/>
              </w:rPr>
              <w:lastRenderedPageBreak/>
              <w:t>офисный пакет, включающий: текстовый редактор, редактор таблиц, программу подготовки презентаций, почтовый клиент</w:t>
            </w:r>
          </w:p>
        </w:tc>
        <w:tc>
          <w:tcPr>
            <w:tcW w:w="1337" w:type="dxa"/>
            <w:gridSpan w:val="2"/>
          </w:tcPr>
          <w:p w14:paraId="1D766107" w14:textId="77777777" w:rsidR="006F3240" w:rsidRPr="00FD2191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FD2191">
              <w:rPr>
                <w:sz w:val="18"/>
                <w:szCs w:val="18"/>
              </w:rPr>
              <w:lastRenderedPageBreak/>
              <w:t xml:space="preserve">Предельное значение - </w:t>
            </w:r>
            <w:r w:rsidRPr="00FD2191">
              <w:rPr>
                <w:sz w:val="18"/>
                <w:szCs w:val="18"/>
              </w:rPr>
              <w:lastRenderedPageBreak/>
              <w:t>офисный пакет, включающий: текстовый редактор, редактор таблиц, программу подготовки презентаций, почтовый клиент</w:t>
            </w:r>
          </w:p>
        </w:tc>
        <w:tc>
          <w:tcPr>
            <w:tcW w:w="1337" w:type="dxa"/>
            <w:gridSpan w:val="2"/>
          </w:tcPr>
          <w:p w14:paraId="61751824" w14:textId="77777777" w:rsidR="006F3240" w:rsidRPr="00FD2191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FD2191">
              <w:rPr>
                <w:sz w:val="18"/>
                <w:szCs w:val="18"/>
              </w:rPr>
              <w:lastRenderedPageBreak/>
              <w:t xml:space="preserve">Предельное значение - </w:t>
            </w:r>
            <w:r w:rsidRPr="00FD2191">
              <w:rPr>
                <w:sz w:val="18"/>
                <w:szCs w:val="18"/>
              </w:rPr>
              <w:lastRenderedPageBreak/>
              <w:t>офисный пакет, включающий: текстовый редактор, редактор таблиц, программу подготовки презентаций, почтовый клиент</w:t>
            </w:r>
          </w:p>
        </w:tc>
        <w:tc>
          <w:tcPr>
            <w:tcW w:w="1337" w:type="dxa"/>
            <w:gridSpan w:val="2"/>
          </w:tcPr>
          <w:p w14:paraId="642C0BAC" w14:textId="77777777" w:rsidR="006F3240" w:rsidRPr="00FD2191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FD2191">
              <w:rPr>
                <w:sz w:val="18"/>
                <w:szCs w:val="18"/>
              </w:rPr>
              <w:lastRenderedPageBreak/>
              <w:t xml:space="preserve">Предельное значение - </w:t>
            </w:r>
            <w:r w:rsidRPr="00FD2191">
              <w:rPr>
                <w:sz w:val="18"/>
                <w:szCs w:val="18"/>
              </w:rPr>
              <w:lastRenderedPageBreak/>
              <w:t>офисный пакет, включающий: текстовый редактор, редактор таблиц, программу подготовки презентаций, почтовый клиент</w:t>
            </w:r>
          </w:p>
        </w:tc>
        <w:tc>
          <w:tcPr>
            <w:tcW w:w="1343" w:type="dxa"/>
            <w:gridSpan w:val="2"/>
          </w:tcPr>
          <w:p w14:paraId="08C8A339" w14:textId="77777777" w:rsidR="006F3240" w:rsidRPr="00FD2191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FD2191">
              <w:rPr>
                <w:sz w:val="18"/>
                <w:szCs w:val="18"/>
              </w:rPr>
              <w:lastRenderedPageBreak/>
              <w:t xml:space="preserve">Предельное значение - </w:t>
            </w:r>
            <w:r w:rsidRPr="00FD2191">
              <w:rPr>
                <w:sz w:val="18"/>
                <w:szCs w:val="18"/>
              </w:rPr>
              <w:lastRenderedPageBreak/>
              <w:t>офисный пакет, включающий: текстовый редактор, редактор таблиц, программу подготовки презентаций, почтовый клиент</w:t>
            </w:r>
          </w:p>
        </w:tc>
        <w:tc>
          <w:tcPr>
            <w:tcW w:w="1418" w:type="dxa"/>
            <w:gridSpan w:val="2"/>
          </w:tcPr>
          <w:p w14:paraId="142A7E1A" w14:textId="77777777" w:rsidR="006F3240" w:rsidRPr="00FD2191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FD2191">
              <w:rPr>
                <w:sz w:val="18"/>
                <w:szCs w:val="18"/>
              </w:rPr>
              <w:lastRenderedPageBreak/>
              <w:t xml:space="preserve">Предельное значение - </w:t>
            </w:r>
            <w:r w:rsidRPr="00FD2191">
              <w:rPr>
                <w:sz w:val="18"/>
                <w:szCs w:val="18"/>
              </w:rPr>
              <w:lastRenderedPageBreak/>
              <w:t>офисный пакет, включающий: текстовый редактор, редактор таблиц, программу подготовки презентаций, почтовый клиент</w:t>
            </w:r>
          </w:p>
        </w:tc>
        <w:tc>
          <w:tcPr>
            <w:tcW w:w="1080" w:type="dxa"/>
            <w:gridSpan w:val="2"/>
            <w:vMerge/>
          </w:tcPr>
          <w:p w14:paraId="3D346E5B" w14:textId="77777777" w:rsidR="006F3240" w:rsidRPr="006A0792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4DC7DEC5" w14:textId="77777777" w:rsidTr="00373546">
        <w:trPr>
          <w:gridAfter w:val="1"/>
          <w:wAfter w:w="8" w:type="dxa"/>
          <w:trHeight w:val="516"/>
        </w:trPr>
        <w:tc>
          <w:tcPr>
            <w:tcW w:w="534" w:type="dxa"/>
            <w:gridSpan w:val="2"/>
            <w:vMerge w:val="restart"/>
          </w:tcPr>
          <w:p w14:paraId="38C485A6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</w:tcPr>
          <w:p w14:paraId="6647FFFA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30.02.15</w:t>
            </w:r>
          </w:p>
          <w:p w14:paraId="73340F61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(26.20.11)</w:t>
            </w:r>
          </w:p>
        </w:tc>
        <w:tc>
          <w:tcPr>
            <w:tcW w:w="1701" w:type="dxa"/>
            <w:vMerge w:val="restart"/>
          </w:tcPr>
          <w:p w14:paraId="2F3EFC38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14:paraId="1E5EAD1D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Пояснения по требуемой продукции:</w:t>
            </w:r>
          </w:p>
          <w:p w14:paraId="3123F0ED" w14:textId="77777777" w:rsidR="006F3240" w:rsidRPr="00BD3BFE" w:rsidRDefault="006F3240" w:rsidP="001D48E6">
            <w:pPr>
              <w:autoSpaceDE w:val="0"/>
              <w:autoSpaceDN w:val="0"/>
              <w:adjustRightInd w:val="0"/>
              <w:rPr>
                <w:b/>
              </w:rPr>
            </w:pPr>
            <w:r w:rsidRPr="00BD3BFE">
              <w:rPr>
                <w:b/>
              </w:rPr>
              <w:t>компьютеры персональные настольные</w:t>
            </w:r>
          </w:p>
        </w:tc>
        <w:tc>
          <w:tcPr>
            <w:tcW w:w="425" w:type="dxa"/>
          </w:tcPr>
          <w:p w14:paraId="4ADE8133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383</w:t>
            </w:r>
          </w:p>
        </w:tc>
        <w:tc>
          <w:tcPr>
            <w:tcW w:w="918" w:type="dxa"/>
            <w:gridSpan w:val="2"/>
          </w:tcPr>
          <w:p w14:paraId="550F57D8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рубль</w:t>
            </w:r>
          </w:p>
        </w:tc>
        <w:tc>
          <w:tcPr>
            <w:tcW w:w="1260" w:type="dxa"/>
          </w:tcPr>
          <w:p w14:paraId="48A9DCE6" w14:textId="77777777" w:rsidR="006F3240" w:rsidRPr="00216E37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337" w:type="dxa"/>
          </w:tcPr>
          <w:p w14:paraId="378C3ED1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 xml:space="preserve">Не более </w:t>
            </w:r>
            <w:r w:rsidR="00257132" w:rsidRPr="00031F23">
              <w:rPr>
                <w:b/>
                <w:sz w:val="18"/>
                <w:szCs w:val="18"/>
              </w:rPr>
              <w:t>7</w:t>
            </w:r>
            <w:r w:rsidRPr="00031F23">
              <w:rPr>
                <w:b/>
                <w:sz w:val="18"/>
                <w:szCs w:val="18"/>
              </w:rPr>
              <w:t>0 тыс. рублей</w:t>
            </w:r>
          </w:p>
          <w:p w14:paraId="1A52BAE9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337" w:type="dxa"/>
            <w:gridSpan w:val="3"/>
          </w:tcPr>
          <w:p w14:paraId="72D92E18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 xml:space="preserve">Не более </w:t>
            </w:r>
            <w:r w:rsidR="00AE3CDF" w:rsidRPr="00031F23">
              <w:rPr>
                <w:b/>
                <w:sz w:val="18"/>
                <w:szCs w:val="18"/>
                <w:lang w:val="en-US"/>
              </w:rPr>
              <w:t>6</w:t>
            </w:r>
            <w:r w:rsidR="00257132" w:rsidRPr="00031F23">
              <w:rPr>
                <w:b/>
                <w:sz w:val="18"/>
                <w:szCs w:val="18"/>
              </w:rPr>
              <w:t>5</w:t>
            </w:r>
            <w:r w:rsidRPr="00031F23">
              <w:rPr>
                <w:b/>
                <w:sz w:val="18"/>
                <w:szCs w:val="18"/>
              </w:rPr>
              <w:t xml:space="preserve"> тыс. рублей</w:t>
            </w:r>
          </w:p>
          <w:p w14:paraId="10CA4A6E" w14:textId="77777777" w:rsidR="006F3240" w:rsidRPr="00031F23" w:rsidRDefault="006F3240" w:rsidP="001D48E6">
            <w:pPr>
              <w:rPr>
                <w:b/>
                <w:sz w:val="18"/>
                <w:szCs w:val="18"/>
              </w:rPr>
            </w:pPr>
          </w:p>
        </w:tc>
        <w:tc>
          <w:tcPr>
            <w:tcW w:w="1337" w:type="dxa"/>
            <w:gridSpan w:val="2"/>
          </w:tcPr>
          <w:p w14:paraId="3B960D3E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 xml:space="preserve">Не более </w:t>
            </w:r>
            <w:r w:rsidR="00AE3CDF" w:rsidRPr="00031F23">
              <w:rPr>
                <w:b/>
                <w:sz w:val="18"/>
                <w:szCs w:val="18"/>
                <w:lang w:val="en-US"/>
              </w:rPr>
              <w:t>6</w:t>
            </w:r>
            <w:r w:rsidR="00257132" w:rsidRPr="00031F23">
              <w:rPr>
                <w:b/>
                <w:sz w:val="18"/>
                <w:szCs w:val="18"/>
              </w:rPr>
              <w:t>5</w:t>
            </w:r>
            <w:r w:rsidRPr="00031F23">
              <w:rPr>
                <w:b/>
                <w:sz w:val="18"/>
                <w:szCs w:val="18"/>
              </w:rPr>
              <w:t xml:space="preserve"> тыс. рублей</w:t>
            </w:r>
          </w:p>
          <w:p w14:paraId="0686CE9B" w14:textId="77777777" w:rsidR="006F3240" w:rsidRPr="00031F23" w:rsidRDefault="006F3240" w:rsidP="001D48E6">
            <w:pPr>
              <w:rPr>
                <w:b/>
                <w:sz w:val="18"/>
                <w:szCs w:val="18"/>
              </w:rPr>
            </w:pPr>
          </w:p>
        </w:tc>
        <w:tc>
          <w:tcPr>
            <w:tcW w:w="1337" w:type="dxa"/>
            <w:gridSpan w:val="2"/>
          </w:tcPr>
          <w:p w14:paraId="7CB0C3EE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 xml:space="preserve">Не более </w:t>
            </w:r>
            <w:r w:rsidR="00AE3CDF" w:rsidRPr="00031F23">
              <w:rPr>
                <w:b/>
                <w:sz w:val="18"/>
                <w:szCs w:val="18"/>
                <w:lang w:val="en-US"/>
              </w:rPr>
              <w:t>6</w:t>
            </w:r>
            <w:r w:rsidR="00257132" w:rsidRPr="00031F23">
              <w:rPr>
                <w:b/>
                <w:sz w:val="18"/>
                <w:szCs w:val="18"/>
              </w:rPr>
              <w:t>5</w:t>
            </w:r>
            <w:r w:rsidRPr="00031F23">
              <w:rPr>
                <w:b/>
                <w:sz w:val="18"/>
                <w:szCs w:val="18"/>
              </w:rPr>
              <w:t xml:space="preserve"> тыс. рублей</w:t>
            </w:r>
          </w:p>
          <w:p w14:paraId="2459876F" w14:textId="77777777" w:rsidR="006F3240" w:rsidRPr="00031F23" w:rsidRDefault="006F3240" w:rsidP="001D48E6">
            <w:pPr>
              <w:rPr>
                <w:b/>
                <w:sz w:val="18"/>
                <w:szCs w:val="18"/>
              </w:rPr>
            </w:pPr>
          </w:p>
        </w:tc>
        <w:tc>
          <w:tcPr>
            <w:tcW w:w="1337" w:type="dxa"/>
            <w:gridSpan w:val="2"/>
          </w:tcPr>
          <w:p w14:paraId="19AD7E79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 xml:space="preserve">Не более </w:t>
            </w:r>
            <w:r w:rsidR="00AE3CDF" w:rsidRPr="00031F23">
              <w:rPr>
                <w:b/>
                <w:sz w:val="18"/>
                <w:szCs w:val="18"/>
                <w:lang w:val="en-US"/>
              </w:rPr>
              <w:t>6</w:t>
            </w:r>
            <w:r w:rsidR="00257132" w:rsidRPr="00031F23">
              <w:rPr>
                <w:b/>
                <w:sz w:val="18"/>
                <w:szCs w:val="18"/>
              </w:rPr>
              <w:t>5</w:t>
            </w:r>
            <w:r w:rsidRPr="00031F23">
              <w:rPr>
                <w:b/>
                <w:sz w:val="18"/>
                <w:szCs w:val="18"/>
              </w:rPr>
              <w:t xml:space="preserve"> тыс. рублей</w:t>
            </w:r>
          </w:p>
          <w:p w14:paraId="2FD9B6EF" w14:textId="77777777" w:rsidR="006F3240" w:rsidRPr="00031F23" w:rsidRDefault="006F3240" w:rsidP="001D48E6">
            <w:pPr>
              <w:rPr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2"/>
          </w:tcPr>
          <w:p w14:paraId="4E4BB388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 xml:space="preserve">Не более </w:t>
            </w:r>
            <w:r w:rsidR="00AE3CDF" w:rsidRPr="00031F23">
              <w:rPr>
                <w:b/>
                <w:sz w:val="18"/>
                <w:szCs w:val="18"/>
                <w:lang w:val="en-US"/>
              </w:rPr>
              <w:t>6</w:t>
            </w:r>
            <w:r w:rsidR="00257132" w:rsidRPr="00031F23">
              <w:rPr>
                <w:b/>
                <w:sz w:val="18"/>
                <w:szCs w:val="18"/>
              </w:rPr>
              <w:t>5</w:t>
            </w:r>
            <w:r w:rsidRPr="00031F23">
              <w:rPr>
                <w:b/>
                <w:sz w:val="18"/>
                <w:szCs w:val="18"/>
              </w:rPr>
              <w:t xml:space="preserve"> тыс. рублей</w:t>
            </w:r>
          </w:p>
          <w:p w14:paraId="493357E6" w14:textId="77777777" w:rsidR="006F3240" w:rsidRPr="00031F23" w:rsidRDefault="006F3240" w:rsidP="001D48E6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51BFF72F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>Не более 5</w:t>
            </w:r>
            <w:r w:rsidR="00257132" w:rsidRPr="00031F23">
              <w:rPr>
                <w:b/>
                <w:sz w:val="18"/>
                <w:szCs w:val="18"/>
              </w:rPr>
              <w:t>0</w:t>
            </w:r>
            <w:r w:rsidRPr="00031F23">
              <w:rPr>
                <w:b/>
                <w:sz w:val="18"/>
                <w:szCs w:val="18"/>
              </w:rPr>
              <w:t xml:space="preserve"> тыс. рублей</w:t>
            </w:r>
          </w:p>
          <w:p w14:paraId="4C7A9DBD" w14:textId="77777777" w:rsidR="006F3240" w:rsidRPr="00031F23" w:rsidRDefault="006F3240" w:rsidP="001D48E6">
            <w:pPr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</w:tcPr>
          <w:p w14:paraId="1702496F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19FE6766" w14:textId="77777777" w:rsidTr="00373546">
        <w:trPr>
          <w:gridAfter w:val="1"/>
          <w:wAfter w:w="8" w:type="dxa"/>
          <w:trHeight w:val="515"/>
        </w:trPr>
        <w:tc>
          <w:tcPr>
            <w:tcW w:w="534" w:type="dxa"/>
            <w:gridSpan w:val="2"/>
            <w:vMerge/>
          </w:tcPr>
          <w:p w14:paraId="07BA154B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8CF9D0A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FC8445A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0F3019E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14:paraId="6591EAD4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9EABE74" w14:textId="77777777" w:rsidR="006F3240" w:rsidRPr="00216E37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тип</w:t>
            </w:r>
          </w:p>
        </w:tc>
        <w:tc>
          <w:tcPr>
            <w:tcW w:w="1337" w:type="dxa"/>
          </w:tcPr>
          <w:p w14:paraId="2D993026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Моноблок/системный блок и монитор</w:t>
            </w:r>
          </w:p>
        </w:tc>
        <w:tc>
          <w:tcPr>
            <w:tcW w:w="1337" w:type="dxa"/>
            <w:gridSpan w:val="3"/>
          </w:tcPr>
          <w:p w14:paraId="68D8EAA2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Моноблок/системный блок и монитор</w:t>
            </w:r>
          </w:p>
        </w:tc>
        <w:tc>
          <w:tcPr>
            <w:tcW w:w="1337" w:type="dxa"/>
            <w:gridSpan w:val="2"/>
          </w:tcPr>
          <w:p w14:paraId="64AE37F8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Моноблок/системный блок и монитор</w:t>
            </w:r>
          </w:p>
        </w:tc>
        <w:tc>
          <w:tcPr>
            <w:tcW w:w="1337" w:type="dxa"/>
            <w:gridSpan w:val="2"/>
          </w:tcPr>
          <w:p w14:paraId="0AA60D3F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Моноблок/системный блок и монитор</w:t>
            </w:r>
          </w:p>
        </w:tc>
        <w:tc>
          <w:tcPr>
            <w:tcW w:w="1337" w:type="dxa"/>
            <w:gridSpan w:val="2"/>
          </w:tcPr>
          <w:p w14:paraId="1F56EFCC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Моноблок/системный блок и монитор</w:t>
            </w:r>
          </w:p>
        </w:tc>
        <w:tc>
          <w:tcPr>
            <w:tcW w:w="1343" w:type="dxa"/>
            <w:gridSpan w:val="2"/>
          </w:tcPr>
          <w:p w14:paraId="653A2AA4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Моноблок/системный блок и монитор</w:t>
            </w:r>
          </w:p>
        </w:tc>
        <w:tc>
          <w:tcPr>
            <w:tcW w:w="1418" w:type="dxa"/>
            <w:gridSpan w:val="2"/>
          </w:tcPr>
          <w:p w14:paraId="0382C500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Моноблок/системный блок и монитор</w:t>
            </w:r>
          </w:p>
        </w:tc>
        <w:tc>
          <w:tcPr>
            <w:tcW w:w="1080" w:type="dxa"/>
            <w:gridSpan w:val="2"/>
            <w:vMerge/>
          </w:tcPr>
          <w:p w14:paraId="4ACC484C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5F1328F2" w14:textId="77777777" w:rsidTr="00373546">
        <w:trPr>
          <w:gridAfter w:val="1"/>
          <w:wAfter w:w="8" w:type="dxa"/>
          <w:trHeight w:val="515"/>
        </w:trPr>
        <w:tc>
          <w:tcPr>
            <w:tcW w:w="534" w:type="dxa"/>
            <w:gridSpan w:val="2"/>
            <w:vMerge/>
          </w:tcPr>
          <w:p w14:paraId="4FD17B16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26BDC53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EF0341E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00C462F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18" w:type="dxa"/>
            <w:gridSpan w:val="2"/>
          </w:tcPr>
          <w:p w14:paraId="41ED201D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дюйм</w:t>
            </w:r>
          </w:p>
        </w:tc>
        <w:tc>
          <w:tcPr>
            <w:tcW w:w="1260" w:type="dxa"/>
          </w:tcPr>
          <w:p w14:paraId="40F5C45D" w14:textId="77777777" w:rsidR="006F3240" w:rsidRPr="00216E37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Размер экрана</w:t>
            </w:r>
          </w:p>
        </w:tc>
        <w:tc>
          <w:tcPr>
            <w:tcW w:w="1337" w:type="dxa"/>
          </w:tcPr>
          <w:p w14:paraId="2F7AF6BB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более 27</w:t>
            </w:r>
          </w:p>
        </w:tc>
        <w:tc>
          <w:tcPr>
            <w:tcW w:w="1337" w:type="dxa"/>
            <w:gridSpan w:val="3"/>
          </w:tcPr>
          <w:p w14:paraId="1B5840B3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более 27</w:t>
            </w:r>
          </w:p>
        </w:tc>
        <w:tc>
          <w:tcPr>
            <w:tcW w:w="1337" w:type="dxa"/>
            <w:gridSpan w:val="2"/>
          </w:tcPr>
          <w:p w14:paraId="23B6C18F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более 27</w:t>
            </w:r>
          </w:p>
        </w:tc>
        <w:tc>
          <w:tcPr>
            <w:tcW w:w="1337" w:type="dxa"/>
            <w:gridSpan w:val="2"/>
          </w:tcPr>
          <w:p w14:paraId="352C5D12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более 27</w:t>
            </w:r>
          </w:p>
        </w:tc>
        <w:tc>
          <w:tcPr>
            <w:tcW w:w="1337" w:type="dxa"/>
            <w:gridSpan w:val="2"/>
          </w:tcPr>
          <w:p w14:paraId="01FB5861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более 27</w:t>
            </w:r>
          </w:p>
        </w:tc>
        <w:tc>
          <w:tcPr>
            <w:tcW w:w="1343" w:type="dxa"/>
            <w:gridSpan w:val="2"/>
          </w:tcPr>
          <w:p w14:paraId="227A36BD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более 27</w:t>
            </w:r>
          </w:p>
        </w:tc>
        <w:tc>
          <w:tcPr>
            <w:tcW w:w="1418" w:type="dxa"/>
            <w:gridSpan w:val="2"/>
          </w:tcPr>
          <w:p w14:paraId="4592BEAA" w14:textId="77777777" w:rsidR="006F3240" w:rsidRPr="00031F23" w:rsidRDefault="006F3240" w:rsidP="00717717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031F23">
              <w:rPr>
                <w:sz w:val="18"/>
                <w:szCs w:val="18"/>
              </w:rPr>
              <w:t>Не более 2</w:t>
            </w:r>
            <w:r w:rsidR="00717717" w:rsidRPr="00031F23"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  <w:gridSpan w:val="2"/>
            <w:vMerge/>
          </w:tcPr>
          <w:p w14:paraId="29A94D9C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11C29209" w14:textId="77777777" w:rsidTr="00373546">
        <w:trPr>
          <w:gridAfter w:val="1"/>
          <w:wAfter w:w="8" w:type="dxa"/>
          <w:trHeight w:val="515"/>
        </w:trPr>
        <w:tc>
          <w:tcPr>
            <w:tcW w:w="534" w:type="dxa"/>
            <w:gridSpan w:val="2"/>
            <w:vMerge/>
          </w:tcPr>
          <w:p w14:paraId="7D16AC7E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9E46325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9BC6891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C04729E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14:paraId="61ADFF9F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B346A00" w14:textId="77777777" w:rsidR="006F3240" w:rsidRPr="00216E37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337" w:type="dxa"/>
          </w:tcPr>
          <w:p w14:paraId="54D369C6" w14:textId="77777777" w:rsidR="006F3240" w:rsidRPr="00F05C41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Предельное значение - центральное процессорное устройство 64 битное</w:t>
            </w:r>
          </w:p>
        </w:tc>
        <w:tc>
          <w:tcPr>
            <w:tcW w:w="1337" w:type="dxa"/>
            <w:gridSpan w:val="3"/>
          </w:tcPr>
          <w:p w14:paraId="4D8DC0CC" w14:textId="77777777" w:rsidR="006F3240" w:rsidRPr="00F05C41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Предельное значение - центральное процессорное устройство 64 битное</w:t>
            </w:r>
          </w:p>
        </w:tc>
        <w:tc>
          <w:tcPr>
            <w:tcW w:w="1337" w:type="dxa"/>
            <w:gridSpan w:val="2"/>
          </w:tcPr>
          <w:p w14:paraId="522A3337" w14:textId="77777777" w:rsidR="006F3240" w:rsidRPr="00F05C41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Предельное значение - центральное процессорное устройство 64 битное</w:t>
            </w:r>
          </w:p>
        </w:tc>
        <w:tc>
          <w:tcPr>
            <w:tcW w:w="1337" w:type="dxa"/>
            <w:gridSpan w:val="2"/>
          </w:tcPr>
          <w:p w14:paraId="37FBAE68" w14:textId="77777777" w:rsidR="006F3240" w:rsidRPr="00F05C41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Предельное значение - центральное процессорное устройство 64 битное</w:t>
            </w:r>
          </w:p>
        </w:tc>
        <w:tc>
          <w:tcPr>
            <w:tcW w:w="1337" w:type="dxa"/>
            <w:gridSpan w:val="2"/>
          </w:tcPr>
          <w:p w14:paraId="4D5E9510" w14:textId="77777777" w:rsidR="006F3240" w:rsidRPr="00F05C41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Предельное значение - центральное процессорное устройство 64 битное</w:t>
            </w:r>
          </w:p>
        </w:tc>
        <w:tc>
          <w:tcPr>
            <w:tcW w:w="1343" w:type="dxa"/>
            <w:gridSpan w:val="2"/>
          </w:tcPr>
          <w:p w14:paraId="40895304" w14:textId="77777777" w:rsidR="006F3240" w:rsidRPr="00F05C41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Предельное значение - центральное процессорное устройство 64 битное</w:t>
            </w:r>
          </w:p>
        </w:tc>
        <w:tc>
          <w:tcPr>
            <w:tcW w:w="1418" w:type="dxa"/>
            <w:gridSpan w:val="2"/>
          </w:tcPr>
          <w:p w14:paraId="6F428FE0" w14:textId="77777777" w:rsidR="006F3240" w:rsidRPr="00F05C41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Предельное значение - центральное процессорное устройство 64 битное</w:t>
            </w:r>
          </w:p>
        </w:tc>
        <w:tc>
          <w:tcPr>
            <w:tcW w:w="1080" w:type="dxa"/>
            <w:gridSpan w:val="2"/>
            <w:vMerge/>
          </w:tcPr>
          <w:p w14:paraId="679672E4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0E3F3044" w14:textId="77777777" w:rsidTr="00373546">
        <w:trPr>
          <w:gridAfter w:val="1"/>
          <w:wAfter w:w="8" w:type="dxa"/>
          <w:trHeight w:val="515"/>
        </w:trPr>
        <w:tc>
          <w:tcPr>
            <w:tcW w:w="534" w:type="dxa"/>
            <w:gridSpan w:val="2"/>
            <w:vMerge/>
          </w:tcPr>
          <w:p w14:paraId="70692AC0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D99EC88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513DCB8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6076B57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918" w:type="dxa"/>
            <w:gridSpan w:val="2"/>
          </w:tcPr>
          <w:p w14:paraId="25ADC30C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мегагерц</w:t>
            </w:r>
          </w:p>
        </w:tc>
        <w:tc>
          <w:tcPr>
            <w:tcW w:w="1260" w:type="dxa"/>
          </w:tcPr>
          <w:p w14:paraId="1620600E" w14:textId="77777777" w:rsidR="006F3240" w:rsidRPr="00216E37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337" w:type="dxa"/>
          </w:tcPr>
          <w:p w14:paraId="7311B181" w14:textId="77777777" w:rsidR="006F3240" w:rsidRPr="00F05C41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 xml:space="preserve">Не </w:t>
            </w:r>
            <w:r w:rsidR="00AE3CDF" w:rsidRPr="00F05C41">
              <w:rPr>
                <w:sz w:val="18"/>
                <w:szCs w:val="18"/>
              </w:rPr>
              <w:t>менее</w:t>
            </w:r>
          </w:p>
          <w:p w14:paraId="08D39974" w14:textId="77777777" w:rsidR="006F3240" w:rsidRPr="00F05C41" w:rsidRDefault="006F3240" w:rsidP="00AE3C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 xml:space="preserve"> </w:t>
            </w:r>
            <w:r w:rsidR="00AE3CDF" w:rsidRPr="00F05C41">
              <w:rPr>
                <w:sz w:val="18"/>
                <w:szCs w:val="18"/>
              </w:rPr>
              <w:t>3</w:t>
            </w:r>
            <w:r w:rsidRPr="00F05C41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337" w:type="dxa"/>
            <w:gridSpan w:val="3"/>
          </w:tcPr>
          <w:p w14:paraId="38B2A6B9" w14:textId="77777777" w:rsidR="00AE3CDF" w:rsidRPr="00F05C41" w:rsidRDefault="00AE3CDF" w:rsidP="00AE3C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</w:t>
            </w:r>
          </w:p>
          <w:p w14:paraId="38B2C7CC" w14:textId="77777777" w:rsidR="006F3240" w:rsidRPr="00F05C41" w:rsidRDefault="00AE3CDF" w:rsidP="00AE3C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 xml:space="preserve"> 3 000</w:t>
            </w:r>
          </w:p>
        </w:tc>
        <w:tc>
          <w:tcPr>
            <w:tcW w:w="1337" w:type="dxa"/>
            <w:gridSpan w:val="2"/>
          </w:tcPr>
          <w:p w14:paraId="3DA7A69D" w14:textId="77777777" w:rsidR="00AE3CDF" w:rsidRPr="00F05C41" w:rsidRDefault="00AE3CDF" w:rsidP="00AE3C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</w:t>
            </w:r>
          </w:p>
          <w:p w14:paraId="63AFB624" w14:textId="77777777" w:rsidR="006F3240" w:rsidRPr="00F05C41" w:rsidRDefault="00AE3CDF" w:rsidP="00AE3C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 xml:space="preserve"> 3 000</w:t>
            </w:r>
          </w:p>
        </w:tc>
        <w:tc>
          <w:tcPr>
            <w:tcW w:w="1337" w:type="dxa"/>
            <w:gridSpan w:val="2"/>
          </w:tcPr>
          <w:p w14:paraId="66EB6C80" w14:textId="77777777" w:rsidR="00AE3CDF" w:rsidRPr="00F05C41" w:rsidRDefault="00AE3CDF" w:rsidP="00AE3C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</w:t>
            </w:r>
          </w:p>
          <w:p w14:paraId="70AE5A24" w14:textId="77777777" w:rsidR="006F3240" w:rsidRPr="00F05C41" w:rsidRDefault="00AE3CDF" w:rsidP="00AE3C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 xml:space="preserve"> 3 000</w:t>
            </w:r>
          </w:p>
        </w:tc>
        <w:tc>
          <w:tcPr>
            <w:tcW w:w="1337" w:type="dxa"/>
            <w:gridSpan w:val="2"/>
          </w:tcPr>
          <w:p w14:paraId="6BC509A4" w14:textId="77777777" w:rsidR="00AE3CDF" w:rsidRPr="00F05C41" w:rsidRDefault="00AE3CDF" w:rsidP="00AE3C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</w:t>
            </w:r>
          </w:p>
          <w:p w14:paraId="010FCE72" w14:textId="77777777" w:rsidR="006F3240" w:rsidRPr="00F05C41" w:rsidRDefault="00AE3CDF" w:rsidP="00AE3C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 xml:space="preserve"> 3 000</w:t>
            </w:r>
          </w:p>
        </w:tc>
        <w:tc>
          <w:tcPr>
            <w:tcW w:w="1343" w:type="dxa"/>
            <w:gridSpan w:val="2"/>
          </w:tcPr>
          <w:p w14:paraId="566F9440" w14:textId="77777777" w:rsidR="00AE3CDF" w:rsidRPr="00F05C41" w:rsidRDefault="00AE3CDF" w:rsidP="00AE3C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</w:t>
            </w:r>
          </w:p>
          <w:p w14:paraId="119734DE" w14:textId="77777777" w:rsidR="006F3240" w:rsidRPr="00F05C41" w:rsidRDefault="00AE3CDF" w:rsidP="00AE3C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 xml:space="preserve"> 3 000</w:t>
            </w:r>
          </w:p>
        </w:tc>
        <w:tc>
          <w:tcPr>
            <w:tcW w:w="1418" w:type="dxa"/>
            <w:gridSpan w:val="2"/>
          </w:tcPr>
          <w:p w14:paraId="70D3F0E0" w14:textId="77777777" w:rsidR="00AE3CDF" w:rsidRPr="00F05C41" w:rsidRDefault="00AE3CDF" w:rsidP="00AE3C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</w:t>
            </w:r>
          </w:p>
          <w:p w14:paraId="0DCCC57A" w14:textId="77777777" w:rsidR="006F3240" w:rsidRPr="00F05C41" w:rsidRDefault="00AE3CDF" w:rsidP="00AE3C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 xml:space="preserve"> 3 000</w:t>
            </w:r>
          </w:p>
        </w:tc>
        <w:tc>
          <w:tcPr>
            <w:tcW w:w="1080" w:type="dxa"/>
            <w:gridSpan w:val="2"/>
            <w:vMerge/>
          </w:tcPr>
          <w:p w14:paraId="03C095CB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67DD931B" w14:textId="77777777" w:rsidTr="00373546">
        <w:trPr>
          <w:gridAfter w:val="1"/>
          <w:wAfter w:w="8" w:type="dxa"/>
          <w:trHeight w:val="515"/>
        </w:trPr>
        <w:tc>
          <w:tcPr>
            <w:tcW w:w="534" w:type="dxa"/>
            <w:gridSpan w:val="2"/>
            <w:vMerge/>
          </w:tcPr>
          <w:p w14:paraId="292B57ED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ED8F3EA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4124986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C9B7AB7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14:paraId="63BF7A92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3CE26CE" w14:textId="77777777" w:rsidR="006F3240" w:rsidRPr="00216E37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Количество ядер процессора</w:t>
            </w:r>
          </w:p>
        </w:tc>
        <w:tc>
          <w:tcPr>
            <w:tcW w:w="1337" w:type="dxa"/>
          </w:tcPr>
          <w:p w14:paraId="56B378AA" w14:textId="77777777" w:rsidR="006F3240" w:rsidRPr="00F05C41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более 6</w:t>
            </w:r>
          </w:p>
        </w:tc>
        <w:tc>
          <w:tcPr>
            <w:tcW w:w="1337" w:type="dxa"/>
            <w:gridSpan w:val="3"/>
          </w:tcPr>
          <w:p w14:paraId="3E28E4B4" w14:textId="77777777" w:rsidR="006F3240" w:rsidRPr="00F05C41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более 6</w:t>
            </w:r>
          </w:p>
        </w:tc>
        <w:tc>
          <w:tcPr>
            <w:tcW w:w="1337" w:type="dxa"/>
            <w:gridSpan w:val="2"/>
          </w:tcPr>
          <w:p w14:paraId="41DAAA27" w14:textId="77777777" w:rsidR="006F3240" w:rsidRPr="00F05C41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более 6</w:t>
            </w:r>
          </w:p>
        </w:tc>
        <w:tc>
          <w:tcPr>
            <w:tcW w:w="1337" w:type="dxa"/>
            <w:gridSpan w:val="2"/>
          </w:tcPr>
          <w:p w14:paraId="7CBE6F0F" w14:textId="77777777" w:rsidR="006F3240" w:rsidRPr="00F05C41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более 6</w:t>
            </w:r>
          </w:p>
        </w:tc>
        <w:tc>
          <w:tcPr>
            <w:tcW w:w="1337" w:type="dxa"/>
            <w:gridSpan w:val="2"/>
          </w:tcPr>
          <w:p w14:paraId="30B78AEF" w14:textId="77777777" w:rsidR="006F3240" w:rsidRPr="00F05C41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более 6</w:t>
            </w:r>
          </w:p>
        </w:tc>
        <w:tc>
          <w:tcPr>
            <w:tcW w:w="1343" w:type="dxa"/>
            <w:gridSpan w:val="2"/>
          </w:tcPr>
          <w:p w14:paraId="0C59CFAA" w14:textId="77777777" w:rsidR="006F3240" w:rsidRPr="00F05C41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более 6</w:t>
            </w:r>
          </w:p>
        </w:tc>
        <w:tc>
          <w:tcPr>
            <w:tcW w:w="1418" w:type="dxa"/>
            <w:gridSpan w:val="2"/>
          </w:tcPr>
          <w:p w14:paraId="6C806241" w14:textId="77777777" w:rsidR="006F3240" w:rsidRPr="00F05C41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более 4</w:t>
            </w:r>
          </w:p>
        </w:tc>
        <w:tc>
          <w:tcPr>
            <w:tcW w:w="1080" w:type="dxa"/>
            <w:gridSpan w:val="2"/>
            <w:vMerge/>
          </w:tcPr>
          <w:p w14:paraId="14464BFB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26EAA718" w14:textId="77777777" w:rsidTr="00373546">
        <w:trPr>
          <w:gridAfter w:val="1"/>
          <w:wAfter w:w="8" w:type="dxa"/>
          <w:trHeight w:val="515"/>
        </w:trPr>
        <w:tc>
          <w:tcPr>
            <w:tcW w:w="534" w:type="dxa"/>
            <w:gridSpan w:val="2"/>
            <w:vMerge/>
          </w:tcPr>
          <w:p w14:paraId="3A61521E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2982489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1BE7B3A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38A49A4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918" w:type="dxa"/>
            <w:gridSpan w:val="2"/>
          </w:tcPr>
          <w:p w14:paraId="4B381628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мегабайт</w:t>
            </w:r>
          </w:p>
        </w:tc>
        <w:tc>
          <w:tcPr>
            <w:tcW w:w="1260" w:type="dxa"/>
          </w:tcPr>
          <w:p w14:paraId="41B6E6DB" w14:textId="77777777" w:rsidR="006F3240" w:rsidRPr="00216E37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337" w:type="dxa"/>
          </w:tcPr>
          <w:p w14:paraId="20C32FBC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 xml:space="preserve">Не </w:t>
            </w:r>
            <w:r w:rsidR="00AE3CDF" w:rsidRPr="00031F23">
              <w:rPr>
                <w:sz w:val="18"/>
                <w:szCs w:val="18"/>
              </w:rPr>
              <w:t>менее</w:t>
            </w:r>
          </w:p>
          <w:p w14:paraId="7B0B0068" w14:textId="77777777" w:rsidR="006F3240" w:rsidRPr="00031F23" w:rsidRDefault="001D0EB5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8</w:t>
            </w:r>
            <w:r w:rsidR="00AE3CDF" w:rsidRPr="00031F23">
              <w:rPr>
                <w:sz w:val="18"/>
                <w:szCs w:val="18"/>
              </w:rPr>
              <w:t xml:space="preserve"> Гб</w:t>
            </w:r>
          </w:p>
        </w:tc>
        <w:tc>
          <w:tcPr>
            <w:tcW w:w="1337" w:type="dxa"/>
            <w:gridSpan w:val="3"/>
          </w:tcPr>
          <w:p w14:paraId="701B9010" w14:textId="77777777" w:rsidR="00AE3CDF" w:rsidRPr="00031F23" w:rsidRDefault="00AE3CDF" w:rsidP="00AE3C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менее</w:t>
            </w:r>
          </w:p>
          <w:p w14:paraId="6C72A06F" w14:textId="77777777" w:rsidR="006F3240" w:rsidRPr="00031F23" w:rsidRDefault="001D0EB5" w:rsidP="00AE3C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8</w:t>
            </w:r>
            <w:r w:rsidR="00AE3CDF" w:rsidRPr="00031F23">
              <w:rPr>
                <w:sz w:val="18"/>
                <w:szCs w:val="18"/>
              </w:rPr>
              <w:t xml:space="preserve"> Гб</w:t>
            </w:r>
          </w:p>
        </w:tc>
        <w:tc>
          <w:tcPr>
            <w:tcW w:w="1337" w:type="dxa"/>
            <w:gridSpan w:val="2"/>
          </w:tcPr>
          <w:p w14:paraId="0481AE73" w14:textId="77777777" w:rsidR="00AE3CDF" w:rsidRPr="00031F23" w:rsidRDefault="00AE3CDF" w:rsidP="00AE3C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менее</w:t>
            </w:r>
          </w:p>
          <w:p w14:paraId="7E0E2972" w14:textId="77777777" w:rsidR="006F3240" w:rsidRPr="00031F23" w:rsidRDefault="001D0EB5" w:rsidP="00AE3C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8</w:t>
            </w:r>
            <w:r w:rsidR="00AE3CDF" w:rsidRPr="00031F23">
              <w:rPr>
                <w:sz w:val="18"/>
                <w:szCs w:val="18"/>
              </w:rPr>
              <w:t xml:space="preserve"> Гб</w:t>
            </w:r>
          </w:p>
        </w:tc>
        <w:tc>
          <w:tcPr>
            <w:tcW w:w="1337" w:type="dxa"/>
            <w:gridSpan w:val="2"/>
          </w:tcPr>
          <w:p w14:paraId="0058F90C" w14:textId="77777777" w:rsidR="00AE3CDF" w:rsidRPr="00031F23" w:rsidRDefault="00AE3CDF" w:rsidP="00AE3C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менее</w:t>
            </w:r>
          </w:p>
          <w:p w14:paraId="7056F3EF" w14:textId="77777777" w:rsidR="006F3240" w:rsidRPr="00031F23" w:rsidRDefault="001D0EB5" w:rsidP="00AE3C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8</w:t>
            </w:r>
            <w:r w:rsidR="00AE3CDF" w:rsidRPr="00031F23">
              <w:rPr>
                <w:sz w:val="18"/>
                <w:szCs w:val="18"/>
              </w:rPr>
              <w:t xml:space="preserve"> Гб</w:t>
            </w:r>
          </w:p>
        </w:tc>
        <w:tc>
          <w:tcPr>
            <w:tcW w:w="1337" w:type="dxa"/>
            <w:gridSpan w:val="2"/>
          </w:tcPr>
          <w:p w14:paraId="52D908F7" w14:textId="77777777" w:rsidR="00AE3CDF" w:rsidRPr="00031F23" w:rsidRDefault="00AE3CDF" w:rsidP="00AE3C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менее</w:t>
            </w:r>
          </w:p>
          <w:p w14:paraId="6B39DE98" w14:textId="77777777" w:rsidR="006F3240" w:rsidRPr="00031F23" w:rsidRDefault="001D0EB5" w:rsidP="00AE3C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8</w:t>
            </w:r>
            <w:r w:rsidR="00AE3CDF" w:rsidRPr="00031F23">
              <w:rPr>
                <w:sz w:val="18"/>
                <w:szCs w:val="18"/>
              </w:rPr>
              <w:t xml:space="preserve"> Гб</w:t>
            </w:r>
          </w:p>
        </w:tc>
        <w:tc>
          <w:tcPr>
            <w:tcW w:w="1343" w:type="dxa"/>
            <w:gridSpan w:val="2"/>
          </w:tcPr>
          <w:p w14:paraId="261D5885" w14:textId="77777777" w:rsidR="00AE3CDF" w:rsidRPr="00031F23" w:rsidRDefault="00AE3CDF" w:rsidP="00AE3C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менее</w:t>
            </w:r>
          </w:p>
          <w:p w14:paraId="4ED99DFD" w14:textId="77777777" w:rsidR="006F3240" w:rsidRPr="00031F23" w:rsidRDefault="001D0EB5" w:rsidP="00AE3C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8</w:t>
            </w:r>
            <w:r w:rsidR="00AE3CDF" w:rsidRPr="00031F23">
              <w:rPr>
                <w:sz w:val="18"/>
                <w:szCs w:val="18"/>
              </w:rPr>
              <w:t xml:space="preserve"> Гб</w:t>
            </w:r>
          </w:p>
        </w:tc>
        <w:tc>
          <w:tcPr>
            <w:tcW w:w="1418" w:type="dxa"/>
            <w:gridSpan w:val="2"/>
          </w:tcPr>
          <w:p w14:paraId="0D8ECB2E" w14:textId="77777777" w:rsidR="00AE3CDF" w:rsidRPr="00031F23" w:rsidRDefault="00AE3CDF" w:rsidP="00AE3C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менее</w:t>
            </w:r>
          </w:p>
          <w:p w14:paraId="3A155623" w14:textId="77777777" w:rsidR="006F3240" w:rsidRPr="00031F23" w:rsidRDefault="001D0EB5" w:rsidP="00AE3CD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031F23">
              <w:rPr>
                <w:sz w:val="18"/>
                <w:szCs w:val="18"/>
              </w:rPr>
              <w:t>8</w:t>
            </w:r>
            <w:r w:rsidR="00AE3CDF" w:rsidRPr="00031F23">
              <w:rPr>
                <w:sz w:val="18"/>
                <w:szCs w:val="18"/>
              </w:rPr>
              <w:t xml:space="preserve"> Гб</w:t>
            </w:r>
          </w:p>
        </w:tc>
        <w:tc>
          <w:tcPr>
            <w:tcW w:w="1080" w:type="dxa"/>
            <w:gridSpan w:val="2"/>
            <w:vMerge/>
          </w:tcPr>
          <w:p w14:paraId="5F965FEB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484E701C" w14:textId="77777777" w:rsidTr="00373546">
        <w:trPr>
          <w:gridAfter w:val="1"/>
          <w:wAfter w:w="8" w:type="dxa"/>
          <w:trHeight w:val="515"/>
        </w:trPr>
        <w:tc>
          <w:tcPr>
            <w:tcW w:w="534" w:type="dxa"/>
            <w:gridSpan w:val="2"/>
            <w:vMerge/>
          </w:tcPr>
          <w:p w14:paraId="13190CB4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30905B8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C2D43C0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F8D09C4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14:paraId="60BCAF6B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1A28898" w14:textId="77777777" w:rsidR="006F3240" w:rsidRPr="00216E37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Тип оперативной памяти</w:t>
            </w:r>
          </w:p>
        </w:tc>
        <w:tc>
          <w:tcPr>
            <w:tcW w:w="1337" w:type="dxa"/>
          </w:tcPr>
          <w:p w14:paraId="135EF834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  <w:lang w:val="en-US"/>
              </w:rPr>
              <w:t>DDR4</w:t>
            </w:r>
          </w:p>
        </w:tc>
        <w:tc>
          <w:tcPr>
            <w:tcW w:w="1337" w:type="dxa"/>
            <w:gridSpan w:val="3"/>
          </w:tcPr>
          <w:p w14:paraId="3D649338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  <w:lang w:val="en-US"/>
              </w:rPr>
              <w:t>DDR4</w:t>
            </w:r>
          </w:p>
        </w:tc>
        <w:tc>
          <w:tcPr>
            <w:tcW w:w="1337" w:type="dxa"/>
            <w:gridSpan w:val="2"/>
          </w:tcPr>
          <w:p w14:paraId="5670AB40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  <w:lang w:val="en-US"/>
              </w:rPr>
              <w:t>DDR4</w:t>
            </w:r>
          </w:p>
        </w:tc>
        <w:tc>
          <w:tcPr>
            <w:tcW w:w="1337" w:type="dxa"/>
            <w:gridSpan w:val="2"/>
          </w:tcPr>
          <w:p w14:paraId="3B66A345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  <w:lang w:val="en-US"/>
              </w:rPr>
              <w:t>DDR4</w:t>
            </w:r>
          </w:p>
        </w:tc>
        <w:tc>
          <w:tcPr>
            <w:tcW w:w="1337" w:type="dxa"/>
            <w:gridSpan w:val="2"/>
          </w:tcPr>
          <w:p w14:paraId="6B9272EB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  <w:lang w:val="en-US"/>
              </w:rPr>
              <w:t>DDR4</w:t>
            </w:r>
          </w:p>
        </w:tc>
        <w:tc>
          <w:tcPr>
            <w:tcW w:w="1343" w:type="dxa"/>
            <w:gridSpan w:val="2"/>
          </w:tcPr>
          <w:p w14:paraId="6C4F8DF1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  <w:lang w:val="en-US"/>
              </w:rPr>
              <w:t>DDR4</w:t>
            </w:r>
          </w:p>
        </w:tc>
        <w:tc>
          <w:tcPr>
            <w:tcW w:w="1418" w:type="dxa"/>
            <w:gridSpan w:val="2"/>
          </w:tcPr>
          <w:p w14:paraId="43053808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  <w:lang w:val="en-US"/>
              </w:rPr>
              <w:t>DDR4</w:t>
            </w:r>
          </w:p>
        </w:tc>
        <w:tc>
          <w:tcPr>
            <w:tcW w:w="1080" w:type="dxa"/>
            <w:gridSpan w:val="2"/>
            <w:vMerge/>
          </w:tcPr>
          <w:p w14:paraId="3A4370E2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7B6587DD" w14:textId="77777777" w:rsidTr="00373546">
        <w:trPr>
          <w:gridAfter w:val="1"/>
          <w:wAfter w:w="8" w:type="dxa"/>
          <w:trHeight w:val="515"/>
        </w:trPr>
        <w:tc>
          <w:tcPr>
            <w:tcW w:w="534" w:type="dxa"/>
            <w:gridSpan w:val="2"/>
            <w:vMerge/>
          </w:tcPr>
          <w:p w14:paraId="042FAC21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3EB2C2E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00AB168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544D4AD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918" w:type="dxa"/>
            <w:gridSpan w:val="2"/>
          </w:tcPr>
          <w:p w14:paraId="0C9FA7EC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мегабайт</w:t>
            </w:r>
          </w:p>
        </w:tc>
        <w:tc>
          <w:tcPr>
            <w:tcW w:w="1260" w:type="dxa"/>
          </w:tcPr>
          <w:p w14:paraId="63F9CF9D" w14:textId="77777777" w:rsidR="006F3240" w:rsidRPr="00216E37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216E37">
              <w:rPr>
                <w:sz w:val="18"/>
                <w:szCs w:val="18"/>
              </w:rPr>
              <w:t xml:space="preserve">Объем </w:t>
            </w:r>
            <w:r w:rsidRPr="00216E37">
              <w:rPr>
                <w:sz w:val="18"/>
                <w:szCs w:val="18"/>
                <w:lang w:val="en-US"/>
              </w:rPr>
              <w:t xml:space="preserve">HDD </w:t>
            </w:r>
            <w:r w:rsidRPr="00216E37">
              <w:rPr>
                <w:sz w:val="18"/>
                <w:szCs w:val="18"/>
              </w:rPr>
              <w:t>накопителя</w:t>
            </w:r>
          </w:p>
          <w:p w14:paraId="019EB3CC" w14:textId="77777777" w:rsidR="006F3240" w:rsidRPr="00216E37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37" w:type="dxa"/>
          </w:tcPr>
          <w:p w14:paraId="406452F4" w14:textId="77777777" w:rsidR="006F3240" w:rsidRPr="00031F23" w:rsidRDefault="00AE3CDF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менее</w:t>
            </w:r>
          </w:p>
          <w:p w14:paraId="63CF3D2C" w14:textId="77777777" w:rsidR="00AE3CDF" w:rsidRPr="00031F23" w:rsidRDefault="00AE3CDF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500 Гб</w:t>
            </w:r>
          </w:p>
        </w:tc>
        <w:tc>
          <w:tcPr>
            <w:tcW w:w="1337" w:type="dxa"/>
            <w:gridSpan w:val="3"/>
          </w:tcPr>
          <w:p w14:paraId="206AA0D2" w14:textId="77777777" w:rsidR="00512B30" w:rsidRPr="00031F23" w:rsidRDefault="00512B30" w:rsidP="00512B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менее</w:t>
            </w:r>
          </w:p>
          <w:p w14:paraId="35A857FB" w14:textId="77777777" w:rsidR="006F3240" w:rsidRPr="00031F23" w:rsidRDefault="00512B30" w:rsidP="00512B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500 Гб</w:t>
            </w:r>
          </w:p>
        </w:tc>
        <w:tc>
          <w:tcPr>
            <w:tcW w:w="1337" w:type="dxa"/>
            <w:gridSpan w:val="2"/>
          </w:tcPr>
          <w:p w14:paraId="1643FACC" w14:textId="77777777" w:rsidR="00512B30" w:rsidRPr="00031F23" w:rsidRDefault="00512B30" w:rsidP="00512B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менее</w:t>
            </w:r>
          </w:p>
          <w:p w14:paraId="48F929F1" w14:textId="77777777" w:rsidR="006F3240" w:rsidRPr="00031F23" w:rsidRDefault="00512B30" w:rsidP="00512B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500 Гб</w:t>
            </w:r>
          </w:p>
        </w:tc>
        <w:tc>
          <w:tcPr>
            <w:tcW w:w="1337" w:type="dxa"/>
            <w:gridSpan w:val="2"/>
          </w:tcPr>
          <w:p w14:paraId="19CAE77B" w14:textId="77777777" w:rsidR="00512B30" w:rsidRPr="00031F23" w:rsidRDefault="00512B30" w:rsidP="00512B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менее</w:t>
            </w:r>
          </w:p>
          <w:p w14:paraId="181F26DD" w14:textId="77777777" w:rsidR="006F3240" w:rsidRPr="00031F23" w:rsidRDefault="00512B30" w:rsidP="00512B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500 Гб</w:t>
            </w:r>
          </w:p>
        </w:tc>
        <w:tc>
          <w:tcPr>
            <w:tcW w:w="1337" w:type="dxa"/>
            <w:gridSpan w:val="2"/>
          </w:tcPr>
          <w:p w14:paraId="7E22A334" w14:textId="77777777" w:rsidR="00512B30" w:rsidRPr="00031F23" w:rsidRDefault="00512B30" w:rsidP="00512B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менее</w:t>
            </w:r>
          </w:p>
          <w:p w14:paraId="11DC0791" w14:textId="77777777" w:rsidR="006F3240" w:rsidRPr="00031F23" w:rsidRDefault="00512B30" w:rsidP="00512B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500 Гб</w:t>
            </w:r>
          </w:p>
        </w:tc>
        <w:tc>
          <w:tcPr>
            <w:tcW w:w="1343" w:type="dxa"/>
            <w:gridSpan w:val="2"/>
          </w:tcPr>
          <w:p w14:paraId="411AFAF3" w14:textId="77777777" w:rsidR="00512B30" w:rsidRPr="00031F23" w:rsidRDefault="00512B30" w:rsidP="00512B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менее</w:t>
            </w:r>
          </w:p>
          <w:p w14:paraId="431A1BBC" w14:textId="77777777" w:rsidR="006F3240" w:rsidRPr="00031F23" w:rsidRDefault="00512B30" w:rsidP="00512B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500 Гб</w:t>
            </w:r>
          </w:p>
        </w:tc>
        <w:tc>
          <w:tcPr>
            <w:tcW w:w="1418" w:type="dxa"/>
            <w:gridSpan w:val="2"/>
          </w:tcPr>
          <w:p w14:paraId="5BA6E4DF" w14:textId="77777777" w:rsidR="00512B30" w:rsidRPr="00031F23" w:rsidRDefault="00512B30" w:rsidP="00512B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менее</w:t>
            </w:r>
          </w:p>
          <w:p w14:paraId="2CA7163B" w14:textId="77777777" w:rsidR="006F3240" w:rsidRPr="00031F23" w:rsidRDefault="00512B30" w:rsidP="00512B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500 Гб</w:t>
            </w:r>
          </w:p>
        </w:tc>
        <w:tc>
          <w:tcPr>
            <w:tcW w:w="1080" w:type="dxa"/>
            <w:gridSpan w:val="2"/>
            <w:vMerge/>
          </w:tcPr>
          <w:p w14:paraId="210C9965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672CB78C" w14:textId="77777777" w:rsidTr="00373546">
        <w:trPr>
          <w:gridAfter w:val="1"/>
          <w:wAfter w:w="8" w:type="dxa"/>
          <w:trHeight w:val="515"/>
        </w:trPr>
        <w:tc>
          <w:tcPr>
            <w:tcW w:w="534" w:type="dxa"/>
            <w:gridSpan w:val="2"/>
            <w:vMerge/>
          </w:tcPr>
          <w:p w14:paraId="011A10C4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001DCD5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281C8F9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807C57D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14:paraId="2D2FF566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3E60B3F" w14:textId="77777777" w:rsidR="006F3240" w:rsidRPr="00216E37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216E37">
              <w:rPr>
                <w:sz w:val="18"/>
                <w:szCs w:val="18"/>
              </w:rPr>
              <w:t xml:space="preserve">Объем </w:t>
            </w:r>
            <w:r w:rsidRPr="00216E37">
              <w:rPr>
                <w:sz w:val="18"/>
                <w:szCs w:val="18"/>
                <w:lang w:val="en-US"/>
              </w:rPr>
              <w:t xml:space="preserve">SSD </w:t>
            </w:r>
            <w:r w:rsidRPr="00216E37">
              <w:rPr>
                <w:sz w:val="18"/>
                <w:szCs w:val="18"/>
              </w:rPr>
              <w:t>накопителя</w:t>
            </w:r>
          </w:p>
          <w:p w14:paraId="4B4A2469" w14:textId="77777777" w:rsidR="006F3240" w:rsidRPr="00216E37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14:paraId="7663B6A5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более</w:t>
            </w:r>
          </w:p>
          <w:p w14:paraId="6A62C45C" w14:textId="77777777" w:rsidR="006F3240" w:rsidRPr="00031F23" w:rsidRDefault="001D0EB5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10</w:t>
            </w:r>
            <w:r w:rsidR="00512B30" w:rsidRPr="00031F23">
              <w:rPr>
                <w:sz w:val="18"/>
                <w:szCs w:val="18"/>
              </w:rPr>
              <w:t>00 Гб</w:t>
            </w:r>
          </w:p>
        </w:tc>
        <w:tc>
          <w:tcPr>
            <w:tcW w:w="1337" w:type="dxa"/>
            <w:gridSpan w:val="3"/>
          </w:tcPr>
          <w:p w14:paraId="6A13F754" w14:textId="77777777" w:rsidR="001D0EB5" w:rsidRPr="00031F23" w:rsidRDefault="001D0EB5" w:rsidP="001D0E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более</w:t>
            </w:r>
          </w:p>
          <w:p w14:paraId="1B043FAA" w14:textId="77777777" w:rsidR="006F3240" w:rsidRPr="00031F23" w:rsidRDefault="001D0EB5" w:rsidP="00512B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10</w:t>
            </w:r>
            <w:r w:rsidR="00512B30" w:rsidRPr="00031F23">
              <w:rPr>
                <w:sz w:val="18"/>
                <w:szCs w:val="18"/>
              </w:rPr>
              <w:t>00 Гб</w:t>
            </w:r>
          </w:p>
        </w:tc>
        <w:tc>
          <w:tcPr>
            <w:tcW w:w="1337" w:type="dxa"/>
            <w:gridSpan w:val="2"/>
          </w:tcPr>
          <w:p w14:paraId="0D0B10B0" w14:textId="77777777" w:rsidR="001D0EB5" w:rsidRPr="00031F23" w:rsidRDefault="001D0EB5" w:rsidP="001D0E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более</w:t>
            </w:r>
          </w:p>
          <w:p w14:paraId="7C8BDEB0" w14:textId="77777777" w:rsidR="006F3240" w:rsidRPr="00031F23" w:rsidRDefault="001D0EB5" w:rsidP="001D0E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10</w:t>
            </w:r>
            <w:r w:rsidR="00512B30" w:rsidRPr="00031F23">
              <w:rPr>
                <w:sz w:val="18"/>
                <w:szCs w:val="18"/>
              </w:rPr>
              <w:t>00 Гб</w:t>
            </w:r>
          </w:p>
        </w:tc>
        <w:tc>
          <w:tcPr>
            <w:tcW w:w="1337" w:type="dxa"/>
            <w:gridSpan w:val="2"/>
          </w:tcPr>
          <w:p w14:paraId="1CEB1354" w14:textId="77777777" w:rsidR="001D0EB5" w:rsidRPr="00031F23" w:rsidRDefault="001D0EB5" w:rsidP="001D0E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более</w:t>
            </w:r>
          </w:p>
          <w:p w14:paraId="01514E11" w14:textId="77777777" w:rsidR="006F3240" w:rsidRPr="00031F23" w:rsidRDefault="001D0EB5" w:rsidP="00512B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10</w:t>
            </w:r>
            <w:r w:rsidR="00512B30" w:rsidRPr="00031F23">
              <w:rPr>
                <w:sz w:val="18"/>
                <w:szCs w:val="18"/>
              </w:rPr>
              <w:t>00 Гб</w:t>
            </w:r>
          </w:p>
        </w:tc>
        <w:tc>
          <w:tcPr>
            <w:tcW w:w="1337" w:type="dxa"/>
            <w:gridSpan w:val="2"/>
          </w:tcPr>
          <w:p w14:paraId="272C9FC5" w14:textId="77777777" w:rsidR="001D0EB5" w:rsidRPr="00031F23" w:rsidRDefault="001D0EB5" w:rsidP="001D0E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более</w:t>
            </w:r>
          </w:p>
          <w:p w14:paraId="75FA07E1" w14:textId="77777777" w:rsidR="006F3240" w:rsidRPr="00031F23" w:rsidRDefault="001D0EB5" w:rsidP="001D0E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10</w:t>
            </w:r>
            <w:r w:rsidR="00512B30" w:rsidRPr="00031F23">
              <w:rPr>
                <w:sz w:val="18"/>
                <w:szCs w:val="18"/>
              </w:rPr>
              <w:t>00 Гб</w:t>
            </w:r>
          </w:p>
        </w:tc>
        <w:tc>
          <w:tcPr>
            <w:tcW w:w="1343" w:type="dxa"/>
            <w:gridSpan w:val="2"/>
          </w:tcPr>
          <w:p w14:paraId="140D3ABD" w14:textId="77777777" w:rsidR="001D0EB5" w:rsidRPr="00031F23" w:rsidRDefault="001D0EB5" w:rsidP="001D0E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более</w:t>
            </w:r>
          </w:p>
          <w:p w14:paraId="5A93276C" w14:textId="77777777" w:rsidR="006F3240" w:rsidRPr="00031F23" w:rsidRDefault="001D0EB5" w:rsidP="001D0E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10</w:t>
            </w:r>
            <w:r w:rsidR="00512B30" w:rsidRPr="00031F23">
              <w:rPr>
                <w:sz w:val="18"/>
                <w:szCs w:val="18"/>
              </w:rPr>
              <w:t>00 Гб</w:t>
            </w:r>
          </w:p>
        </w:tc>
        <w:tc>
          <w:tcPr>
            <w:tcW w:w="1418" w:type="dxa"/>
            <w:gridSpan w:val="2"/>
          </w:tcPr>
          <w:p w14:paraId="5A5C2E01" w14:textId="77777777" w:rsidR="001D0EB5" w:rsidRPr="00031F23" w:rsidRDefault="001D0EB5" w:rsidP="001D0E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более</w:t>
            </w:r>
          </w:p>
          <w:p w14:paraId="1D5DB90D" w14:textId="77777777" w:rsidR="006F3240" w:rsidRPr="00031F23" w:rsidRDefault="001D0EB5" w:rsidP="001D0E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10</w:t>
            </w:r>
            <w:r w:rsidR="00512B30" w:rsidRPr="00031F23">
              <w:rPr>
                <w:sz w:val="18"/>
                <w:szCs w:val="18"/>
              </w:rPr>
              <w:t>00 Гб</w:t>
            </w:r>
          </w:p>
        </w:tc>
        <w:tc>
          <w:tcPr>
            <w:tcW w:w="1080" w:type="dxa"/>
            <w:gridSpan w:val="2"/>
            <w:vMerge/>
          </w:tcPr>
          <w:p w14:paraId="2F90F5A6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3C77306C" w14:textId="77777777" w:rsidTr="00373546">
        <w:trPr>
          <w:gridAfter w:val="1"/>
          <w:wAfter w:w="8" w:type="dxa"/>
          <w:trHeight w:val="515"/>
        </w:trPr>
        <w:tc>
          <w:tcPr>
            <w:tcW w:w="534" w:type="dxa"/>
            <w:gridSpan w:val="2"/>
            <w:vMerge/>
          </w:tcPr>
          <w:p w14:paraId="398A5252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A84F32D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971C197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C1C9932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14:paraId="402DD6C0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9945772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1337" w:type="dxa"/>
          </w:tcPr>
          <w:p w14:paraId="0AEB8623" w14:textId="77777777" w:rsidR="006F3240" w:rsidRPr="007D266F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66F">
              <w:rPr>
                <w:sz w:val="18"/>
                <w:szCs w:val="18"/>
              </w:rPr>
              <w:t>Возможные значения: HDD, SSD</w:t>
            </w:r>
          </w:p>
        </w:tc>
        <w:tc>
          <w:tcPr>
            <w:tcW w:w="1337" w:type="dxa"/>
            <w:gridSpan w:val="3"/>
          </w:tcPr>
          <w:p w14:paraId="08859867" w14:textId="77777777" w:rsidR="006F3240" w:rsidRPr="007D266F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66F">
              <w:rPr>
                <w:sz w:val="18"/>
                <w:szCs w:val="18"/>
              </w:rPr>
              <w:t>Возможные значения: HDD, SSD</w:t>
            </w:r>
          </w:p>
        </w:tc>
        <w:tc>
          <w:tcPr>
            <w:tcW w:w="1337" w:type="dxa"/>
            <w:gridSpan w:val="2"/>
          </w:tcPr>
          <w:p w14:paraId="083456ED" w14:textId="77777777" w:rsidR="006F3240" w:rsidRPr="007D266F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66F">
              <w:rPr>
                <w:sz w:val="18"/>
                <w:szCs w:val="18"/>
              </w:rPr>
              <w:t>Возможные значения: HDD, SSD</w:t>
            </w:r>
          </w:p>
        </w:tc>
        <w:tc>
          <w:tcPr>
            <w:tcW w:w="1337" w:type="dxa"/>
            <w:gridSpan w:val="2"/>
          </w:tcPr>
          <w:p w14:paraId="5AF77BB7" w14:textId="77777777" w:rsidR="006F3240" w:rsidRPr="007D266F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66F">
              <w:rPr>
                <w:sz w:val="18"/>
                <w:szCs w:val="18"/>
              </w:rPr>
              <w:t>Возможные значения: HDD, SSD</w:t>
            </w:r>
          </w:p>
        </w:tc>
        <w:tc>
          <w:tcPr>
            <w:tcW w:w="1337" w:type="dxa"/>
            <w:gridSpan w:val="2"/>
          </w:tcPr>
          <w:p w14:paraId="63520F78" w14:textId="77777777" w:rsidR="006F3240" w:rsidRPr="007D266F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66F">
              <w:rPr>
                <w:sz w:val="18"/>
                <w:szCs w:val="18"/>
              </w:rPr>
              <w:t>Возможные значения: HDD, SSD</w:t>
            </w:r>
          </w:p>
        </w:tc>
        <w:tc>
          <w:tcPr>
            <w:tcW w:w="1343" w:type="dxa"/>
            <w:gridSpan w:val="2"/>
          </w:tcPr>
          <w:p w14:paraId="5E284F53" w14:textId="77777777" w:rsidR="006F3240" w:rsidRPr="007D266F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66F">
              <w:rPr>
                <w:sz w:val="18"/>
                <w:szCs w:val="18"/>
              </w:rPr>
              <w:t>Возможные значения: HDD, SSD</w:t>
            </w:r>
          </w:p>
        </w:tc>
        <w:tc>
          <w:tcPr>
            <w:tcW w:w="1418" w:type="dxa"/>
            <w:gridSpan w:val="2"/>
          </w:tcPr>
          <w:p w14:paraId="4B781019" w14:textId="77777777" w:rsidR="006F3240" w:rsidRPr="007D266F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66F">
              <w:rPr>
                <w:sz w:val="18"/>
                <w:szCs w:val="18"/>
              </w:rPr>
              <w:t>Возможные значения: HDD, SSD</w:t>
            </w:r>
          </w:p>
        </w:tc>
        <w:tc>
          <w:tcPr>
            <w:tcW w:w="1080" w:type="dxa"/>
            <w:gridSpan w:val="2"/>
            <w:vMerge/>
          </w:tcPr>
          <w:p w14:paraId="580E6CF7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DC4AE1" w14:paraId="48847CDB" w14:textId="77777777" w:rsidTr="00373546">
        <w:trPr>
          <w:gridAfter w:val="1"/>
          <w:wAfter w:w="8" w:type="dxa"/>
          <w:trHeight w:val="515"/>
        </w:trPr>
        <w:tc>
          <w:tcPr>
            <w:tcW w:w="534" w:type="dxa"/>
            <w:gridSpan w:val="2"/>
            <w:vMerge/>
          </w:tcPr>
          <w:p w14:paraId="43898044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D0A932A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9BC594B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9BA846F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14:paraId="03778FA3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CCE16B1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337" w:type="dxa"/>
          </w:tcPr>
          <w:p w14:paraId="294939CD" w14:textId="77777777" w:rsidR="006F3240" w:rsidRPr="007D266F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proofErr w:type="spellStart"/>
            <w:r w:rsidRPr="007D266F">
              <w:rPr>
                <w:sz w:val="18"/>
                <w:szCs w:val="18"/>
              </w:rPr>
              <w:t>Поддерживаемыестандарты</w:t>
            </w:r>
            <w:proofErr w:type="spellEnd"/>
            <w:r w:rsidRPr="007D266F">
              <w:rPr>
                <w:sz w:val="18"/>
                <w:szCs w:val="18"/>
                <w:lang w:val="en-US"/>
              </w:rPr>
              <w:t xml:space="preserve">: DVD-ROM, DVD-Video, CD-ROM (mode1/mode2), CD-ROM A, CD-I, CD-DA, Audio CD, CD E </w:t>
            </w:r>
            <w:proofErr w:type="spellStart"/>
            <w:r w:rsidRPr="007D266F">
              <w:rPr>
                <w:sz w:val="18"/>
                <w:szCs w:val="18"/>
                <w:lang w:val="en-US"/>
              </w:rPr>
              <w:t>tra</w:t>
            </w:r>
            <w:proofErr w:type="spellEnd"/>
            <w:r w:rsidRPr="007D266F">
              <w:rPr>
                <w:sz w:val="18"/>
                <w:szCs w:val="18"/>
                <w:lang w:val="en-US"/>
              </w:rPr>
              <w:t>, CD-TE T, Photo CD, Video CD</w:t>
            </w:r>
          </w:p>
        </w:tc>
        <w:tc>
          <w:tcPr>
            <w:tcW w:w="1337" w:type="dxa"/>
            <w:gridSpan w:val="3"/>
          </w:tcPr>
          <w:p w14:paraId="793B3B78" w14:textId="77777777" w:rsidR="006F3240" w:rsidRPr="007D266F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proofErr w:type="spellStart"/>
            <w:r w:rsidRPr="007D266F">
              <w:rPr>
                <w:sz w:val="18"/>
                <w:szCs w:val="18"/>
              </w:rPr>
              <w:t>Поддерживаемыестандарты</w:t>
            </w:r>
            <w:proofErr w:type="spellEnd"/>
            <w:r w:rsidRPr="007D266F">
              <w:rPr>
                <w:sz w:val="18"/>
                <w:szCs w:val="18"/>
                <w:lang w:val="en-US"/>
              </w:rPr>
              <w:t xml:space="preserve">: DVD-ROM, DVD-Video, CD-ROM (mode1/mode2), CD-ROM A, CD-I, CD-DA, Audio CD, CD E </w:t>
            </w:r>
            <w:proofErr w:type="spellStart"/>
            <w:r w:rsidRPr="007D266F">
              <w:rPr>
                <w:sz w:val="18"/>
                <w:szCs w:val="18"/>
                <w:lang w:val="en-US"/>
              </w:rPr>
              <w:t>tra</w:t>
            </w:r>
            <w:proofErr w:type="spellEnd"/>
            <w:r w:rsidRPr="007D266F">
              <w:rPr>
                <w:sz w:val="18"/>
                <w:szCs w:val="18"/>
                <w:lang w:val="en-US"/>
              </w:rPr>
              <w:t>, CD-TE T, Photo CD, Video CD</w:t>
            </w:r>
          </w:p>
        </w:tc>
        <w:tc>
          <w:tcPr>
            <w:tcW w:w="1337" w:type="dxa"/>
            <w:gridSpan w:val="2"/>
          </w:tcPr>
          <w:p w14:paraId="70656E2A" w14:textId="77777777" w:rsidR="006F3240" w:rsidRPr="007D266F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proofErr w:type="spellStart"/>
            <w:r w:rsidRPr="007D266F">
              <w:rPr>
                <w:sz w:val="18"/>
                <w:szCs w:val="18"/>
              </w:rPr>
              <w:t>Поддерживаемыестандарты</w:t>
            </w:r>
            <w:proofErr w:type="spellEnd"/>
            <w:r w:rsidRPr="007D266F">
              <w:rPr>
                <w:sz w:val="18"/>
                <w:szCs w:val="18"/>
                <w:lang w:val="en-US"/>
              </w:rPr>
              <w:t xml:space="preserve">: DVD-ROM, DVD-Video, CD-ROM (mode1/mode2), CD-ROM A, CD-I, CD-DA, Audio CD, CD E </w:t>
            </w:r>
            <w:proofErr w:type="spellStart"/>
            <w:r w:rsidRPr="007D266F">
              <w:rPr>
                <w:sz w:val="18"/>
                <w:szCs w:val="18"/>
                <w:lang w:val="en-US"/>
              </w:rPr>
              <w:t>tra</w:t>
            </w:r>
            <w:proofErr w:type="spellEnd"/>
            <w:r w:rsidRPr="007D266F">
              <w:rPr>
                <w:sz w:val="18"/>
                <w:szCs w:val="18"/>
                <w:lang w:val="en-US"/>
              </w:rPr>
              <w:t>, CD-TE T, Photo CD, Video CD</w:t>
            </w:r>
          </w:p>
        </w:tc>
        <w:tc>
          <w:tcPr>
            <w:tcW w:w="1337" w:type="dxa"/>
            <w:gridSpan w:val="2"/>
          </w:tcPr>
          <w:p w14:paraId="7E403FF5" w14:textId="77777777" w:rsidR="006F3240" w:rsidRPr="007D266F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proofErr w:type="spellStart"/>
            <w:r w:rsidRPr="007D266F">
              <w:rPr>
                <w:sz w:val="18"/>
                <w:szCs w:val="18"/>
              </w:rPr>
              <w:t>Поддерживаемыестандарты</w:t>
            </w:r>
            <w:proofErr w:type="spellEnd"/>
            <w:r w:rsidRPr="007D266F">
              <w:rPr>
                <w:sz w:val="18"/>
                <w:szCs w:val="18"/>
                <w:lang w:val="en-US"/>
              </w:rPr>
              <w:t xml:space="preserve">: DVD-ROM, DVD-Video, CD-ROM (mode1/mode2), CD-ROM A, CD-I, CD-DA, Audio CD, CD E </w:t>
            </w:r>
            <w:proofErr w:type="spellStart"/>
            <w:r w:rsidRPr="007D266F">
              <w:rPr>
                <w:sz w:val="18"/>
                <w:szCs w:val="18"/>
                <w:lang w:val="en-US"/>
              </w:rPr>
              <w:t>tra</w:t>
            </w:r>
            <w:proofErr w:type="spellEnd"/>
            <w:r w:rsidRPr="007D266F">
              <w:rPr>
                <w:sz w:val="18"/>
                <w:szCs w:val="18"/>
                <w:lang w:val="en-US"/>
              </w:rPr>
              <w:t>, CD-TE T, Photo CD, Video CD</w:t>
            </w:r>
          </w:p>
        </w:tc>
        <w:tc>
          <w:tcPr>
            <w:tcW w:w="1337" w:type="dxa"/>
            <w:gridSpan w:val="2"/>
          </w:tcPr>
          <w:p w14:paraId="01E2A034" w14:textId="77777777" w:rsidR="006F3240" w:rsidRPr="007D266F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proofErr w:type="spellStart"/>
            <w:r w:rsidRPr="007D266F">
              <w:rPr>
                <w:sz w:val="18"/>
                <w:szCs w:val="18"/>
              </w:rPr>
              <w:t>Поддерживаемыестандарты</w:t>
            </w:r>
            <w:proofErr w:type="spellEnd"/>
            <w:r w:rsidRPr="007D266F">
              <w:rPr>
                <w:sz w:val="18"/>
                <w:szCs w:val="18"/>
                <w:lang w:val="en-US"/>
              </w:rPr>
              <w:t xml:space="preserve">: DVD-ROM, DVD-Video, CD-ROM (mode1/mode2), CD-ROM A, CD-I, CD-DA, Audio CD, CD E </w:t>
            </w:r>
            <w:proofErr w:type="spellStart"/>
            <w:r w:rsidRPr="007D266F">
              <w:rPr>
                <w:sz w:val="18"/>
                <w:szCs w:val="18"/>
                <w:lang w:val="en-US"/>
              </w:rPr>
              <w:t>tra</w:t>
            </w:r>
            <w:proofErr w:type="spellEnd"/>
            <w:r w:rsidRPr="007D266F">
              <w:rPr>
                <w:sz w:val="18"/>
                <w:szCs w:val="18"/>
                <w:lang w:val="en-US"/>
              </w:rPr>
              <w:t>, CD-TE T, Photo CD, Video CD</w:t>
            </w:r>
          </w:p>
        </w:tc>
        <w:tc>
          <w:tcPr>
            <w:tcW w:w="1343" w:type="dxa"/>
            <w:gridSpan w:val="2"/>
          </w:tcPr>
          <w:p w14:paraId="6E28AAA7" w14:textId="77777777" w:rsidR="006F3240" w:rsidRPr="007D266F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proofErr w:type="spellStart"/>
            <w:r w:rsidRPr="007D266F">
              <w:rPr>
                <w:sz w:val="18"/>
                <w:szCs w:val="18"/>
              </w:rPr>
              <w:t>Поддерживаемыестандарты</w:t>
            </w:r>
            <w:proofErr w:type="spellEnd"/>
            <w:r w:rsidRPr="007D266F">
              <w:rPr>
                <w:sz w:val="18"/>
                <w:szCs w:val="18"/>
                <w:lang w:val="en-US"/>
              </w:rPr>
              <w:t xml:space="preserve">: DVD-ROM, DVD-Video, CD-ROM (mode1/mode2), CD-ROM A, CD-I, CD-DA, Audio CD, CD E </w:t>
            </w:r>
            <w:proofErr w:type="spellStart"/>
            <w:r w:rsidRPr="007D266F">
              <w:rPr>
                <w:sz w:val="18"/>
                <w:szCs w:val="18"/>
                <w:lang w:val="en-US"/>
              </w:rPr>
              <w:t>tra</w:t>
            </w:r>
            <w:proofErr w:type="spellEnd"/>
            <w:r w:rsidRPr="007D266F">
              <w:rPr>
                <w:sz w:val="18"/>
                <w:szCs w:val="18"/>
                <w:lang w:val="en-US"/>
              </w:rPr>
              <w:t>, CD-TE T, Photo CD, Video CD</w:t>
            </w:r>
          </w:p>
        </w:tc>
        <w:tc>
          <w:tcPr>
            <w:tcW w:w="1418" w:type="dxa"/>
            <w:gridSpan w:val="2"/>
          </w:tcPr>
          <w:p w14:paraId="2927B89D" w14:textId="77777777" w:rsidR="006F3240" w:rsidRPr="007D266F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proofErr w:type="spellStart"/>
            <w:r w:rsidRPr="007D266F">
              <w:rPr>
                <w:sz w:val="18"/>
                <w:szCs w:val="18"/>
              </w:rPr>
              <w:t>Поддерживаемыестандарты</w:t>
            </w:r>
            <w:proofErr w:type="spellEnd"/>
            <w:r w:rsidRPr="007D266F">
              <w:rPr>
                <w:sz w:val="18"/>
                <w:szCs w:val="18"/>
                <w:lang w:val="en-US"/>
              </w:rPr>
              <w:t xml:space="preserve">: DVD-ROM, DVD-Video, CD-ROM (mode1/mode2), CD-ROM A, CD-I, CD-DA, Audio CD, CD E </w:t>
            </w:r>
            <w:proofErr w:type="spellStart"/>
            <w:r w:rsidRPr="007D266F">
              <w:rPr>
                <w:sz w:val="18"/>
                <w:szCs w:val="18"/>
                <w:lang w:val="en-US"/>
              </w:rPr>
              <w:t>tra</w:t>
            </w:r>
            <w:proofErr w:type="spellEnd"/>
            <w:r w:rsidRPr="007D266F">
              <w:rPr>
                <w:sz w:val="18"/>
                <w:szCs w:val="18"/>
                <w:lang w:val="en-US"/>
              </w:rPr>
              <w:t>, CD-TE T, Photo CD, Video CD</w:t>
            </w:r>
          </w:p>
        </w:tc>
        <w:tc>
          <w:tcPr>
            <w:tcW w:w="1080" w:type="dxa"/>
            <w:gridSpan w:val="2"/>
            <w:vMerge/>
          </w:tcPr>
          <w:p w14:paraId="73E237D3" w14:textId="77777777" w:rsidR="006F3240" w:rsidRPr="007D266F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</w:tr>
      <w:tr w:rsidR="006F3240" w:rsidRPr="007D266F" w14:paraId="246F9A09" w14:textId="77777777" w:rsidTr="00373546">
        <w:trPr>
          <w:gridAfter w:val="1"/>
          <w:wAfter w:w="8" w:type="dxa"/>
          <w:trHeight w:val="515"/>
        </w:trPr>
        <w:tc>
          <w:tcPr>
            <w:tcW w:w="534" w:type="dxa"/>
            <w:gridSpan w:val="2"/>
            <w:vMerge/>
          </w:tcPr>
          <w:p w14:paraId="1DB6CA48" w14:textId="77777777" w:rsidR="006F3240" w:rsidRPr="007D266F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</w:tcPr>
          <w:p w14:paraId="087AF524" w14:textId="77777777" w:rsidR="006F3240" w:rsidRPr="007D266F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</w:tcPr>
          <w:p w14:paraId="701B1667" w14:textId="77777777" w:rsidR="006F3240" w:rsidRPr="007D266F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14:paraId="5A3773B0" w14:textId="77777777" w:rsidR="006F3240" w:rsidRPr="007D266F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18" w:type="dxa"/>
            <w:gridSpan w:val="2"/>
          </w:tcPr>
          <w:p w14:paraId="1C5E13F6" w14:textId="77777777" w:rsidR="006F3240" w:rsidRPr="007D266F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14:paraId="603082DB" w14:textId="77777777" w:rsidR="006F3240" w:rsidRPr="00151F37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51F37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337" w:type="dxa"/>
          </w:tcPr>
          <w:p w14:paraId="4018F821" w14:textId="77777777" w:rsidR="006F3240" w:rsidRPr="00151F37" w:rsidRDefault="006F3240" w:rsidP="001D48E6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151F37">
              <w:rPr>
                <w:rFonts w:ascii="Times New Roman" w:hAnsi="Times New Roman"/>
                <w:sz w:val="18"/>
                <w:szCs w:val="18"/>
              </w:rPr>
              <w:t>Возможные значения: дискретный, встроенный</w:t>
            </w:r>
          </w:p>
        </w:tc>
        <w:tc>
          <w:tcPr>
            <w:tcW w:w="1337" w:type="dxa"/>
            <w:gridSpan w:val="3"/>
          </w:tcPr>
          <w:p w14:paraId="18F3EB66" w14:textId="77777777" w:rsidR="006F3240" w:rsidRPr="00151F37" w:rsidRDefault="006F3240" w:rsidP="001D48E6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151F37">
              <w:rPr>
                <w:rFonts w:ascii="Times New Roman" w:hAnsi="Times New Roman"/>
                <w:sz w:val="18"/>
                <w:szCs w:val="18"/>
              </w:rPr>
              <w:t>Возможные значения: дискретный, встроенный</w:t>
            </w:r>
          </w:p>
        </w:tc>
        <w:tc>
          <w:tcPr>
            <w:tcW w:w="1337" w:type="dxa"/>
            <w:gridSpan w:val="2"/>
          </w:tcPr>
          <w:p w14:paraId="609A60A0" w14:textId="77777777" w:rsidR="006F3240" w:rsidRPr="00151F37" w:rsidRDefault="006F3240" w:rsidP="001D48E6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151F37">
              <w:rPr>
                <w:rFonts w:ascii="Times New Roman" w:hAnsi="Times New Roman"/>
                <w:sz w:val="18"/>
                <w:szCs w:val="18"/>
              </w:rPr>
              <w:t>Возможные значения: дискретный, встроенный</w:t>
            </w:r>
          </w:p>
        </w:tc>
        <w:tc>
          <w:tcPr>
            <w:tcW w:w="1337" w:type="dxa"/>
            <w:gridSpan w:val="2"/>
          </w:tcPr>
          <w:p w14:paraId="1D79B949" w14:textId="77777777" w:rsidR="006F3240" w:rsidRPr="00151F37" w:rsidRDefault="006F3240" w:rsidP="001D48E6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151F37">
              <w:rPr>
                <w:rFonts w:ascii="Times New Roman" w:hAnsi="Times New Roman"/>
                <w:sz w:val="18"/>
                <w:szCs w:val="18"/>
              </w:rPr>
              <w:t>Возможные значения: дискретный, встроенный</w:t>
            </w:r>
          </w:p>
        </w:tc>
        <w:tc>
          <w:tcPr>
            <w:tcW w:w="1337" w:type="dxa"/>
            <w:gridSpan w:val="2"/>
          </w:tcPr>
          <w:p w14:paraId="61C5F338" w14:textId="77777777" w:rsidR="006F3240" w:rsidRPr="00151F37" w:rsidRDefault="006F3240" w:rsidP="001D48E6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151F37">
              <w:rPr>
                <w:rFonts w:ascii="Times New Roman" w:hAnsi="Times New Roman"/>
                <w:sz w:val="18"/>
                <w:szCs w:val="18"/>
              </w:rPr>
              <w:t>Возможные значения: дискретный, встроенный</w:t>
            </w:r>
          </w:p>
        </w:tc>
        <w:tc>
          <w:tcPr>
            <w:tcW w:w="1343" w:type="dxa"/>
            <w:gridSpan w:val="2"/>
          </w:tcPr>
          <w:p w14:paraId="0210930C" w14:textId="77777777" w:rsidR="006F3240" w:rsidRPr="00151F37" w:rsidRDefault="006F3240" w:rsidP="001D48E6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151F37">
              <w:rPr>
                <w:rFonts w:ascii="Times New Roman" w:hAnsi="Times New Roman"/>
                <w:sz w:val="18"/>
                <w:szCs w:val="18"/>
              </w:rPr>
              <w:t>Возможные значения: дискретный, встроенный</w:t>
            </w:r>
          </w:p>
        </w:tc>
        <w:tc>
          <w:tcPr>
            <w:tcW w:w="1418" w:type="dxa"/>
            <w:gridSpan w:val="2"/>
          </w:tcPr>
          <w:p w14:paraId="50E5F5D2" w14:textId="77777777" w:rsidR="006F3240" w:rsidRPr="00151F37" w:rsidRDefault="006F3240" w:rsidP="001D48E6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151F37">
              <w:rPr>
                <w:rFonts w:ascii="Times New Roman" w:hAnsi="Times New Roman"/>
                <w:sz w:val="18"/>
                <w:szCs w:val="18"/>
              </w:rPr>
              <w:t xml:space="preserve">Возможные значения: </w:t>
            </w:r>
            <w:r>
              <w:rPr>
                <w:rFonts w:ascii="Times New Roman" w:hAnsi="Times New Roman"/>
                <w:sz w:val="18"/>
                <w:szCs w:val="18"/>
              </w:rPr>
              <w:t>встроенный</w:t>
            </w:r>
            <w:r w:rsidRPr="00151F3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gridSpan w:val="2"/>
            <w:vMerge/>
          </w:tcPr>
          <w:p w14:paraId="2114578E" w14:textId="77777777" w:rsidR="006F3240" w:rsidRPr="007D266F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</w:tr>
      <w:tr w:rsidR="006F3240" w:rsidRPr="007D266F" w14:paraId="6AACD9BD" w14:textId="77777777" w:rsidTr="00373546">
        <w:trPr>
          <w:gridAfter w:val="1"/>
          <w:wAfter w:w="8" w:type="dxa"/>
          <w:trHeight w:val="515"/>
        </w:trPr>
        <w:tc>
          <w:tcPr>
            <w:tcW w:w="534" w:type="dxa"/>
            <w:gridSpan w:val="2"/>
            <w:vMerge/>
          </w:tcPr>
          <w:p w14:paraId="68750EA1" w14:textId="77777777" w:rsidR="006F3240" w:rsidRPr="007D266F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</w:tcPr>
          <w:p w14:paraId="6DBF1BA4" w14:textId="77777777" w:rsidR="006F3240" w:rsidRPr="007D266F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</w:tcPr>
          <w:p w14:paraId="579444A8" w14:textId="77777777" w:rsidR="006F3240" w:rsidRPr="007D266F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14:paraId="6E1AD864" w14:textId="77777777" w:rsidR="006F3240" w:rsidRPr="007D266F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18" w:type="dxa"/>
            <w:gridSpan w:val="2"/>
          </w:tcPr>
          <w:p w14:paraId="16EC5BBB" w14:textId="77777777" w:rsidR="006F3240" w:rsidRPr="007D266F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14:paraId="0487E1E4" w14:textId="77777777" w:rsidR="006F3240" w:rsidRPr="007D266F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337" w:type="dxa"/>
          </w:tcPr>
          <w:p w14:paraId="6BF189D8" w14:textId="77777777" w:rsidR="006F3240" w:rsidRPr="007D266F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66F">
              <w:rPr>
                <w:sz w:val="18"/>
                <w:szCs w:val="18"/>
              </w:rPr>
              <w:t>Предельное значение - 64-разрядная версия, редакция профессиональная</w:t>
            </w:r>
          </w:p>
        </w:tc>
        <w:tc>
          <w:tcPr>
            <w:tcW w:w="1337" w:type="dxa"/>
            <w:gridSpan w:val="3"/>
          </w:tcPr>
          <w:p w14:paraId="2C420F24" w14:textId="77777777" w:rsidR="006F3240" w:rsidRPr="007D266F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66F">
              <w:rPr>
                <w:sz w:val="18"/>
                <w:szCs w:val="18"/>
              </w:rPr>
              <w:t>Предельное значение - 64-разрядная версия, редакция профессиональная</w:t>
            </w:r>
          </w:p>
        </w:tc>
        <w:tc>
          <w:tcPr>
            <w:tcW w:w="1337" w:type="dxa"/>
            <w:gridSpan w:val="2"/>
          </w:tcPr>
          <w:p w14:paraId="7D4BB2AA" w14:textId="77777777" w:rsidR="006F3240" w:rsidRPr="007D266F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66F">
              <w:rPr>
                <w:sz w:val="18"/>
                <w:szCs w:val="18"/>
              </w:rPr>
              <w:t>Предельное значение - 64-разрядная версия, редакция профессиональная</w:t>
            </w:r>
          </w:p>
        </w:tc>
        <w:tc>
          <w:tcPr>
            <w:tcW w:w="1337" w:type="dxa"/>
            <w:gridSpan w:val="2"/>
          </w:tcPr>
          <w:p w14:paraId="5C1214C0" w14:textId="77777777" w:rsidR="006F3240" w:rsidRPr="007D266F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66F">
              <w:rPr>
                <w:sz w:val="18"/>
                <w:szCs w:val="18"/>
              </w:rPr>
              <w:t>Предельное значение - 64-разрядная версия, редакция профессиональная</w:t>
            </w:r>
          </w:p>
        </w:tc>
        <w:tc>
          <w:tcPr>
            <w:tcW w:w="1337" w:type="dxa"/>
            <w:gridSpan w:val="2"/>
          </w:tcPr>
          <w:p w14:paraId="3CB2E04B" w14:textId="77777777" w:rsidR="006F3240" w:rsidRPr="007D266F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66F">
              <w:rPr>
                <w:sz w:val="18"/>
                <w:szCs w:val="18"/>
              </w:rPr>
              <w:t>Предельное значение - 64-разрядная версия, редакция профессиональная</w:t>
            </w:r>
          </w:p>
        </w:tc>
        <w:tc>
          <w:tcPr>
            <w:tcW w:w="1343" w:type="dxa"/>
            <w:gridSpan w:val="2"/>
          </w:tcPr>
          <w:p w14:paraId="35536F38" w14:textId="77777777" w:rsidR="006F3240" w:rsidRPr="007D266F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66F">
              <w:rPr>
                <w:sz w:val="18"/>
                <w:szCs w:val="18"/>
              </w:rPr>
              <w:t>Предельное значение - 64-разрядная версия, редакция профессиональная</w:t>
            </w:r>
          </w:p>
        </w:tc>
        <w:tc>
          <w:tcPr>
            <w:tcW w:w="1418" w:type="dxa"/>
            <w:gridSpan w:val="2"/>
          </w:tcPr>
          <w:p w14:paraId="5CDE863E" w14:textId="77777777" w:rsidR="006F3240" w:rsidRPr="007D266F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66F">
              <w:rPr>
                <w:sz w:val="18"/>
                <w:szCs w:val="18"/>
              </w:rPr>
              <w:t>Предельное значение - 64-разрядная версия, редакция профессиональная</w:t>
            </w:r>
          </w:p>
        </w:tc>
        <w:tc>
          <w:tcPr>
            <w:tcW w:w="1080" w:type="dxa"/>
            <w:gridSpan w:val="2"/>
            <w:vMerge/>
          </w:tcPr>
          <w:p w14:paraId="5FD0DCA0" w14:textId="77777777" w:rsidR="006F3240" w:rsidRPr="007D266F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7D266F" w14:paraId="0EBAD5F9" w14:textId="77777777" w:rsidTr="00373546">
        <w:trPr>
          <w:gridAfter w:val="1"/>
          <w:wAfter w:w="8" w:type="dxa"/>
          <w:trHeight w:val="515"/>
        </w:trPr>
        <w:tc>
          <w:tcPr>
            <w:tcW w:w="534" w:type="dxa"/>
            <w:gridSpan w:val="2"/>
            <w:vMerge/>
          </w:tcPr>
          <w:p w14:paraId="042A0BEB" w14:textId="77777777" w:rsidR="006F3240" w:rsidRPr="007D266F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C17EB32" w14:textId="77777777" w:rsidR="006F3240" w:rsidRPr="007D266F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CA6B92E" w14:textId="77777777" w:rsidR="006F3240" w:rsidRPr="007D266F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31ACF49" w14:textId="77777777" w:rsidR="006F3240" w:rsidRPr="007D266F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14:paraId="768EF87C" w14:textId="77777777" w:rsidR="006F3240" w:rsidRPr="007D266F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5DFAC7F" w14:textId="77777777" w:rsidR="006F3240" w:rsidRPr="007D266F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337" w:type="dxa"/>
          </w:tcPr>
          <w:p w14:paraId="50E9834A" w14:textId="77777777" w:rsidR="006F3240" w:rsidRPr="007D266F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66F">
              <w:rPr>
                <w:sz w:val="18"/>
                <w:szCs w:val="18"/>
              </w:rPr>
              <w:t>Предельное значение - офисный пакет, включающий: текстовый редактор, редактор таблиц, программу подготовки презентаций, почтовый клиент</w:t>
            </w:r>
          </w:p>
        </w:tc>
        <w:tc>
          <w:tcPr>
            <w:tcW w:w="1337" w:type="dxa"/>
            <w:gridSpan w:val="3"/>
          </w:tcPr>
          <w:p w14:paraId="295E9117" w14:textId="77777777" w:rsidR="006F3240" w:rsidRPr="007D266F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66F">
              <w:rPr>
                <w:sz w:val="18"/>
                <w:szCs w:val="18"/>
              </w:rPr>
              <w:t>Предельное значение - офисный пакет, включающий: текстовый редактор, редактор таблиц, программу подготовки презентаций, почтовый клиент</w:t>
            </w:r>
          </w:p>
        </w:tc>
        <w:tc>
          <w:tcPr>
            <w:tcW w:w="1337" w:type="dxa"/>
            <w:gridSpan w:val="2"/>
          </w:tcPr>
          <w:p w14:paraId="2BF0E5B7" w14:textId="77777777" w:rsidR="006F3240" w:rsidRPr="007D266F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66F">
              <w:rPr>
                <w:sz w:val="18"/>
                <w:szCs w:val="18"/>
              </w:rPr>
              <w:t>Предельное значение - офисный пакет, включающий: текстовый редактор, редактор таблиц, программу подготовки презентаций, почтовый клиент</w:t>
            </w:r>
          </w:p>
        </w:tc>
        <w:tc>
          <w:tcPr>
            <w:tcW w:w="1337" w:type="dxa"/>
            <w:gridSpan w:val="2"/>
          </w:tcPr>
          <w:p w14:paraId="53A96676" w14:textId="77777777" w:rsidR="006F3240" w:rsidRPr="007D266F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66F">
              <w:rPr>
                <w:sz w:val="18"/>
                <w:szCs w:val="18"/>
              </w:rPr>
              <w:t>Предельное значение - офисный пакет, включающий: текстовый редактор, редактор таблиц, программу подготовки презентаций, почтовый клиент</w:t>
            </w:r>
          </w:p>
        </w:tc>
        <w:tc>
          <w:tcPr>
            <w:tcW w:w="1337" w:type="dxa"/>
            <w:gridSpan w:val="2"/>
          </w:tcPr>
          <w:p w14:paraId="24CC9390" w14:textId="77777777" w:rsidR="006F3240" w:rsidRPr="007D266F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66F">
              <w:rPr>
                <w:sz w:val="18"/>
                <w:szCs w:val="18"/>
              </w:rPr>
              <w:t>Предельное значение - офисный пакет, включающий: текстовый редактор, редактор таблиц, программу подготовки презентаций, почтовый клиент</w:t>
            </w:r>
          </w:p>
        </w:tc>
        <w:tc>
          <w:tcPr>
            <w:tcW w:w="1343" w:type="dxa"/>
            <w:gridSpan w:val="2"/>
          </w:tcPr>
          <w:p w14:paraId="5745B4DB" w14:textId="77777777" w:rsidR="006F3240" w:rsidRPr="007D266F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66F">
              <w:rPr>
                <w:sz w:val="18"/>
                <w:szCs w:val="18"/>
              </w:rPr>
              <w:t>Предельное значение - офисный пакет, включающий: текстовый редактор, редактор таблиц, программу подготовки презентаций, почтовый клиент</w:t>
            </w:r>
          </w:p>
        </w:tc>
        <w:tc>
          <w:tcPr>
            <w:tcW w:w="1418" w:type="dxa"/>
            <w:gridSpan w:val="2"/>
          </w:tcPr>
          <w:p w14:paraId="28382295" w14:textId="77777777" w:rsidR="006F3240" w:rsidRPr="007D266F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66F">
              <w:rPr>
                <w:sz w:val="18"/>
                <w:szCs w:val="18"/>
              </w:rPr>
              <w:t>Предельное значение - офисный пакет, включающий: текстовый редактор, редактор таблиц, программу подготовки презентаций, почтовый клиент</w:t>
            </w:r>
          </w:p>
        </w:tc>
        <w:tc>
          <w:tcPr>
            <w:tcW w:w="1080" w:type="dxa"/>
            <w:gridSpan w:val="2"/>
            <w:vMerge/>
          </w:tcPr>
          <w:p w14:paraId="0C936C9F" w14:textId="77777777" w:rsidR="006F3240" w:rsidRPr="007D266F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7D266F" w14:paraId="15B74068" w14:textId="77777777" w:rsidTr="00373546">
        <w:trPr>
          <w:gridAfter w:val="1"/>
          <w:wAfter w:w="8" w:type="dxa"/>
          <w:trHeight w:val="515"/>
        </w:trPr>
        <w:tc>
          <w:tcPr>
            <w:tcW w:w="534" w:type="dxa"/>
            <w:gridSpan w:val="2"/>
          </w:tcPr>
          <w:p w14:paraId="30AF6C80" w14:textId="77777777" w:rsidR="006F3240" w:rsidRPr="007D266F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4E2496F" w14:textId="77777777" w:rsidR="006F3240" w:rsidRPr="007D266F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828067D" w14:textId="77777777" w:rsidR="006F3240" w:rsidRPr="007D266F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28D90C0" w14:textId="77777777" w:rsidR="006F3240" w:rsidRPr="007D266F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14:paraId="0BF6D717" w14:textId="77777777" w:rsidR="006F3240" w:rsidRPr="007D266F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7A64FD2" w14:textId="77777777" w:rsidR="006F3240" w:rsidRPr="00216E37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Мощность блока питания</w:t>
            </w:r>
          </w:p>
        </w:tc>
        <w:tc>
          <w:tcPr>
            <w:tcW w:w="1337" w:type="dxa"/>
          </w:tcPr>
          <w:p w14:paraId="6250FA2D" w14:textId="77777777" w:rsidR="006F3240" w:rsidRPr="00F05C41" w:rsidRDefault="006F3240" w:rsidP="00512B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 xml:space="preserve">Не </w:t>
            </w:r>
            <w:r w:rsidR="00512B30" w:rsidRPr="00F05C41">
              <w:rPr>
                <w:sz w:val="18"/>
                <w:szCs w:val="18"/>
              </w:rPr>
              <w:t>менее</w:t>
            </w:r>
            <w:r w:rsidRPr="00F05C41">
              <w:rPr>
                <w:sz w:val="18"/>
                <w:szCs w:val="18"/>
              </w:rPr>
              <w:t xml:space="preserve"> </w:t>
            </w:r>
            <w:r w:rsidR="00512B30" w:rsidRPr="00F05C41">
              <w:rPr>
                <w:sz w:val="18"/>
                <w:szCs w:val="18"/>
              </w:rPr>
              <w:t>400</w:t>
            </w:r>
            <w:r w:rsidRPr="00F05C41">
              <w:rPr>
                <w:sz w:val="18"/>
                <w:szCs w:val="18"/>
              </w:rPr>
              <w:t xml:space="preserve"> Вт</w:t>
            </w:r>
          </w:p>
        </w:tc>
        <w:tc>
          <w:tcPr>
            <w:tcW w:w="1337" w:type="dxa"/>
            <w:gridSpan w:val="3"/>
          </w:tcPr>
          <w:p w14:paraId="579A8B91" w14:textId="77777777" w:rsidR="006F3240" w:rsidRPr="00F05C41" w:rsidRDefault="00512B3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 400 Вт</w:t>
            </w:r>
          </w:p>
        </w:tc>
        <w:tc>
          <w:tcPr>
            <w:tcW w:w="1337" w:type="dxa"/>
            <w:gridSpan w:val="2"/>
          </w:tcPr>
          <w:p w14:paraId="5EE91B88" w14:textId="77777777" w:rsidR="006F3240" w:rsidRPr="00F05C41" w:rsidRDefault="00512B3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 400 Вт</w:t>
            </w:r>
          </w:p>
        </w:tc>
        <w:tc>
          <w:tcPr>
            <w:tcW w:w="1337" w:type="dxa"/>
            <w:gridSpan w:val="2"/>
          </w:tcPr>
          <w:p w14:paraId="2FD212CA" w14:textId="77777777" w:rsidR="006F3240" w:rsidRPr="00F05C41" w:rsidRDefault="00512B3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 400 Вт</w:t>
            </w:r>
          </w:p>
        </w:tc>
        <w:tc>
          <w:tcPr>
            <w:tcW w:w="1337" w:type="dxa"/>
            <w:gridSpan w:val="2"/>
          </w:tcPr>
          <w:p w14:paraId="292795D1" w14:textId="77777777" w:rsidR="006F3240" w:rsidRPr="00F05C41" w:rsidRDefault="00512B3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 400 Вт</w:t>
            </w:r>
          </w:p>
        </w:tc>
        <w:tc>
          <w:tcPr>
            <w:tcW w:w="1343" w:type="dxa"/>
            <w:gridSpan w:val="2"/>
          </w:tcPr>
          <w:p w14:paraId="6EAB42DF" w14:textId="77777777" w:rsidR="006F3240" w:rsidRPr="00F05C41" w:rsidRDefault="00512B3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 400 Вт</w:t>
            </w:r>
          </w:p>
        </w:tc>
        <w:tc>
          <w:tcPr>
            <w:tcW w:w="1418" w:type="dxa"/>
            <w:gridSpan w:val="2"/>
          </w:tcPr>
          <w:p w14:paraId="3B315DF2" w14:textId="77777777" w:rsidR="006F3240" w:rsidRPr="00F05C41" w:rsidRDefault="00512B3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 400 Вт</w:t>
            </w:r>
          </w:p>
        </w:tc>
        <w:tc>
          <w:tcPr>
            <w:tcW w:w="1080" w:type="dxa"/>
            <w:gridSpan w:val="2"/>
          </w:tcPr>
          <w:p w14:paraId="6FEDED58" w14:textId="77777777" w:rsidR="006F3240" w:rsidRPr="007D266F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7F8F8359" w14:textId="77777777" w:rsidTr="00031F23">
        <w:trPr>
          <w:gridAfter w:val="1"/>
          <w:wAfter w:w="8" w:type="dxa"/>
          <w:trHeight w:val="323"/>
        </w:trPr>
        <w:tc>
          <w:tcPr>
            <w:tcW w:w="534" w:type="dxa"/>
            <w:gridSpan w:val="2"/>
            <w:vMerge w:val="restart"/>
          </w:tcPr>
          <w:p w14:paraId="322E9DF0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Merge w:val="restart"/>
          </w:tcPr>
          <w:p w14:paraId="416DD6F4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30.02.16</w:t>
            </w:r>
          </w:p>
          <w:p w14:paraId="2DDC3585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(26.20.16)</w:t>
            </w:r>
          </w:p>
        </w:tc>
        <w:tc>
          <w:tcPr>
            <w:tcW w:w="1701" w:type="dxa"/>
            <w:vMerge w:val="restart"/>
          </w:tcPr>
          <w:p w14:paraId="73FDF1DA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14:paraId="70341D6C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lastRenderedPageBreak/>
              <w:t xml:space="preserve">Пояснения по требуемой продукции: </w:t>
            </w:r>
            <w:r w:rsidRPr="00EE291D">
              <w:rPr>
                <w:b/>
              </w:rPr>
              <w:t>принтеры</w:t>
            </w:r>
          </w:p>
        </w:tc>
        <w:tc>
          <w:tcPr>
            <w:tcW w:w="425" w:type="dxa"/>
          </w:tcPr>
          <w:p w14:paraId="1A59A15D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lastRenderedPageBreak/>
              <w:t>383</w:t>
            </w:r>
          </w:p>
        </w:tc>
        <w:tc>
          <w:tcPr>
            <w:tcW w:w="918" w:type="dxa"/>
            <w:gridSpan w:val="2"/>
          </w:tcPr>
          <w:p w14:paraId="7B901A43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рубль</w:t>
            </w:r>
          </w:p>
        </w:tc>
        <w:tc>
          <w:tcPr>
            <w:tcW w:w="1260" w:type="dxa"/>
          </w:tcPr>
          <w:p w14:paraId="624C865B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337" w:type="dxa"/>
            <w:shd w:val="clear" w:color="auto" w:fill="auto"/>
          </w:tcPr>
          <w:p w14:paraId="2CCB4161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 xml:space="preserve">Не более </w:t>
            </w:r>
            <w:r w:rsidR="001D0EB5" w:rsidRPr="00031F23">
              <w:rPr>
                <w:b/>
                <w:sz w:val="18"/>
                <w:szCs w:val="18"/>
              </w:rPr>
              <w:t>60</w:t>
            </w:r>
            <w:r w:rsidRPr="00031F23">
              <w:rPr>
                <w:b/>
                <w:sz w:val="18"/>
                <w:szCs w:val="18"/>
              </w:rPr>
              <w:t xml:space="preserve"> тыс. рублей</w:t>
            </w:r>
          </w:p>
          <w:p w14:paraId="0C97E46F" w14:textId="77777777" w:rsidR="006F3240" w:rsidRPr="00031F23" w:rsidRDefault="006F3240" w:rsidP="001D48E6">
            <w:pPr>
              <w:rPr>
                <w:b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shd w:val="clear" w:color="auto" w:fill="auto"/>
          </w:tcPr>
          <w:p w14:paraId="3A2320A9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 xml:space="preserve">Не более </w:t>
            </w:r>
            <w:r w:rsidR="001D0EB5" w:rsidRPr="00031F23">
              <w:rPr>
                <w:b/>
                <w:sz w:val="18"/>
                <w:szCs w:val="18"/>
              </w:rPr>
              <w:t>60</w:t>
            </w:r>
            <w:r w:rsidRPr="00031F23">
              <w:rPr>
                <w:b/>
                <w:sz w:val="18"/>
                <w:szCs w:val="18"/>
              </w:rPr>
              <w:t xml:space="preserve"> тыс. рублей</w:t>
            </w:r>
          </w:p>
          <w:p w14:paraId="70A8BEEB" w14:textId="77777777" w:rsidR="006F3240" w:rsidRPr="00031F23" w:rsidRDefault="006F3240" w:rsidP="001D48E6">
            <w:pPr>
              <w:rPr>
                <w:b/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14B1412C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 xml:space="preserve">Не более </w:t>
            </w:r>
            <w:r w:rsidR="001D0EB5" w:rsidRPr="00031F23">
              <w:rPr>
                <w:b/>
                <w:sz w:val="18"/>
                <w:szCs w:val="18"/>
              </w:rPr>
              <w:t>60</w:t>
            </w:r>
            <w:r w:rsidRPr="00031F23">
              <w:rPr>
                <w:b/>
                <w:sz w:val="18"/>
                <w:szCs w:val="18"/>
              </w:rPr>
              <w:t xml:space="preserve"> тыс. рублей</w:t>
            </w:r>
          </w:p>
          <w:p w14:paraId="6F1DFBF0" w14:textId="77777777" w:rsidR="006F3240" w:rsidRPr="00031F23" w:rsidRDefault="006F3240" w:rsidP="001D48E6">
            <w:pPr>
              <w:rPr>
                <w:b/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6C5726E9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 xml:space="preserve">Не более </w:t>
            </w:r>
            <w:r w:rsidR="001D0EB5" w:rsidRPr="00031F23">
              <w:rPr>
                <w:b/>
                <w:sz w:val="18"/>
                <w:szCs w:val="18"/>
              </w:rPr>
              <w:t>60</w:t>
            </w:r>
            <w:r w:rsidRPr="00031F23">
              <w:rPr>
                <w:b/>
                <w:sz w:val="18"/>
                <w:szCs w:val="18"/>
              </w:rPr>
              <w:t xml:space="preserve"> тыс. рублей</w:t>
            </w:r>
          </w:p>
          <w:p w14:paraId="667CBB3E" w14:textId="77777777" w:rsidR="006F3240" w:rsidRPr="00031F23" w:rsidRDefault="006F3240" w:rsidP="001D48E6">
            <w:pPr>
              <w:rPr>
                <w:b/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5A282A70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 xml:space="preserve">Не более </w:t>
            </w:r>
            <w:r w:rsidR="001D0EB5" w:rsidRPr="00031F23">
              <w:rPr>
                <w:b/>
                <w:sz w:val="18"/>
                <w:szCs w:val="18"/>
              </w:rPr>
              <w:t>60</w:t>
            </w:r>
            <w:r w:rsidRPr="00031F23">
              <w:rPr>
                <w:b/>
                <w:sz w:val="18"/>
                <w:szCs w:val="18"/>
              </w:rPr>
              <w:t xml:space="preserve"> тыс. рублей</w:t>
            </w:r>
          </w:p>
          <w:p w14:paraId="51F100A0" w14:textId="77777777" w:rsidR="006F3240" w:rsidRPr="00031F23" w:rsidRDefault="006F3240" w:rsidP="001D48E6">
            <w:pPr>
              <w:rPr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shd w:val="clear" w:color="auto" w:fill="auto"/>
          </w:tcPr>
          <w:p w14:paraId="25B1D038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 xml:space="preserve">Не более </w:t>
            </w:r>
            <w:r w:rsidR="001D0EB5" w:rsidRPr="00031F23">
              <w:rPr>
                <w:b/>
                <w:sz w:val="18"/>
                <w:szCs w:val="18"/>
              </w:rPr>
              <w:t>60</w:t>
            </w:r>
            <w:r w:rsidRPr="00031F23">
              <w:rPr>
                <w:b/>
                <w:sz w:val="18"/>
                <w:szCs w:val="18"/>
              </w:rPr>
              <w:t xml:space="preserve"> тыс. рублей</w:t>
            </w:r>
          </w:p>
          <w:p w14:paraId="318DC2DF" w14:textId="77777777" w:rsidR="006F3240" w:rsidRPr="00031F23" w:rsidRDefault="006F3240" w:rsidP="001D48E6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679A647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 xml:space="preserve">Не более </w:t>
            </w:r>
            <w:r w:rsidR="001D0EB5" w:rsidRPr="00031F23">
              <w:rPr>
                <w:b/>
                <w:sz w:val="18"/>
                <w:szCs w:val="18"/>
              </w:rPr>
              <w:t>60</w:t>
            </w:r>
            <w:r w:rsidRPr="00031F23">
              <w:rPr>
                <w:b/>
                <w:sz w:val="18"/>
                <w:szCs w:val="18"/>
              </w:rPr>
              <w:t xml:space="preserve"> тыс. рублей</w:t>
            </w:r>
          </w:p>
          <w:p w14:paraId="23ECAD4A" w14:textId="77777777" w:rsidR="006F3240" w:rsidRPr="00031F23" w:rsidRDefault="006F3240" w:rsidP="001D48E6">
            <w:pPr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</w:tcPr>
          <w:p w14:paraId="49C0ABE6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3DAF874E" w14:textId="77777777" w:rsidTr="00373546">
        <w:trPr>
          <w:gridAfter w:val="1"/>
          <w:wAfter w:w="8" w:type="dxa"/>
          <w:trHeight w:val="322"/>
        </w:trPr>
        <w:tc>
          <w:tcPr>
            <w:tcW w:w="534" w:type="dxa"/>
            <w:gridSpan w:val="2"/>
            <w:vMerge/>
          </w:tcPr>
          <w:p w14:paraId="3FAEE3A5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3600397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57678BF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D02F667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14:paraId="65B39E0A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6C2D08E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печати</w:t>
            </w:r>
          </w:p>
        </w:tc>
        <w:tc>
          <w:tcPr>
            <w:tcW w:w="1337" w:type="dxa"/>
          </w:tcPr>
          <w:p w14:paraId="6AC7B924" w14:textId="77777777" w:rsidR="006F3240" w:rsidRPr="00331F6B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Струйный/лазерный</w:t>
            </w:r>
          </w:p>
        </w:tc>
        <w:tc>
          <w:tcPr>
            <w:tcW w:w="1337" w:type="dxa"/>
            <w:gridSpan w:val="3"/>
          </w:tcPr>
          <w:p w14:paraId="0B1686F4" w14:textId="77777777" w:rsidR="006F3240" w:rsidRPr="00331F6B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Струйный/лазерный</w:t>
            </w:r>
          </w:p>
        </w:tc>
        <w:tc>
          <w:tcPr>
            <w:tcW w:w="1337" w:type="dxa"/>
            <w:gridSpan w:val="2"/>
          </w:tcPr>
          <w:p w14:paraId="7A43EF44" w14:textId="77777777" w:rsidR="006F3240" w:rsidRPr="00331F6B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Струйный/лазерный</w:t>
            </w:r>
          </w:p>
        </w:tc>
        <w:tc>
          <w:tcPr>
            <w:tcW w:w="1337" w:type="dxa"/>
            <w:gridSpan w:val="2"/>
          </w:tcPr>
          <w:p w14:paraId="1B3EFF7D" w14:textId="77777777" w:rsidR="006F3240" w:rsidRPr="00331F6B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Струйный/лазерный</w:t>
            </w:r>
          </w:p>
        </w:tc>
        <w:tc>
          <w:tcPr>
            <w:tcW w:w="1337" w:type="dxa"/>
            <w:gridSpan w:val="2"/>
          </w:tcPr>
          <w:p w14:paraId="5ADC1495" w14:textId="77777777" w:rsidR="006F3240" w:rsidRPr="00331F6B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Струйный/лазерный</w:t>
            </w:r>
          </w:p>
        </w:tc>
        <w:tc>
          <w:tcPr>
            <w:tcW w:w="1343" w:type="dxa"/>
            <w:gridSpan w:val="2"/>
          </w:tcPr>
          <w:p w14:paraId="480E7E7B" w14:textId="77777777" w:rsidR="006F3240" w:rsidRPr="00331F6B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Струйный/лазерный</w:t>
            </w:r>
          </w:p>
        </w:tc>
        <w:tc>
          <w:tcPr>
            <w:tcW w:w="1418" w:type="dxa"/>
            <w:gridSpan w:val="2"/>
          </w:tcPr>
          <w:p w14:paraId="6F17132A" w14:textId="77777777" w:rsidR="006F3240" w:rsidRPr="00331F6B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Струйный/лазерный</w:t>
            </w:r>
          </w:p>
        </w:tc>
        <w:tc>
          <w:tcPr>
            <w:tcW w:w="1080" w:type="dxa"/>
            <w:gridSpan w:val="2"/>
            <w:vMerge/>
          </w:tcPr>
          <w:p w14:paraId="63473455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4063E98B" w14:textId="77777777" w:rsidTr="00373546">
        <w:trPr>
          <w:gridAfter w:val="1"/>
          <w:wAfter w:w="8" w:type="dxa"/>
          <w:trHeight w:val="322"/>
        </w:trPr>
        <w:tc>
          <w:tcPr>
            <w:tcW w:w="534" w:type="dxa"/>
            <w:gridSpan w:val="2"/>
            <w:vMerge/>
          </w:tcPr>
          <w:p w14:paraId="11E6A0CB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7B33CF9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2370343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384DCE8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14:paraId="7B1B99A1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CE19E29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Разрешение сканирования</w:t>
            </w:r>
          </w:p>
        </w:tc>
        <w:tc>
          <w:tcPr>
            <w:tcW w:w="1337" w:type="dxa"/>
          </w:tcPr>
          <w:p w14:paraId="267D81A8" w14:textId="77777777" w:rsidR="006F3240" w:rsidRPr="00B5742E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5742E">
              <w:rPr>
                <w:sz w:val="18"/>
                <w:szCs w:val="18"/>
              </w:rPr>
              <w:t>Не более 1200 x 1200 точек на дюйм</w:t>
            </w:r>
          </w:p>
        </w:tc>
        <w:tc>
          <w:tcPr>
            <w:tcW w:w="1337" w:type="dxa"/>
            <w:gridSpan w:val="3"/>
          </w:tcPr>
          <w:p w14:paraId="37E3E020" w14:textId="77777777" w:rsidR="006F3240" w:rsidRPr="00B5742E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5742E">
              <w:rPr>
                <w:sz w:val="18"/>
                <w:szCs w:val="18"/>
              </w:rPr>
              <w:t>Не более 1200 x 1200 точек на дюйм</w:t>
            </w:r>
          </w:p>
        </w:tc>
        <w:tc>
          <w:tcPr>
            <w:tcW w:w="1337" w:type="dxa"/>
            <w:gridSpan w:val="2"/>
          </w:tcPr>
          <w:p w14:paraId="3C19FA27" w14:textId="77777777" w:rsidR="006F3240" w:rsidRPr="00B5742E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5742E">
              <w:rPr>
                <w:sz w:val="18"/>
                <w:szCs w:val="18"/>
              </w:rPr>
              <w:t>Не более 1200 x 1200 точек на дюйм</w:t>
            </w:r>
          </w:p>
        </w:tc>
        <w:tc>
          <w:tcPr>
            <w:tcW w:w="1337" w:type="dxa"/>
            <w:gridSpan w:val="2"/>
          </w:tcPr>
          <w:p w14:paraId="4B9E6B6E" w14:textId="77777777" w:rsidR="006F3240" w:rsidRPr="00B5742E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5742E">
              <w:rPr>
                <w:sz w:val="18"/>
                <w:szCs w:val="18"/>
              </w:rPr>
              <w:t>Не более 1200 x 1200 точек на дюйм</w:t>
            </w:r>
          </w:p>
        </w:tc>
        <w:tc>
          <w:tcPr>
            <w:tcW w:w="1337" w:type="dxa"/>
            <w:gridSpan w:val="2"/>
          </w:tcPr>
          <w:p w14:paraId="178C3CD2" w14:textId="77777777" w:rsidR="006F3240" w:rsidRPr="00B5742E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5742E">
              <w:rPr>
                <w:sz w:val="18"/>
                <w:szCs w:val="18"/>
              </w:rPr>
              <w:t>Не более 1200 x 1200 точек на дюйм</w:t>
            </w:r>
          </w:p>
        </w:tc>
        <w:tc>
          <w:tcPr>
            <w:tcW w:w="1343" w:type="dxa"/>
            <w:gridSpan w:val="2"/>
          </w:tcPr>
          <w:p w14:paraId="7A06004E" w14:textId="77777777" w:rsidR="006F3240" w:rsidRPr="00B5742E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5742E">
              <w:rPr>
                <w:sz w:val="18"/>
                <w:szCs w:val="18"/>
              </w:rPr>
              <w:t>Не более 1200 x 1200 точек на дюйм</w:t>
            </w:r>
          </w:p>
        </w:tc>
        <w:tc>
          <w:tcPr>
            <w:tcW w:w="1418" w:type="dxa"/>
            <w:gridSpan w:val="2"/>
          </w:tcPr>
          <w:p w14:paraId="53469D22" w14:textId="77777777" w:rsidR="006F3240" w:rsidRPr="00B5742E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5742E">
              <w:rPr>
                <w:sz w:val="18"/>
                <w:szCs w:val="18"/>
              </w:rPr>
              <w:t>Не более 1200 x 1200 точек на дюйм</w:t>
            </w:r>
          </w:p>
        </w:tc>
        <w:tc>
          <w:tcPr>
            <w:tcW w:w="1080" w:type="dxa"/>
            <w:gridSpan w:val="2"/>
            <w:vMerge/>
          </w:tcPr>
          <w:p w14:paraId="5706F14D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25DC38B4" w14:textId="77777777" w:rsidTr="00373546">
        <w:trPr>
          <w:gridAfter w:val="1"/>
          <w:wAfter w:w="8" w:type="dxa"/>
          <w:trHeight w:val="322"/>
        </w:trPr>
        <w:tc>
          <w:tcPr>
            <w:tcW w:w="534" w:type="dxa"/>
            <w:gridSpan w:val="2"/>
            <w:vMerge/>
          </w:tcPr>
          <w:p w14:paraId="540359C7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F9810CB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7C90BFF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6DDFDB7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14:paraId="6D5B4BA4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271BD93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Цветность</w:t>
            </w:r>
          </w:p>
        </w:tc>
        <w:tc>
          <w:tcPr>
            <w:tcW w:w="1337" w:type="dxa"/>
          </w:tcPr>
          <w:p w14:paraId="408298ED" w14:textId="77777777" w:rsidR="006F3240" w:rsidRPr="00B5742E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Цветной или черно-белый</w:t>
            </w:r>
          </w:p>
        </w:tc>
        <w:tc>
          <w:tcPr>
            <w:tcW w:w="1337" w:type="dxa"/>
            <w:gridSpan w:val="3"/>
          </w:tcPr>
          <w:p w14:paraId="6D31A4D8" w14:textId="77777777" w:rsidR="006F3240" w:rsidRPr="00B5742E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Цветной или черно-белый</w:t>
            </w:r>
          </w:p>
        </w:tc>
        <w:tc>
          <w:tcPr>
            <w:tcW w:w="1337" w:type="dxa"/>
            <w:gridSpan w:val="2"/>
          </w:tcPr>
          <w:p w14:paraId="248DF020" w14:textId="77777777" w:rsidR="006F3240" w:rsidRPr="00B5742E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Цветной или черно-белый</w:t>
            </w:r>
          </w:p>
        </w:tc>
        <w:tc>
          <w:tcPr>
            <w:tcW w:w="1337" w:type="dxa"/>
            <w:gridSpan w:val="2"/>
          </w:tcPr>
          <w:p w14:paraId="7441C6A0" w14:textId="77777777" w:rsidR="006F3240" w:rsidRPr="00B5742E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Цветной или черно-белый</w:t>
            </w:r>
          </w:p>
        </w:tc>
        <w:tc>
          <w:tcPr>
            <w:tcW w:w="1337" w:type="dxa"/>
            <w:gridSpan w:val="2"/>
          </w:tcPr>
          <w:p w14:paraId="1A6DE183" w14:textId="77777777" w:rsidR="006F3240" w:rsidRPr="00B5742E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Цветной или черно-белый</w:t>
            </w:r>
          </w:p>
        </w:tc>
        <w:tc>
          <w:tcPr>
            <w:tcW w:w="1343" w:type="dxa"/>
            <w:gridSpan w:val="2"/>
          </w:tcPr>
          <w:p w14:paraId="04711BF6" w14:textId="77777777" w:rsidR="006F3240" w:rsidRPr="00B5742E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Цветной или черно-белый</w:t>
            </w:r>
          </w:p>
        </w:tc>
        <w:tc>
          <w:tcPr>
            <w:tcW w:w="1418" w:type="dxa"/>
            <w:gridSpan w:val="2"/>
          </w:tcPr>
          <w:p w14:paraId="024A56C8" w14:textId="77777777" w:rsidR="006F3240" w:rsidRPr="00B5742E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Цветной или черно-белый</w:t>
            </w:r>
          </w:p>
        </w:tc>
        <w:tc>
          <w:tcPr>
            <w:tcW w:w="1080" w:type="dxa"/>
            <w:gridSpan w:val="2"/>
            <w:vMerge/>
          </w:tcPr>
          <w:p w14:paraId="78EFE2C9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4AEFB415" w14:textId="77777777" w:rsidTr="00373546">
        <w:trPr>
          <w:gridAfter w:val="1"/>
          <w:wAfter w:w="8" w:type="dxa"/>
          <w:trHeight w:val="322"/>
        </w:trPr>
        <w:tc>
          <w:tcPr>
            <w:tcW w:w="534" w:type="dxa"/>
            <w:gridSpan w:val="2"/>
            <w:vMerge/>
          </w:tcPr>
          <w:p w14:paraId="0C78095E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40C028F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BCB169F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92F902E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14:paraId="00BAF3F4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F2D96CF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Максимальный формат</w:t>
            </w:r>
          </w:p>
        </w:tc>
        <w:tc>
          <w:tcPr>
            <w:tcW w:w="1337" w:type="dxa"/>
          </w:tcPr>
          <w:p w14:paraId="32FF3B66" w14:textId="77777777" w:rsidR="006F3240" w:rsidRPr="00B5742E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742E">
              <w:rPr>
                <w:sz w:val="18"/>
                <w:szCs w:val="18"/>
              </w:rPr>
              <w:t>Предельное значение А4</w:t>
            </w:r>
          </w:p>
        </w:tc>
        <w:tc>
          <w:tcPr>
            <w:tcW w:w="1337" w:type="dxa"/>
            <w:gridSpan w:val="3"/>
          </w:tcPr>
          <w:p w14:paraId="04967FE1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Предельное значение А4</w:t>
            </w:r>
          </w:p>
        </w:tc>
        <w:tc>
          <w:tcPr>
            <w:tcW w:w="1337" w:type="dxa"/>
            <w:gridSpan w:val="2"/>
          </w:tcPr>
          <w:p w14:paraId="1CB47EF8" w14:textId="77777777" w:rsidR="006F3240" w:rsidRPr="00031F23" w:rsidRDefault="006F3240" w:rsidP="001D0E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Предельное значение А</w:t>
            </w:r>
            <w:r w:rsidR="001D0EB5" w:rsidRPr="00031F23">
              <w:rPr>
                <w:sz w:val="18"/>
                <w:szCs w:val="18"/>
              </w:rPr>
              <w:t>3</w:t>
            </w:r>
          </w:p>
        </w:tc>
        <w:tc>
          <w:tcPr>
            <w:tcW w:w="1337" w:type="dxa"/>
            <w:gridSpan w:val="2"/>
          </w:tcPr>
          <w:p w14:paraId="5377AFF8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Предельное значение А4</w:t>
            </w:r>
          </w:p>
        </w:tc>
        <w:tc>
          <w:tcPr>
            <w:tcW w:w="1337" w:type="dxa"/>
            <w:gridSpan w:val="2"/>
          </w:tcPr>
          <w:p w14:paraId="31A6A44F" w14:textId="77777777" w:rsidR="006F3240" w:rsidRPr="00031F23" w:rsidRDefault="006F3240" w:rsidP="001D0E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Предельное значение А</w:t>
            </w:r>
            <w:r w:rsidR="001D0EB5" w:rsidRPr="00031F23">
              <w:rPr>
                <w:sz w:val="18"/>
                <w:szCs w:val="18"/>
              </w:rPr>
              <w:t>3</w:t>
            </w:r>
          </w:p>
        </w:tc>
        <w:tc>
          <w:tcPr>
            <w:tcW w:w="1343" w:type="dxa"/>
            <w:gridSpan w:val="2"/>
          </w:tcPr>
          <w:p w14:paraId="60FA395F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Предельное значение А4</w:t>
            </w:r>
          </w:p>
        </w:tc>
        <w:tc>
          <w:tcPr>
            <w:tcW w:w="1418" w:type="dxa"/>
            <w:gridSpan w:val="2"/>
          </w:tcPr>
          <w:p w14:paraId="7A77E712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Предельное значение А4</w:t>
            </w:r>
          </w:p>
        </w:tc>
        <w:tc>
          <w:tcPr>
            <w:tcW w:w="1080" w:type="dxa"/>
            <w:gridSpan w:val="2"/>
            <w:vMerge/>
          </w:tcPr>
          <w:p w14:paraId="64E89D84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5C4B5D88" w14:textId="77777777" w:rsidTr="00373546">
        <w:trPr>
          <w:gridAfter w:val="1"/>
          <w:wAfter w:w="8" w:type="dxa"/>
          <w:trHeight w:val="322"/>
        </w:trPr>
        <w:tc>
          <w:tcPr>
            <w:tcW w:w="534" w:type="dxa"/>
            <w:gridSpan w:val="2"/>
            <w:vMerge/>
          </w:tcPr>
          <w:p w14:paraId="68DC6F61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BA9CFB3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C9202B5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87EBD2F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14:paraId="712C8F69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5869918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337" w:type="dxa"/>
          </w:tcPr>
          <w:p w14:paraId="27AC0191" w14:textId="77777777" w:rsidR="006F3240" w:rsidRPr="00B5742E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742E">
              <w:rPr>
                <w:sz w:val="18"/>
                <w:szCs w:val="18"/>
              </w:rPr>
              <w:t>Не менее</w:t>
            </w:r>
            <w:r>
              <w:rPr>
                <w:sz w:val="18"/>
                <w:szCs w:val="18"/>
              </w:rPr>
              <w:t xml:space="preserve"> 15 </w:t>
            </w:r>
            <w:proofErr w:type="spellStart"/>
            <w:r>
              <w:rPr>
                <w:sz w:val="18"/>
                <w:szCs w:val="18"/>
              </w:rPr>
              <w:t>стр</w:t>
            </w:r>
            <w:proofErr w:type="spellEnd"/>
            <w:r>
              <w:rPr>
                <w:sz w:val="18"/>
                <w:szCs w:val="18"/>
              </w:rPr>
              <w:t>/мин</w:t>
            </w:r>
          </w:p>
        </w:tc>
        <w:tc>
          <w:tcPr>
            <w:tcW w:w="1337" w:type="dxa"/>
            <w:gridSpan w:val="3"/>
          </w:tcPr>
          <w:p w14:paraId="0CC4D4F8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 xml:space="preserve">Не менее 15 </w:t>
            </w:r>
            <w:proofErr w:type="spellStart"/>
            <w:r w:rsidRPr="00031F23">
              <w:rPr>
                <w:sz w:val="18"/>
                <w:szCs w:val="18"/>
              </w:rPr>
              <w:t>стр</w:t>
            </w:r>
            <w:proofErr w:type="spellEnd"/>
            <w:r w:rsidRPr="00031F23">
              <w:rPr>
                <w:sz w:val="18"/>
                <w:szCs w:val="18"/>
              </w:rPr>
              <w:t>/мин</w:t>
            </w:r>
          </w:p>
        </w:tc>
        <w:tc>
          <w:tcPr>
            <w:tcW w:w="1337" w:type="dxa"/>
            <w:gridSpan w:val="2"/>
          </w:tcPr>
          <w:p w14:paraId="762AF7E5" w14:textId="77777777" w:rsidR="006F3240" w:rsidRPr="00031F23" w:rsidRDefault="006F3240" w:rsidP="001D0E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менее 1</w:t>
            </w:r>
            <w:r w:rsidR="001D0EB5" w:rsidRPr="00031F23">
              <w:rPr>
                <w:sz w:val="18"/>
                <w:szCs w:val="18"/>
              </w:rPr>
              <w:t>1</w:t>
            </w:r>
            <w:r w:rsidRPr="00031F23">
              <w:rPr>
                <w:sz w:val="18"/>
                <w:szCs w:val="18"/>
              </w:rPr>
              <w:t xml:space="preserve"> </w:t>
            </w:r>
            <w:proofErr w:type="spellStart"/>
            <w:r w:rsidRPr="00031F23">
              <w:rPr>
                <w:sz w:val="18"/>
                <w:szCs w:val="18"/>
              </w:rPr>
              <w:t>стр</w:t>
            </w:r>
            <w:proofErr w:type="spellEnd"/>
            <w:r w:rsidRPr="00031F23">
              <w:rPr>
                <w:sz w:val="18"/>
                <w:szCs w:val="18"/>
              </w:rPr>
              <w:t>/мин</w:t>
            </w:r>
          </w:p>
        </w:tc>
        <w:tc>
          <w:tcPr>
            <w:tcW w:w="1337" w:type="dxa"/>
            <w:gridSpan w:val="2"/>
          </w:tcPr>
          <w:p w14:paraId="6975092B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 xml:space="preserve">Не менее 15 </w:t>
            </w:r>
            <w:proofErr w:type="spellStart"/>
            <w:r w:rsidRPr="00031F23">
              <w:rPr>
                <w:sz w:val="18"/>
                <w:szCs w:val="18"/>
              </w:rPr>
              <w:t>стр</w:t>
            </w:r>
            <w:proofErr w:type="spellEnd"/>
            <w:r w:rsidRPr="00031F23">
              <w:rPr>
                <w:sz w:val="18"/>
                <w:szCs w:val="18"/>
              </w:rPr>
              <w:t>/мин</w:t>
            </w:r>
          </w:p>
        </w:tc>
        <w:tc>
          <w:tcPr>
            <w:tcW w:w="1337" w:type="dxa"/>
            <w:gridSpan w:val="2"/>
          </w:tcPr>
          <w:p w14:paraId="49EDB5ED" w14:textId="77777777" w:rsidR="006F3240" w:rsidRPr="00031F23" w:rsidRDefault="006F3240" w:rsidP="001D0E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менее 1</w:t>
            </w:r>
            <w:r w:rsidR="001D0EB5" w:rsidRPr="00031F23">
              <w:rPr>
                <w:sz w:val="18"/>
                <w:szCs w:val="18"/>
              </w:rPr>
              <w:t>1</w:t>
            </w:r>
            <w:r w:rsidRPr="00031F23">
              <w:rPr>
                <w:sz w:val="18"/>
                <w:szCs w:val="18"/>
              </w:rPr>
              <w:t xml:space="preserve"> </w:t>
            </w:r>
            <w:proofErr w:type="spellStart"/>
            <w:r w:rsidRPr="00031F23">
              <w:rPr>
                <w:sz w:val="18"/>
                <w:szCs w:val="18"/>
              </w:rPr>
              <w:t>стр</w:t>
            </w:r>
            <w:proofErr w:type="spellEnd"/>
            <w:r w:rsidRPr="00031F23">
              <w:rPr>
                <w:sz w:val="18"/>
                <w:szCs w:val="18"/>
              </w:rPr>
              <w:t>/мин</w:t>
            </w:r>
          </w:p>
        </w:tc>
        <w:tc>
          <w:tcPr>
            <w:tcW w:w="1343" w:type="dxa"/>
            <w:gridSpan w:val="2"/>
          </w:tcPr>
          <w:p w14:paraId="3F690FE0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 xml:space="preserve">Не менее 15 </w:t>
            </w:r>
            <w:proofErr w:type="spellStart"/>
            <w:r w:rsidRPr="00031F23">
              <w:rPr>
                <w:sz w:val="18"/>
                <w:szCs w:val="18"/>
              </w:rPr>
              <w:t>стр</w:t>
            </w:r>
            <w:proofErr w:type="spellEnd"/>
            <w:r w:rsidRPr="00031F23">
              <w:rPr>
                <w:sz w:val="18"/>
                <w:szCs w:val="18"/>
              </w:rPr>
              <w:t>/мин</w:t>
            </w:r>
          </w:p>
        </w:tc>
        <w:tc>
          <w:tcPr>
            <w:tcW w:w="1418" w:type="dxa"/>
            <w:gridSpan w:val="2"/>
          </w:tcPr>
          <w:p w14:paraId="3C92E8DB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 xml:space="preserve">Не менее 15 </w:t>
            </w:r>
            <w:proofErr w:type="spellStart"/>
            <w:r w:rsidRPr="00031F23">
              <w:rPr>
                <w:sz w:val="18"/>
                <w:szCs w:val="18"/>
              </w:rPr>
              <w:t>стр</w:t>
            </w:r>
            <w:proofErr w:type="spellEnd"/>
            <w:r w:rsidRPr="00031F23">
              <w:rPr>
                <w:sz w:val="18"/>
                <w:szCs w:val="18"/>
              </w:rPr>
              <w:t>/мин</w:t>
            </w:r>
          </w:p>
        </w:tc>
        <w:tc>
          <w:tcPr>
            <w:tcW w:w="1080" w:type="dxa"/>
            <w:gridSpan w:val="2"/>
            <w:vMerge/>
          </w:tcPr>
          <w:p w14:paraId="6AFBE349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30E3E885" w14:textId="77777777" w:rsidTr="00373546">
        <w:trPr>
          <w:gridAfter w:val="1"/>
          <w:wAfter w:w="8" w:type="dxa"/>
          <w:trHeight w:val="322"/>
        </w:trPr>
        <w:tc>
          <w:tcPr>
            <w:tcW w:w="534" w:type="dxa"/>
            <w:gridSpan w:val="2"/>
            <w:vMerge/>
          </w:tcPr>
          <w:p w14:paraId="5250078B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33E30DE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3E59887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A1951C0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14:paraId="3862235E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7F3A74A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дополнительных модулей и интерфейсов</w:t>
            </w:r>
          </w:p>
        </w:tc>
        <w:tc>
          <w:tcPr>
            <w:tcW w:w="1337" w:type="dxa"/>
          </w:tcPr>
          <w:p w14:paraId="49658910" w14:textId="77777777" w:rsidR="006F3240" w:rsidRPr="007D022F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7" w:type="dxa"/>
            <w:gridSpan w:val="3"/>
          </w:tcPr>
          <w:p w14:paraId="57481A14" w14:textId="77777777" w:rsidR="006F3240" w:rsidRPr="00031F23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-</w:t>
            </w:r>
          </w:p>
        </w:tc>
        <w:tc>
          <w:tcPr>
            <w:tcW w:w="1337" w:type="dxa"/>
            <w:gridSpan w:val="2"/>
          </w:tcPr>
          <w:p w14:paraId="041D675B" w14:textId="77777777" w:rsidR="006F3240" w:rsidRPr="00031F23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-</w:t>
            </w:r>
          </w:p>
        </w:tc>
        <w:tc>
          <w:tcPr>
            <w:tcW w:w="1337" w:type="dxa"/>
            <w:gridSpan w:val="2"/>
          </w:tcPr>
          <w:p w14:paraId="7712CBB9" w14:textId="77777777" w:rsidR="006F3240" w:rsidRPr="00031F23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-</w:t>
            </w:r>
          </w:p>
        </w:tc>
        <w:tc>
          <w:tcPr>
            <w:tcW w:w="1337" w:type="dxa"/>
            <w:gridSpan w:val="2"/>
          </w:tcPr>
          <w:p w14:paraId="271E64DB" w14:textId="77777777" w:rsidR="006F3240" w:rsidRPr="00031F23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-</w:t>
            </w:r>
          </w:p>
        </w:tc>
        <w:tc>
          <w:tcPr>
            <w:tcW w:w="1343" w:type="dxa"/>
            <w:gridSpan w:val="2"/>
          </w:tcPr>
          <w:p w14:paraId="540FE7B8" w14:textId="77777777" w:rsidR="006F3240" w:rsidRPr="00031F23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14:paraId="01396699" w14:textId="77777777" w:rsidR="006F3240" w:rsidRPr="00031F23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vMerge/>
          </w:tcPr>
          <w:p w14:paraId="1221AC83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1D6AC33B" w14:textId="77777777" w:rsidTr="00373546">
        <w:trPr>
          <w:gridAfter w:val="1"/>
          <w:wAfter w:w="8" w:type="dxa"/>
          <w:trHeight w:val="335"/>
        </w:trPr>
        <w:tc>
          <w:tcPr>
            <w:tcW w:w="534" w:type="dxa"/>
            <w:gridSpan w:val="2"/>
            <w:vMerge w:val="restart"/>
          </w:tcPr>
          <w:p w14:paraId="325C0DDF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108CF427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30.02.16</w:t>
            </w:r>
          </w:p>
          <w:p w14:paraId="0A7F269E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(26.20.16)</w:t>
            </w:r>
          </w:p>
        </w:tc>
        <w:tc>
          <w:tcPr>
            <w:tcW w:w="1701" w:type="dxa"/>
            <w:vMerge w:val="restart"/>
          </w:tcPr>
          <w:p w14:paraId="4AF93E32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14:paraId="56D3EE99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 xml:space="preserve">Пояснения по требуемой продукции: </w:t>
            </w:r>
            <w:r w:rsidRPr="00EE291D">
              <w:rPr>
                <w:b/>
              </w:rPr>
              <w:t>сканеры</w:t>
            </w:r>
          </w:p>
        </w:tc>
        <w:tc>
          <w:tcPr>
            <w:tcW w:w="425" w:type="dxa"/>
          </w:tcPr>
          <w:p w14:paraId="1B75516E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383</w:t>
            </w:r>
          </w:p>
        </w:tc>
        <w:tc>
          <w:tcPr>
            <w:tcW w:w="918" w:type="dxa"/>
            <w:gridSpan w:val="2"/>
          </w:tcPr>
          <w:p w14:paraId="7EC1A75F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рубль</w:t>
            </w:r>
          </w:p>
        </w:tc>
        <w:tc>
          <w:tcPr>
            <w:tcW w:w="1260" w:type="dxa"/>
          </w:tcPr>
          <w:p w14:paraId="663EF37A" w14:textId="77777777" w:rsidR="006F3240" w:rsidRPr="00EE418D" w:rsidRDefault="006F3240" w:rsidP="001D48E6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337" w:type="dxa"/>
            <w:shd w:val="clear" w:color="auto" w:fill="auto"/>
          </w:tcPr>
          <w:p w14:paraId="180F74DA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 xml:space="preserve">Не более </w:t>
            </w:r>
            <w:r w:rsidR="00257132" w:rsidRPr="00031F23">
              <w:rPr>
                <w:b/>
                <w:sz w:val="18"/>
                <w:szCs w:val="18"/>
              </w:rPr>
              <w:t>30</w:t>
            </w:r>
            <w:r w:rsidRPr="00031F23">
              <w:rPr>
                <w:b/>
                <w:sz w:val="18"/>
                <w:szCs w:val="18"/>
              </w:rPr>
              <w:t xml:space="preserve"> тыс. рублей</w:t>
            </w:r>
          </w:p>
          <w:p w14:paraId="24028765" w14:textId="77777777" w:rsidR="006F3240" w:rsidRPr="00031F23" w:rsidRDefault="006F3240" w:rsidP="001D48E6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shd w:val="clear" w:color="auto" w:fill="auto"/>
          </w:tcPr>
          <w:p w14:paraId="1010EA03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 xml:space="preserve">Не более </w:t>
            </w:r>
            <w:r w:rsidR="00257132" w:rsidRPr="00031F23">
              <w:rPr>
                <w:b/>
                <w:sz w:val="18"/>
                <w:szCs w:val="18"/>
              </w:rPr>
              <w:t xml:space="preserve">30 </w:t>
            </w:r>
            <w:r w:rsidRPr="00031F23">
              <w:rPr>
                <w:b/>
                <w:sz w:val="18"/>
                <w:szCs w:val="18"/>
              </w:rPr>
              <w:t>тыс. рублей</w:t>
            </w:r>
          </w:p>
          <w:p w14:paraId="73EE3108" w14:textId="77777777" w:rsidR="006F3240" w:rsidRPr="00031F23" w:rsidRDefault="006F3240" w:rsidP="001D48E6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13DBE5BD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 xml:space="preserve">Не более </w:t>
            </w:r>
            <w:r w:rsidR="001D0EB5" w:rsidRPr="00031F23">
              <w:rPr>
                <w:b/>
                <w:sz w:val="18"/>
                <w:szCs w:val="18"/>
              </w:rPr>
              <w:t>6</w:t>
            </w:r>
            <w:r w:rsidR="00257132" w:rsidRPr="00031F23">
              <w:rPr>
                <w:b/>
                <w:sz w:val="18"/>
                <w:szCs w:val="18"/>
              </w:rPr>
              <w:t>0</w:t>
            </w:r>
            <w:r w:rsidRPr="00031F23">
              <w:rPr>
                <w:b/>
                <w:sz w:val="18"/>
                <w:szCs w:val="18"/>
              </w:rPr>
              <w:t xml:space="preserve"> тыс. рублей</w:t>
            </w:r>
          </w:p>
          <w:p w14:paraId="76093170" w14:textId="77777777" w:rsidR="006F3240" w:rsidRPr="00031F23" w:rsidRDefault="006F3240" w:rsidP="001D48E6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59BA9537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 xml:space="preserve">Не более </w:t>
            </w:r>
            <w:r w:rsidR="00257132" w:rsidRPr="00031F23">
              <w:rPr>
                <w:b/>
                <w:sz w:val="18"/>
                <w:szCs w:val="18"/>
              </w:rPr>
              <w:t>30</w:t>
            </w:r>
            <w:r w:rsidRPr="00031F23">
              <w:rPr>
                <w:b/>
                <w:sz w:val="18"/>
                <w:szCs w:val="18"/>
              </w:rPr>
              <w:t xml:space="preserve"> тыс. рублей</w:t>
            </w:r>
          </w:p>
          <w:p w14:paraId="65FB3ED0" w14:textId="77777777" w:rsidR="006F3240" w:rsidRPr="00031F23" w:rsidRDefault="006F3240" w:rsidP="001D48E6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72A5979D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 xml:space="preserve">Не более </w:t>
            </w:r>
            <w:r w:rsidR="001D0EB5" w:rsidRPr="00031F23">
              <w:rPr>
                <w:b/>
                <w:sz w:val="18"/>
                <w:szCs w:val="18"/>
              </w:rPr>
              <w:t>6</w:t>
            </w:r>
            <w:r w:rsidR="00257132" w:rsidRPr="00031F23">
              <w:rPr>
                <w:b/>
                <w:sz w:val="18"/>
                <w:szCs w:val="18"/>
              </w:rPr>
              <w:t>0</w:t>
            </w:r>
            <w:r w:rsidRPr="00031F23">
              <w:rPr>
                <w:b/>
                <w:sz w:val="18"/>
                <w:szCs w:val="18"/>
              </w:rPr>
              <w:t xml:space="preserve"> тыс. рублей</w:t>
            </w:r>
          </w:p>
          <w:p w14:paraId="55B64B02" w14:textId="77777777" w:rsidR="006F3240" w:rsidRPr="00031F23" w:rsidRDefault="006F3240" w:rsidP="001D48E6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shd w:val="clear" w:color="auto" w:fill="auto"/>
          </w:tcPr>
          <w:p w14:paraId="4D6877FF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 xml:space="preserve">Не более </w:t>
            </w:r>
            <w:r w:rsidR="00257132" w:rsidRPr="00031F23">
              <w:rPr>
                <w:b/>
                <w:sz w:val="18"/>
                <w:szCs w:val="18"/>
              </w:rPr>
              <w:t>30</w:t>
            </w:r>
            <w:r w:rsidRPr="00031F23">
              <w:rPr>
                <w:b/>
                <w:sz w:val="18"/>
                <w:szCs w:val="18"/>
              </w:rPr>
              <w:t xml:space="preserve"> тыс. рублей</w:t>
            </w:r>
          </w:p>
          <w:p w14:paraId="3BD05D89" w14:textId="77777777" w:rsidR="006F3240" w:rsidRPr="00031F23" w:rsidRDefault="006F3240" w:rsidP="001D48E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3A119D3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 xml:space="preserve">Не более </w:t>
            </w:r>
            <w:r w:rsidR="00257132" w:rsidRPr="00031F23">
              <w:rPr>
                <w:b/>
                <w:sz w:val="18"/>
                <w:szCs w:val="18"/>
              </w:rPr>
              <w:t>30</w:t>
            </w:r>
            <w:r w:rsidRPr="00031F23">
              <w:rPr>
                <w:b/>
                <w:sz w:val="18"/>
                <w:szCs w:val="18"/>
              </w:rPr>
              <w:t xml:space="preserve"> тыс. рублей</w:t>
            </w:r>
          </w:p>
          <w:p w14:paraId="16689151" w14:textId="77777777" w:rsidR="006F3240" w:rsidRPr="00031F23" w:rsidRDefault="006F3240" w:rsidP="001D48E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</w:tcPr>
          <w:p w14:paraId="449B85DA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7860AE66" w14:textId="77777777" w:rsidTr="00373546">
        <w:trPr>
          <w:gridAfter w:val="1"/>
          <w:wAfter w:w="8" w:type="dxa"/>
          <w:trHeight w:val="329"/>
        </w:trPr>
        <w:tc>
          <w:tcPr>
            <w:tcW w:w="534" w:type="dxa"/>
            <w:gridSpan w:val="2"/>
            <w:vMerge/>
          </w:tcPr>
          <w:p w14:paraId="23D06967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D686C63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A12CEE1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E97816E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14:paraId="554D1DD2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A7DD85C" w14:textId="77777777" w:rsidR="006F3240" w:rsidRPr="00EE418D" w:rsidRDefault="006F3240" w:rsidP="001D48E6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печати</w:t>
            </w:r>
          </w:p>
        </w:tc>
        <w:tc>
          <w:tcPr>
            <w:tcW w:w="1337" w:type="dxa"/>
            <w:shd w:val="clear" w:color="auto" w:fill="auto"/>
          </w:tcPr>
          <w:p w14:paraId="18E1F773" w14:textId="77777777" w:rsidR="006F3240" w:rsidRPr="00031F23" w:rsidRDefault="006F3240" w:rsidP="001D48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37" w:type="dxa"/>
            <w:gridSpan w:val="3"/>
            <w:shd w:val="clear" w:color="auto" w:fill="auto"/>
          </w:tcPr>
          <w:p w14:paraId="2FDEA8D5" w14:textId="77777777" w:rsidR="006F3240" w:rsidRPr="00031F23" w:rsidRDefault="006F3240" w:rsidP="001D48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0BFFB3BF" w14:textId="77777777" w:rsidR="006F3240" w:rsidRPr="00031F23" w:rsidRDefault="006F3240" w:rsidP="001D48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6B9F5AFC" w14:textId="77777777" w:rsidR="006F3240" w:rsidRPr="00031F23" w:rsidRDefault="006F3240" w:rsidP="001D48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5B726304" w14:textId="77777777" w:rsidR="006F3240" w:rsidRPr="00031F23" w:rsidRDefault="006F3240" w:rsidP="001D48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4E4D78D4" w14:textId="77777777" w:rsidR="006F3240" w:rsidRPr="00031F23" w:rsidRDefault="006F3240" w:rsidP="001D48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D2137D5" w14:textId="77777777" w:rsidR="006F3240" w:rsidRPr="00031F23" w:rsidRDefault="006F3240" w:rsidP="001D48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vMerge/>
          </w:tcPr>
          <w:p w14:paraId="4E679F8C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5A676088" w14:textId="77777777" w:rsidTr="00373546">
        <w:trPr>
          <w:gridAfter w:val="1"/>
          <w:wAfter w:w="8" w:type="dxa"/>
          <w:trHeight w:val="329"/>
        </w:trPr>
        <w:tc>
          <w:tcPr>
            <w:tcW w:w="534" w:type="dxa"/>
            <w:gridSpan w:val="2"/>
            <w:vMerge/>
          </w:tcPr>
          <w:p w14:paraId="300F7884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C8F245C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A72D767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2BE7F88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14:paraId="012F5AA7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0B56EC5" w14:textId="77777777" w:rsidR="006F3240" w:rsidRPr="00EE418D" w:rsidRDefault="006F3240" w:rsidP="001D48E6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Разрешение сканирования</w:t>
            </w:r>
          </w:p>
        </w:tc>
        <w:tc>
          <w:tcPr>
            <w:tcW w:w="1337" w:type="dxa"/>
            <w:shd w:val="clear" w:color="auto" w:fill="auto"/>
          </w:tcPr>
          <w:p w14:paraId="1B673497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более 2400 x 2400 точек на дюйм</w:t>
            </w:r>
          </w:p>
        </w:tc>
        <w:tc>
          <w:tcPr>
            <w:tcW w:w="1337" w:type="dxa"/>
            <w:gridSpan w:val="3"/>
            <w:shd w:val="clear" w:color="auto" w:fill="auto"/>
          </w:tcPr>
          <w:p w14:paraId="61594C99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более 2400 x 2400 точек на дюйм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39DC7392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более 2400 x 2400 точек на дюйм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594A6C13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более 2400 x 2400 точек на дюйм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1720EC0C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более 2400 x 2400 точек на дюйм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650C4559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более 2400 x 2400 точек на дюйм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2CD61FE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более 2400 x 2400 точек на дюйм</w:t>
            </w:r>
          </w:p>
        </w:tc>
        <w:tc>
          <w:tcPr>
            <w:tcW w:w="1080" w:type="dxa"/>
            <w:gridSpan w:val="2"/>
            <w:vMerge/>
          </w:tcPr>
          <w:p w14:paraId="3C350E03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6BCAD170" w14:textId="77777777" w:rsidTr="00373546">
        <w:trPr>
          <w:gridAfter w:val="1"/>
          <w:wAfter w:w="8" w:type="dxa"/>
          <w:trHeight w:val="329"/>
        </w:trPr>
        <w:tc>
          <w:tcPr>
            <w:tcW w:w="534" w:type="dxa"/>
            <w:gridSpan w:val="2"/>
            <w:vMerge/>
          </w:tcPr>
          <w:p w14:paraId="4AEF1A45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1CFB33D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81C13C3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82EE932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14:paraId="1AB4F656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B5B0C8C" w14:textId="77777777" w:rsidR="006F3240" w:rsidRPr="00EE418D" w:rsidRDefault="006F3240" w:rsidP="001D48E6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Цветность</w:t>
            </w:r>
          </w:p>
        </w:tc>
        <w:tc>
          <w:tcPr>
            <w:tcW w:w="1337" w:type="dxa"/>
            <w:shd w:val="clear" w:color="auto" w:fill="auto"/>
          </w:tcPr>
          <w:p w14:paraId="5EFD1F63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Цветной, черно-белый</w:t>
            </w:r>
          </w:p>
        </w:tc>
        <w:tc>
          <w:tcPr>
            <w:tcW w:w="1337" w:type="dxa"/>
            <w:gridSpan w:val="3"/>
            <w:shd w:val="clear" w:color="auto" w:fill="auto"/>
          </w:tcPr>
          <w:p w14:paraId="2FAA1293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Цветной, черно-белый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2A9763AD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Цветной, черно-белый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0CD7A843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Цветной, черно-белый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485EBF99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Цветной, черно-белый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75E91F54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Цветной, черно-белый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B63D60D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Цветной, черно-белый</w:t>
            </w:r>
          </w:p>
        </w:tc>
        <w:tc>
          <w:tcPr>
            <w:tcW w:w="1080" w:type="dxa"/>
            <w:gridSpan w:val="2"/>
            <w:vMerge/>
          </w:tcPr>
          <w:p w14:paraId="10176001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0B6BA455" w14:textId="77777777" w:rsidTr="00373546">
        <w:trPr>
          <w:gridAfter w:val="1"/>
          <w:wAfter w:w="8" w:type="dxa"/>
          <w:trHeight w:val="329"/>
        </w:trPr>
        <w:tc>
          <w:tcPr>
            <w:tcW w:w="534" w:type="dxa"/>
            <w:gridSpan w:val="2"/>
            <w:vMerge/>
          </w:tcPr>
          <w:p w14:paraId="5ED1B60A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E417D51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171648B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62AF35A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14:paraId="08C688C8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37A2644" w14:textId="77777777" w:rsidR="006F3240" w:rsidRPr="00EE418D" w:rsidRDefault="006F3240" w:rsidP="001D48E6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Максимальный формат</w:t>
            </w:r>
          </w:p>
        </w:tc>
        <w:tc>
          <w:tcPr>
            <w:tcW w:w="1337" w:type="dxa"/>
            <w:shd w:val="clear" w:color="auto" w:fill="auto"/>
          </w:tcPr>
          <w:p w14:paraId="401ACEBA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 xml:space="preserve">Предельное значение А4 </w:t>
            </w:r>
          </w:p>
        </w:tc>
        <w:tc>
          <w:tcPr>
            <w:tcW w:w="1337" w:type="dxa"/>
            <w:gridSpan w:val="3"/>
            <w:shd w:val="clear" w:color="auto" w:fill="auto"/>
          </w:tcPr>
          <w:p w14:paraId="5F798F1C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 xml:space="preserve">Предельное значение А4 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55740155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 xml:space="preserve">Предельное значение А4 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5E6403C0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 xml:space="preserve">Предельное значение А4 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3DF0CFD7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 xml:space="preserve">Предельное значение А4 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5A6244F1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 xml:space="preserve">Предельное значение А4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6FBC997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 xml:space="preserve">Предельное значение А4 </w:t>
            </w:r>
          </w:p>
        </w:tc>
        <w:tc>
          <w:tcPr>
            <w:tcW w:w="1080" w:type="dxa"/>
            <w:gridSpan w:val="2"/>
            <w:vMerge/>
          </w:tcPr>
          <w:p w14:paraId="047158E3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33DB5CA9" w14:textId="77777777" w:rsidTr="00373546">
        <w:trPr>
          <w:gridAfter w:val="1"/>
          <w:wAfter w:w="8" w:type="dxa"/>
          <w:trHeight w:val="329"/>
        </w:trPr>
        <w:tc>
          <w:tcPr>
            <w:tcW w:w="534" w:type="dxa"/>
            <w:gridSpan w:val="2"/>
            <w:vMerge/>
          </w:tcPr>
          <w:p w14:paraId="3B8BF645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373810C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12A63E2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2468342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14:paraId="7626509E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6EFBA4E" w14:textId="77777777" w:rsidR="006F3240" w:rsidRPr="00EE418D" w:rsidRDefault="006F3240" w:rsidP="001D48E6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337" w:type="dxa"/>
            <w:shd w:val="clear" w:color="auto" w:fill="auto"/>
          </w:tcPr>
          <w:p w14:paraId="25CB1462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Предельное значение - скорость сканирования не более 8 оригиналов в минуту</w:t>
            </w:r>
          </w:p>
        </w:tc>
        <w:tc>
          <w:tcPr>
            <w:tcW w:w="1337" w:type="dxa"/>
            <w:gridSpan w:val="3"/>
            <w:shd w:val="clear" w:color="auto" w:fill="auto"/>
          </w:tcPr>
          <w:p w14:paraId="7AD9C977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Предельное значение - скорость сканирования не более 8 оригиналов в минуту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1012E095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Предельное значение - скорость сканирования не более 8 оригиналов в минуту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3F3E5B77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Предельное значение - скорость сканирования не более 8 оригиналов в минуту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5647CBEE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Предельное значение - скорость сканирования не более 8 оригиналов в минуту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1B67524A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Предельное значение - скорость сканирования не более 8 оригиналов в минуту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5CC98C7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Предельное значение - скорость сканирования не более 8 оригиналов в минуту</w:t>
            </w:r>
          </w:p>
        </w:tc>
        <w:tc>
          <w:tcPr>
            <w:tcW w:w="1080" w:type="dxa"/>
            <w:gridSpan w:val="2"/>
            <w:vMerge/>
          </w:tcPr>
          <w:p w14:paraId="750DF776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64CE0B4F" w14:textId="77777777" w:rsidTr="00373546">
        <w:trPr>
          <w:gridAfter w:val="1"/>
          <w:wAfter w:w="8" w:type="dxa"/>
          <w:trHeight w:val="329"/>
        </w:trPr>
        <w:tc>
          <w:tcPr>
            <w:tcW w:w="534" w:type="dxa"/>
            <w:gridSpan w:val="2"/>
            <w:vMerge/>
          </w:tcPr>
          <w:p w14:paraId="017E7D5D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C9C1493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ACE49A9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6EC99F6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14:paraId="0DDB2360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AE8C569" w14:textId="77777777" w:rsidR="006F3240" w:rsidRPr="00EE418D" w:rsidRDefault="006F3240" w:rsidP="001D48E6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дополнительных модулей и интерфейсов</w:t>
            </w:r>
          </w:p>
        </w:tc>
        <w:tc>
          <w:tcPr>
            <w:tcW w:w="1337" w:type="dxa"/>
            <w:shd w:val="clear" w:color="auto" w:fill="auto"/>
          </w:tcPr>
          <w:p w14:paraId="3EEA1513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Предельное значение - наличие порта стандарта USB 2.0</w:t>
            </w:r>
          </w:p>
        </w:tc>
        <w:tc>
          <w:tcPr>
            <w:tcW w:w="1337" w:type="dxa"/>
            <w:gridSpan w:val="3"/>
            <w:shd w:val="clear" w:color="auto" w:fill="auto"/>
          </w:tcPr>
          <w:p w14:paraId="35376221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Предельное значение - наличие порта стандарта USB 2.0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28BC58DE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Предельное значение - наличие порта стандарта USB 2.0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5CA9FE0F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Предельное значение - наличие порта стандарта USB 2.0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0084753F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Предельное значение - наличие порта стандарта USB 2.0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7492A5A9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Предельное значение - наличие порта стандарта USB 2.0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8EA31F1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Предельное значение - наличие порта стандарта USB 2.0</w:t>
            </w:r>
          </w:p>
        </w:tc>
        <w:tc>
          <w:tcPr>
            <w:tcW w:w="1080" w:type="dxa"/>
            <w:gridSpan w:val="2"/>
            <w:vMerge/>
          </w:tcPr>
          <w:p w14:paraId="0B8ABF00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1E17BD6F" w14:textId="77777777" w:rsidTr="00373546">
        <w:trPr>
          <w:gridAfter w:val="1"/>
          <w:wAfter w:w="8" w:type="dxa"/>
          <w:trHeight w:val="441"/>
        </w:trPr>
        <w:tc>
          <w:tcPr>
            <w:tcW w:w="534" w:type="dxa"/>
            <w:gridSpan w:val="2"/>
            <w:vMerge w:val="restart"/>
          </w:tcPr>
          <w:p w14:paraId="4F94CB43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1A46A2F5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30.02.16</w:t>
            </w:r>
          </w:p>
          <w:p w14:paraId="22E64DC6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(26.20.16)</w:t>
            </w:r>
          </w:p>
        </w:tc>
        <w:tc>
          <w:tcPr>
            <w:tcW w:w="1701" w:type="dxa"/>
            <w:vMerge w:val="restart"/>
          </w:tcPr>
          <w:p w14:paraId="78426451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14:paraId="260F6AE4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 xml:space="preserve">Пояснения по требуемой продукции: </w:t>
            </w:r>
            <w:r w:rsidRPr="007164EF">
              <w:rPr>
                <w:b/>
              </w:rPr>
              <w:t>многофункц</w:t>
            </w:r>
            <w:r w:rsidRPr="007164EF">
              <w:rPr>
                <w:b/>
              </w:rPr>
              <w:lastRenderedPageBreak/>
              <w:t>иональные устройства</w:t>
            </w:r>
          </w:p>
        </w:tc>
        <w:tc>
          <w:tcPr>
            <w:tcW w:w="425" w:type="dxa"/>
          </w:tcPr>
          <w:p w14:paraId="38848339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lastRenderedPageBreak/>
              <w:t>383</w:t>
            </w:r>
          </w:p>
        </w:tc>
        <w:tc>
          <w:tcPr>
            <w:tcW w:w="918" w:type="dxa"/>
            <w:gridSpan w:val="2"/>
          </w:tcPr>
          <w:p w14:paraId="4EAAE5BE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рубль</w:t>
            </w:r>
          </w:p>
        </w:tc>
        <w:tc>
          <w:tcPr>
            <w:tcW w:w="1260" w:type="dxa"/>
          </w:tcPr>
          <w:p w14:paraId="0D3C812B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337" w:type="dxa"/>
            <w:shd w:val="clear" w:color="auto" w:fill="auto"/>
          </w:tcPr>
          <w:p w14:paraId="65340B9C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 xml:space="preserve">Не более </w:t>
            </w:r>
            <w:r w:rsidR="00257132" w:rsidRPr="00031F23">
              <w:rPr>
                <w:b/>
                <w:sz w:val="18"/>
                <w:szCs w:val="18"/>
              </w:rPr>
              <w:t>70</w:t>
            </w:r>
            <w:r w:rsidRPr="00031F23">
              <w:rPr>
                <w:b/>
                <w:sz w:val="18"/>
                <w:szCs w:val="18"/>
              </w:rPr>
              <w:t xml:space="preserve"> тыс. рублей</w:t>
            </w:r>
          </w:p>
          <w:p w14:paraId="18AE5A55" w14:textId="77777777" w:rsidR="006F3240" w:rsidRPr="00031F23" w:rsidRDefault="006F3240" w:rsidP="001D48E6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shd w:val="clear" w:color="auto" w:fill="auto"/>
          </w:tcPr>
          <w:p w14:paraId="73CC2F9D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 xml:space="preserve">Не более </w:t>
            </w:r>
            <w:r w:rsidR="00257132" w:rsidRPr="00031F23">
              <w:rPr>
                <w:b/>
                <w:sz w:val="18"/>
                <w:szCs w:val="18"/>
              </w:rPr>
              <w:t>70</w:t>
            </w:r>
            <w:r w:rsidRPr="00031F23">
              <w:rPr>
                <w:b/>
                <w:sz w:val="18"/>
                <w:szCs w:val="18"/>
              </w:rPr>
              <w:t xml:space="preserve"> тыс. рублей</w:t>
            </w:r>
          </w:p>
          <w:p w14:paraId="7B4B97D6" w14:textId="77777777" w:rsidR="006F3240" w:rsidRPr="00031F23" w:rsidRDefault="006F3240" w:rsidP="001D48E6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1E0CEC0C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 xml:space="preserve">Не более </w:t>
            </w:r>
            <w:r w:rsidR="00512B30" w:rsidRPr="00031F23">
              <w:rPr>
                <w:b/>
                <w:sz w:val="18"/>
                <w:szCs w:val="18"/>
              </w:rPr>
              <w:t>7</w:t>
            </w:r>
            <w:r w:rsidR="00257132" w:rsidRPr="00031F23">
              <w:rPr>
                <w:b/>
                <w:sz w:val="18"/>
                <w:szCs w:val="18"/>
              </w:rPr>
              <w:t>0</w:t>
            </w:r>
            <w:r w:rsidRPr="00031F23">
              <w:rPr>
                <w:b/>
                <w:sz w:val="18"/>
                <w:szCs w:val="18"/>
              </w:rPr>
              <w:t xml:space="preserve"> тыс. рублей</w:t>
            </w:r>
          </w:p>
          <w:p w14:paraId="70C85336" w14:textId="77777777" w:rsidR="006F3240" w:rsidRPr="00031F23" w:rsidRDefault="006F3240" w:rsidP="001D48E6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502D2A10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 xml:space="preserve">Не более </w:t>
            </w:r>
            <w:r w:rsidR="00257132" w:rsidRPr="00031F23">
              <w:rPr>
                <w:b/>
                <w:sz w:val="18"/>
                <w:szCs w:val="18"/>
              </w:rPr>
              <w:t>70</w:t>
            </w:r>
            <w:r w:rsidRPr="00031F23">
              <w:rPr>
                <w:b/>
                <w:sz w:val="18"/>
                <w:szCs w:val="18"/>
              </w:rPr>
              <w:t xml:space="preserve"> тыс. рублей</w:t>
            </w:r>
          </w:p>
          <w:p w14:paraId="6FB393EE" w14:textId="77777777" w:rsidR="006F3240" w:rsidRPr="00031F23" w:rsidRDefault="006F3240" w:rsidP="001D48E6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573F15C9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 xml:space="preserve">Не более </w:t>
            </w:r>
            <w:r w:rsidR="00257132" w:rsidRPr="00031F23">
              <w:rPr>
                <w:b/>
                <w:sz w:val="18"/>
                <w:szCs w:val="18"/>
              </w:rPr>
              <w:t>70</w:t>
            </w:r>
            <w:r w:rsidRPr="00031F23">
              <w:rPr>
                <w:b/>
                <w:sz w:val="18"/>
                <w:szCs w:val="18"/>
              </w:rPr>
              <w:t xml:space="preserve"> тыс. рублей</w:t>
            </w:r>
          </w:p>
          <w:p w14:paraId="2A339178" w14:textId="77777777" w:rsidR="006F3240" w:rsidRPr="00031F23" w:rsidRDefault="006F3240" w:rsidP="001D48E6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shd w:val="clear" w:color="auto" w:fill="auto"/>
          </w:tcPr>
          <w:p w14:paraId="17606D15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 xml:space="preserve">Не более </w:t>
            </w:r>
            <w:r w:rsidR="00257132" w:rsidRPr="00031F23">
              <w:rPr>
                <w:b/>
                <w:sz w:val="18"/>
                <w:szCs w:val="18"/>
              </w:rPr>
              <w:t>70</w:t>
            </w:r>
            <w:r w:rsidRPr="00031F23">
              <w:rPr>
                <w:b/>
                <w:sz w:val="18"/>
                <w:szCs w:val="18"/>
              </w:rPr>
              <w:t xml:space="preserve"> тыс. рублей</w:t>
            </w:r>
          </w:p>
          <w:p w14:paraId="694572DA" w14:textId="77777777" w:rsidR="006F3240" w:rsidRPr="00031F23" w:rsidRDefault="006F3240" w:rsidP="001D48E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8540630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 xml:space="preserve">Не более </w:t>
            </w:r>
            <w:r w:rsidR="00257132" w:rsidRPr="00031F23">
              <w:rPr>
                <w:b/>
                <w:sz w:val="18"/>
                <w:szCs w:val="18"/>
              </w:rPr>
              <w:t>70</w:t>
            </w:r>
            <w:r w:rsidRPr="00031F23">
              <w:rPr>
                <w:b/>
                <w:sz w:val="18"/>
                <w:szCs w:val="18"/>
              </w:rPr>
              <w:t xml:space="preserve"> тыс. рублей</w:t>
            </w:r>
          </w:p>
          <w:p w14:paraId="3A7E35FB" w14:textId="77777777" w:rsidR="006F3240" w:rsidRPr="00031F23" w:rsidRDefault="006F3240" w:rsidP="001D48E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</w:tcPr>
          <w:p w14:paraId="16E9B028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5D7F1BE3" w14:textId="77777777" w:rsidTr="00373546">
        <w:trPr>
          <w:gridAfter w:val="1"/>
          <w:wAfter w:w="8" w:type="dxa"/>
          <w:trHeight w:val="436"/>
        </w:trPr>
        <w:tc>
          <w:tcPr>
            <w:tcW w:w="534" w:type="dxa"/>
            <w:gridSpan w:val="2"/>
            <w:vMerge/>
          </w:tcPr>
          <w:p w14:paraId="0FCB0912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B279E6C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9F59FDA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F024989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14:paraId="35CBD05B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70506C0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печати</w:t>
            </w:r>
          </w:p>
        </w:tc>
        <w:tc>
          <w:tcPr>
            <w:tcW w:w="1337" w:type="dxa"/>
          </w:tcPr>
          <w:p w14:paraId="46E0EFD5" w14:textId="77777777" w:rsidR="006F3240" w:rsidRPr="00331F6B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Струйный/лазерный</w:t>
            </w:r>
          </w:p>
        </w:tc>
        <w:tc>
          <w:tcPr>
            <w:tcW w:w="1337" w:type="dxa"/>
            <w:gridSpan w:val="3"/>
          </w:tcPr>
          <w:p w14:paraId="3E5D906D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Струйный/лазерный</w:t>
            </w:r>
          </w:p>
        </w:tc>
        <w:tc>
          <w:tcPr>
            <w:tcW w:w="1337" w:type="dxa"/>
            <w:gridSpan w:val="2"/>
          </w:tcPr>
          <w:p w14:paraId="267A7B78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Струйный/лазерный</w:t>
            </w:r>
          </w:p>
        </w:tc>
        <w:tc>
          <w:tcPr>
            <w:tcW w:w="1337" w:type="dxa"/>
            <w:gridSpan w:val="2"/>
          </w:tcPr>
          <w:p w14:paraId="43DF6437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Струйный/лазерный</w:t>
            </w:r>
          </w:p>
        </w:tc>
        <w:tc>
          <w:tcPr>
            <w:tcW w:w="1337" w:type="dxa"/>
            <w:gridSpan w:val="2"/>
          </w:tcPr>
          <w:p w14:paraId="6C145F9B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Струйный/лазерный</w:t>
            </w:r>
          </w:p>
        </w:tc>
        <w:tc>
          <w:tcPr>
            <w:tcW w:w="1343" w:type="dxa"/>
            <w:gridSpan w:val="2"/>
          </w:tcPr>
          <w:p w14:paraId="64A49E0A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Струйный/лазерный</w:t>
            </w:r>
          </w:p>
        </w:tc>
        <w:tc>
          <w:tcPr>
            <w:tcW w:w="1418" w:type="dxa"/>
            <w:gridSpan w:val="2"/>
          </w:tcPr>
          <w:p w14:paraId="1A4FD2A8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Струйный/лазерный</w:t>
            </w:r>
          </w:p>
        </w:tc>
        <w:tc>
          <w:tcPr>
            <w:tcW w:w="1080" w:type="dxa"/>
            <w:gridSpan w:val="2"/>
            <w:vMerge/>
          </w:tcPr>
          <w:p w14:paraId="03513587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32064B3D" w14:textId="77777777" w:rsidTr="00373546">
        <w:trPr>
          <w:gridAfter w:val="1"/>
          <w:wAfter w:w="8" w:type="dxa"/>
          <w:trHeight w:val="436"/>
        </w:trPr>
        <w:tc>
          <w:tcPr>
            <w:tcW w:w="534" w:type="dxa"/>
            <w:gridSpan w:val="2"/>
            <w:vMerge/>
          </w:tcPr>
          <w:p w14:paraId="705DB4DF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5F0C4F3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0C07486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242EEC7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14:paraId="1CCF27AE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231FA74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Разрешение сканирования</w:t>
            </w:r>
          </w:p>
        </w:tc>
        <w:tc>
          <w:tcPr>
            <w:tcW w:w="1337" w:type="dxa"/>
          </w:tcPr>
          <w:p w14:paraId="62620F7A" w14:textId="77777777" w:rsidR="006F3240" w:rsidRPr="00001EA5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01EA5">
              <w:rPr>
                <w:sz w:val="18"/>
                <w:szCs w:val="18"/>
              </w:rPr>
              <w:t>Не более 1200 x 600 точек на дюйм</w:t>
            </w:r>
          </w:p>
        </w:tc>
        <w:tc>
          <w:tcPr>
            <w:tcW w:w="1337" w:type="dxa"/>
            <w:gridSpan w:val="3"/>
          </w:tcPr>
          <w:p w14:paraId="66F8A544" w14:textId="77777777" w:rsidR="006F3240" w:rsidRPr="00001EA5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01EA5">
              <w:rPr>
                <w:sz w:val="18"/>
                <w:szCs w:val="18"/>
              </w:rPr>
              <w:t>Не более 1200 x 600 точек на дюйм</w:t>
            </w:r>
          </w:p>
        </w:tc>
        <w:tc>
          <w:tcPr>
            <w:tcW w:w="1337" w:type="dxa"/>
            <w:gridSpan w:val="2"/>
          </w:tcPr>
          <w:p w14:paraId="6BE91BC2" w14:textId="77777777" w:rsidR="006F3240" w:rsidRPr="00216E37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Не более 1200 x 600 точек на дюйм</w:t>
            </w:r>
          </w:p>
        </w:tc>
        <w:tc>
          <w:tcPr>
            <w:tcW w:w="1337" w:type="dxa"/>
            <w:gridSpan w:val="2"/>
          </w:tcPr>
          <w:p w14:paraId="68DADD8E" w14:textId="77777777" w:rsidR="006F3240" w:rsidRPr="00001EA5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01EA5">
              <w:rPr>
                <w:sz w:val="18"/>
                <w:szCs w:val="18"/>
              </w:rPr>
              <w:t>Не более 1200 x 600 точек на дюйм</w:t>
            </w:r>
          </w:p>
        </w:tc>
        <w:tc>
          <w:tcPr>
            <w:tcW w:w="1337" w:type="dxa"/>
            <w:gridSpan w:val="2"/>
          </w:tcPr>
          <w:p w14:paraId="2F7288FF" w14:textId="77777777" w:rsidR="006F3240" w:rsidRPr="00001EA5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01EA5">
              <w:rPr>
                <w:sz w:val="18"/>
                <w:szCs w:val="18"/>
              </w:rPr>
              <w:t>Не более 1200 x 600 точек на дюйм</w:t>
            </w:r>
          </w:p>
        </w:tc>
        <w:tc>
          <w:tcPr>
            <w:tcW w:w="1343" w:type="dxa"/>
            <w:gridSpan w:val="2"/>
          </w:tcPr>
          <w:p w14:paraId="57FE7481" w14:textId="77777777" w:rsidR="006F3240" w:rsidRPr="00001EA5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01EA5">
              <w:rPr>
                <w:sz w:val="18"/>
                <w:szCs w:val="18"/>
              </w:rPr>
              <w:t>Не более 1200 x 600 точек на дюйм</w:t>
            </w:r>
          </w:p>
        </w:tc>
        <w:tc>
          <w:tcPr>
            <w:tcW w:w="1418" w:type="dxa"/>
            <w:gridSpan w:val="2"/>
          </w:tcPr>
          <w:p w14:paraId="57C858D8" w14:textId="77777777" w:rsidR="006F3240" w:rsidRPr="00001EA5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01EA5">
              <w:rPr>
                <w:sz w:val="18"/>
                <w:szCs w:val="18"/>
              </w:rPr>
              <w:t>Не более 1200 x 600 точек на дюйм</w:t>
            </w:r>
          </w:p>
        </w:tc>
        <w:tc>
          <w:tcPr>
            <w:tcW w:w="1080" w:type="dxa"/>
            <w:gridSpan w:val="2"/>
            <w:vMerge/>
          </w:tcPr>
          <w:p w14:paraId="3C054A75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76DB606B" w14:textId="77777777" w:rsidTr="00373546">
        <w:trPr>
          <w:gridAfter w:val="1"/>
          <w:wAfter w:w="8" w:type="dxa"/>
          <w:trHeight w:val="436"/>
        </w:trPr>
        <w:tc>
          <w:tcPr>
            <w:tcW w:w="534" w:type="dxa"/>
            <w:gridSpan w:val="2"/>
            <w:vMerge/>
          </w:tcPr>
          <w:p w14:paraId="368129BE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42B3BE9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9A623F9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5BEE87D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14:paraId="17E9E5DE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324430E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Цветность</w:t>
            </w:r>
          </w:p>
        </w:tc>
        <w:tc>
          <w:tcPr>
            <w:tcW w:w="1337" w:type="dxa"/>
          </w:tcPr>
          <w:p w14:paraId="212D158D" w14:textId="77777777" w:rsidR="006F3240" w:rsidRPr="0002407F" w:rsidRDefault="006F3240" w:rsidP="001D48E6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02407F">
              <w:rPr>
                <w:rFonts w:ascii="Times New Roman" w:hAnsi="Times New Roman"/>
                <w:sz w:val="18"/>
                <w:szCs w:val="18"/>
              </w:rPr>
              <w:t>Сканирование - цветной или черно-белый, печать черно-белая</w:t>
            </w:r>
          </w:p>
        </w:tc>
        <w:tc>
          <w:tcPr>
            <w:tcW w:w="1337" w:type="dxa"/>
            <w:gridSpan w:val="3"/>
          </w:tcPr>
          <w:p w14:paraId="59A0952B" w14:textId="77777777" w:rsidR="006F3240" w:rsidRPr="0002407F" w:rsidRDefault="006F3240" w:rsidP="001D48E6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02407F">
              <w:rPr>
                <w:rFonts w:ascii="Times New Roman" w:hAnsi="Times New Roman"/>
                <w:sz w:val="18"/>
                <w:szCs w:val="18"/>
              </w:rPr>
              <w:t>Сканирование - цветной или черно-белый, печать черно-белая</w:t>
            </w:r>
          </w:p>
        </w:tc>
        <w:tc>
          <w:tcPr>
            <w:tcW w:w="1337" w:type="dxa"/>
            <w:gridSpan w:val="2"/>
          </w:tcPr>
          <w:p w14:paraId="00878664" w14:textId="77777777" w:rsidR="006F3240" w:rsidRPr="00216E37" w:rsidRDefault="006F3240" w:rsidP="001D48E6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216E37">
              <w:rPr>
                <w:rFonts w:ascii="Times New Roman" w:hAnsi="Times New Roman"/>
                <w:sz w:val="18"/>
                <w:szCs w:val="18"/>
              </w:rPr>
              <w:t>Сканирование - цветной или черно-белый, печать черно-белая</w:t>
            </w:r>
          </w:p>
        </w:tc>
        <w:tc>
          <w:tcPr>
            <w:tcW w:w="1337" w:type="dxa"/>
            <w:gridSpan w:val="2"/>
          </w:tcPr>
          <w:p w14:paraId="6A3B4FCA" w14:textId="77777777" w:rsidR="006F3240" w:rsidRPr="0002407F" w:rsidRDefault="006F3240" w:rsidP="001D48E6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02407F">
              <w:rPr>
                <w:rFonts w:ascii="Times New Roman" w:hAnsi="Times New Roman"/>
                <w:sz w:val="18"/>
                <w:szCs w:val="18"/>
              </w:rPr>
              <w:t>Сканирование - цветной или черно-белый, печать черно-белая</w:t>
            </w:r>
          </w:p>
        </w:tc>
        <w:tc>
          <w:tcPr>
            <w:tcW w:w="1337" w:type="dxa"/>
            <w:gridSpan w:val="2"/>
          </w:tcPr>
          <w:p w14:paraId="0070F1B2" w14:textId="77777777" w:rsidR="006F3240" w:rsidRPr="0002407F" w:rsidRDefault="006F3240" w:rsidP="001D48E6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02407F">
              <w:rPr>
                <w:rFonts w:ascii="Times New Roman" w:hAnsi="Times New Roman"/>
                <w:sz w:val="18"/>
                <w:szCs w:val="18"/>
              </w:rPr>
              <w:t>Сканирование - цветной или черно-белый, печать черно-белая</w:t>
            </w:r>
          </w:p>
        </w:tc>
        <w:tc>
          <w:tcPr>
            <w:tcW w:w="1343" w:type="dxa"/>
            <w:gridSpan w:val="2"/>
          </w:tcPr>
          <w:p w14:paraId="07F4FB88" w14:textId="77777777" w:rsidR="006F3240" w:rsidRPr="0002407F" w:rsidRDefault="006F3240" w:rsidP="001D48E6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02407F">
              <w:rPr>
                <w:rFonts w:ascii="Times New Roman" w:hAnsi="Times New Roman"/>
                <w:sz w:val="18"/>
                <w:szCs w:val="18"/>
              </w:rPr>
              <w:t>Сканирование - цветной или черно-белый, печать черно-белая</w:t>
            </w:r>
          </w:p>
        </w:tc>
        <w:tc>
          <w:tcPr>
            <w:tcW w:w="1418" w:type="dxa"/>
            <w:gridSpan w:val="2"/>
          </w:tcPr>
          <w:p w14:paraId="5C6236EB" w14:textId="77777777" w:rsidR="006F3240" w:rsidRPr="0002407F" w:rsidRDefault="006F3240" w:rsidP="001D48E6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02407F">
              <w:rPr>
                <w:rFonts w:ascii="Times New Roman" w:hAnsi="Times New Roman"/>
                <w:sz w:val="18"/>
                <w:szCs w:val="18"/>
              </w:rPr>
              <w:t>Сканирование - цветной или черно-белый, печать черно-белая</w:t>
            </w:r>
          </w:p>
        </w:tc>
        <w:tc>
          <w:tcPr>
            <w:tcW w:w="1080" w:type="dxa"/>
            <w:gridSpan w:val="2"/>
            <w:vMerge/>
          </w:tcPr>
          <w:p w14:paraId="3EE1C8A6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59798AB9" w14:textId="77777777" w:rsidTr="00373546">
        <w:trPr>
          <w:gridAfter w:val="1"/>
          <w:wAfter w:w="8" w:type="dxa"/>
          <w:trHeight w:val="436"/>
        </w:trPr>
        <w:tc>
          <w:tcPr>
            <w:tcW w:w="534" w:type="dxa"/>
            <w:gridSpan w:val="2"/>
            <w:vMerge/>
          </w:tcPr>
          <w:p w14:paraId="590EDA16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9D16984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1C9B987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2DF6250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14:paraId="1ECB4A9E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7FA41AC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Максимальный формат</w:t>
            </w:r>
          </w:p>
        </w:tc>
        <w:tc>
          <w:tcPr>
            <w:tcW w:w="1337" w:type="dxa"/>
          </w:tcPr>
          <w:p w14:paraId="56B65F1D" w14:textId="77777777" w:rsidR="006F3240" w:rsidRPr="00001EA5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1EA5">
              <w:rPr>
                <w:sz w:val="18"/>
                <w:szCs w:val="18"/>
              </w:rPr>
              <w:t>Предельное значение А4</w:t>
            </w:r>
          </w:p>
        </w:tc>
        <w:tc>
          <w:tcPr>
            <w:tcW w:w="1337" w:type="dxa"/>
            <w:gridSpan w:val="3"/>
          </w:tcPr>
          <w:p w14:paraId="2D6BD0A6" w14:textId="77777777" w:rsidR="006F3240" w:rsidRPr="00001EA5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1EA5">
              <w:rPr>
                <w:sz w:val="18"/>
                <w:szCs w:val="18"/>
              </w:rPr>
              <w:t>Предельное значение А4</w:t>
            </w:r>
          </w:p>
        </w:tc>
        <w:tc>
          <w:tcPr>
            <w:tcW w:w="1337" w:type="dxa"/>
            <w:gridSpan w:val="2"/>
          </w:tcPr>
          <w:p w14:paraId="1C30467A" w14:textId="77777777" w:rsidR="006F3240" w:rsidRPr="00216E37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216E37">
              <w:rPr>
                <w:sz w:val="18"/>
                <w:szCs w:val="18"/>
              </w:rPr>
              <w:t>Предельное значение А</w:t>
            </w:r>
            <w:r w:rsidRPr="00216E3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337" w:type="dxa"/>
            <w:gridSpan w:val="2"/>
          </w:tcPr>
          <w:p w14:paraId="030C6574" w14:textId="77777777" w:rsidR="006F3240" w:rsidRPr="00001EA5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1EA5">
              <w:rPr>
                <w:sz w:val="18"/>
                <w:szCs w:val="18"/>
              </w:rPr>
              <w:t>Предельное значение А4</w:t>
            </w:r>
          </w:p>
        </w:tc>
        <w:tc>
          <w:tcPr>
            <w:tcW w:w="1337" w:type="dxa"/>
            <w:gridSpan w:val="2"/>
          </w:tcPr>
          <w:p w14:paraId="0D9CD049" w14:textId="77777777" w:rsidR="006F3240" w:rsidRPr="00001EA5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1EA5">
              <w:rPr>
                <w:sz w:val="18"/>
                <w:szCs w:val="18"/>
              </w:rPr>
              <w:t>Предельное значение А4</w:t>
            </w:r>
          </w:p>
        </w:tc>
        <w:tc>
          <w:tcPr>
            <w:tcW w:w="1343" w:type="dxa"/>
            <w:gridSpan w:val="2"/>
          </w:tcPr>
          <w:p w14:paraId="53EF3C64" w14:textId="77777777" w:rsidR="006F3240" w:rsidRPr="00001EA5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1EA5">
              <w:rPr>
                <w:sz w:val="18"/>
                <w:szCs w:val="18"/>
              </w:rPr>
              <w:t>Предельное значение А4</w:t>
            </w:r>
          </w:p>
        </w:tc>
        <w:tc>
          <w:tcPr>
            <w:tcW w:w="1418" w:type="dxa"/>
            <w:gridSpan w:val="2"/>
          </w:tcPr>
          <w:p w14:paraId="1BEC97D4" w14:textId="77777777" w:rsidR="006F3240" w:rsidRPr="00001EA5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1EA5">
              <w:rPr>
                <w:sz w:val="18"/>
                <w:szCs w:val="18"/>
              </w:rPr>
              <w:t>Предельное значение А4</w:t>
            </w:r>
          </w:p>
        </w:tc>
        <w:tc>
          <w:tcPr>
            <w:tcW w:w="1080" w:type="dxa"/>
            <w:gridSpan w:val="2"/>
            <w:vMerge/>
          </w:tcPr>
          <w:p w14:paraId="5E896F23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28F265AC" w14:textId="77777777" w:rsidTr="00373546">
        <w:trPr>
          <w:gridAfter w:val="1"/>
          <w:wAfter w:w="8" w:type="dxa"/>
          <w:trHeight w:val="436"/>
        </w:trPr>
        <w:tc>
          <w:tcPr>
            <w:tcW w:w="534" w:type="dxa"/>
            <w:gridSpan w:val="2"/>
            <w:vMerge/>
          </w:tcPr>
          <w:p w14:paraId="26CBC276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1EFE7E1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B9F99BA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4D93921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14:paraId="2C71888C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A90295F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 печати/</w:t>
            </w:r>
            <w:r w:rsidRPr="009C0FEE">
              <w:rPr>
                <w:sz w:val="18"/>
                <w:szCs w:val="18"/>
              </w:rPr>
              <w:t>сканирования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37" w:type="dxa"/>
          </w:tcPr>
          <w:p w14:paraId="278FD211" w14:textId="77777777" w:rsidR="006F3240" w:rsidRPr="007164EF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C0FEE">
              <w:rPr>
                <w:sz w:val="18"/>
                <w:szCs w:val="18"/>
              </w:rPr>
              <w:t>скорость печа</w:t>
            </w:r>
            <w:r>
              <w:rPr>
                <w:sz w:val="18"/>
                <w:szCs w:val="18"/>
              </w:rPr>
              <w:t xml:space="preserve">ти – не менее 10 </w:t>
            </w:r>
            <w:proofErr w:type="spellStart"/>
            <w:r>
              <w:rPr>
                <w:sz w:val="18"/>
                <w:szCs w:val="18"/>
              </w:rPr>
              <w:t>стр</w:t>
            </w:r>
            <w:proofErr w:type="spellEnd"/>
            <w:r>
              <w:rPr>
                <w:sz w:val="18"/>
                <w:szCs w:val="18"/>
              </w:rPr>
              <w:t xml:space="preserve">/мин, скорость сканирования – не менее 2 </w:t>
            </w:r>
            <w:proofErr w:type="spellStart"/>
            <w:r>
              <w:rPr>
                <w:sz w:val="18"/>
                <w:szCs w:val="18"/>
              </w:rPr>
              <w:t>стр</w:t>
            </w:r>
            <w:proofErr w:type="spellEnd"/>
            <w:r>
              <w:rPr>
                <w:sz w:val="18"/>
                <w:szCs w:val="18"/>
              </w:rPr>
              <w:t>/мин</w:t>
            </w:r>
          </w:p>
        </w:tc>
        <w:tc>
          <w:tcPr>
            <w:tcW w:w="1337" w:type="dxa"/>
            <w:gridSpan w:val="3"/>
          </w:tcPr>
          <w:p w14:paraId="537AA4A0" w14:textId="77777777" w:rsidR="006F3240" w:rsidRPr="007164EF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C0FEE">
              <w:rPr>
                <w:sz w:val="18"/>
                <w:szCs w:val="18"/>
              </w:rPr>
              <w:t>скорость печа</w:t>
            </w:r>
            <w:r>
              <w:rPr>
                <w:sz w:val="18"/>
                <w:szCs w:val="18"/>
              </w:rPr>
              <w:t xml:space="preserve">ти – не менее 10 </w:t>
            </w:r>
            <w:proofErr w:type="spellStart"/>
            <w:r>
              <w:rPr>
                <w:sz w:val="18"/>
                <w:szCs w:val="18"/>
              </w:rPr>
              <w:t>стр</w:t>
            </w:r>
            <w:proofErr w:type="spellEnd"/>
            <w:r>
              <w:rPr>
                <w:sz w:val="18"/>
                <w:szCs w:val="18"/>
              </w:rPr>
              <w:t xml:space="preserve">/мин, скорость сканирования – не менее 2 </w:t>
            </w:r>
            <w:proofErr w:type="spellStart"/>
            <w:r>
              <w:rPr>
                <w:sz w:val="18"/>
                <w:szCs w:val="18"/>
              </w:rPr>
              <w:t>стр</w:t>
            </w:r>
            <w:proofErr w:type="spellEnd"/>
            <w:r>
              <w:rPr>
                <w:sz w:val="18"/>
                <w:szCs w:val="18"/>
              </w:rPr>
              <w:t>/мин</w:t>
            </w:r>
          </w:p>
        </w:tc>
        <w:tc>
          <w:tcPr>
            <w:tcW w:w="1337" w:type="dxa"/>
            <w:gridSpan w:val="2"/>
          </w:tcPr>
          <w:p w14:paraId="230A6EC9" w14:textId="77777777" w:rsidR="006F3240" w:rsidRPr="00216E37" w:rsidRDefault="006F3240" w:rsidP="001D48E6">
            <w:pPr>
              <w:rPr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 xml:space="preserve">скорость печати – не менее </w:t>
            </w:r>
            <w:r w:rsidRPr="00216E37">
              <w:rPr>
                <w:rFonts w:ascii="Arial" w:hAnsi="Arial" w:cs="Arial"/>
                <w:color w:val="2B2B2B"/>
                <w:sz w:val="23"/>
                <w:szCs w:val="23"/>
                <w:shd w:val="clear" w:color="auto" w:fill="FFFFFF"/>
              </w:rPr>
              <w:t xml:space="preserve"> </w:t>
            </w:r>
            <w:r w:rsidRPr="00216E37">
              <w:rPr>
                <w:color w:val="2B2B2B"/>
                <w:sz w:val="18"/>
                <w:szCs w:val="18"/>
                <w:shd w:val="clear" w:color="auto" w:fill="FFFFFF"/>
              </w:rPr>
              <w:t xml:space="preserve">22 </w:t>
            </w:r>
            <w:proofErr w:type="spellStart"/>
            <w:r w:rsidRPr="00216E37">
              <w:rPr>
                <w:color w:val="2B2B2B"/>
                <w:sz w:val="18"/>
                <w:szCs w:val="18"/>
                <w:shd w:val="clear" w:color="auto" w:fill="FFFFFF"/>
              </w:rPr>
              <w:t>стр</w:t>
            </w:r>
            <w:proofErr w:type="spellEnd"/>
            <w:r w:rsidRPr="00216E37">
              <w:rPr>
                <w:color w:val="2B2B2B"/>
                <w:sz w:val="18"/>
                <w:szCs w:val="18"/>
                <w:shd w:val="clear" w:color="auto" w:fill="FFFFFF"/>
              </w:rPr>
              <w:t xml:space="preserve">/мин (ч/б А4), 11 </w:t>
            </w:r>
            <w:proofErr w:type="spellStart"/>
            <w:r w:rsidRPr="00216E37">
              <w:rPr>
                <w:color w:val="2B2B2B"/>
                <w:sz w:val="18"/>
                <w:szCs w:val="18"/>
                <w:shd w:val="clear" w:color="auto" w:fill="FFFFFF"/>
              </w:rPr>
              <w:t>стр</w:t>
            </w:r>
            <w:proofErr w:type="spellEnd"/>
            <w:r w:rsidRPr="00216E37">
              <w:rPr>
                <w:color w:val="2B2B2B"/>
                <w:sz w:val="18"/>
                <w:szCs w:val="18"/>
                <w:shd w:val="clear" w:color="auto" w:fill="FFFFFF"/>
              </w:rPr>
              <w:t>/мин (ч/б А3)</w:t>
            </w:r>
            <w:r w:rsidRPr="00216E37">
              <w:rPr>
                <w:sz w:val="18"/>
                <w:szCs w:val="18"/>
              </w:rPr>
              <w:t>, скорость сканирования (</w:t>
            </w:r>
            <w:proofErr w:type="spellStart"/>
            <w:r w:rsidRPr="00216E37">
              <w:rPr>
                <w:sz w:val="18"/>
                <w:szCs w:val="18"/>
              </w:rPr>
              <w:t>цветн</w:t>
            </w:r>
            <w:proofErr w:type="spellEnd"/>
            <w:r w:rsidRPr="00216E37">
              <w:rPr>
                <w:sz w:val="18"/>
                <w:szCs w:val="18"/>
              </w:rPr>
              <w:t xml:space="preserve">) – не менее 12 </w:t>
            </w:r>
            <w:proofErr w:type="spellStart"/>
            <w:r w:rsidRPr="00216E37">
              <w:rPr>
                <w:sz w:val="18"/>
                <w:szCs w:val="18"/>
              </w:rPr>
              <w:t>стр</w:t>
            </w:r>
            <w:proofErr w:type="spellEnd"/>
            <w:r w:rsidRPr="00216E37">
              <w:rPr>
                <w:sz w:val="18"/>
                <w:szCs w:val="18"/>
              </w:rPr>
              <w:t>/мин</w:t>
            </w:r>
          </w:p>
          <w:p w14:paraId="6248D4A2" w14:textId="77777777" w:rsidR="006F3240" w:rsidRPr="00216E37" w:rsidRDefault="006F3240" w:rsidP="001D48E6">
            <w:r w:rsidRPr="00216E37">
              <w:rPr>
                <w:sz w:val="18"/>
                <w:szCs w:val="18"/>
              </w:rPr>
              <w:t xml:space="preserve">скорость сканирования (ч/б) – не менее 23 </w:t>
            </w:r>
            <w:proofErr w:type="spellStart"/>
            <w:r w:rsidRPr="00216E37">
              <w:rPr>
                <w:sz w:val="18"/>
                <w:szCs w:val="18"/>
              </w:rPr>
              <w:t>стр</w:t>
            </w:r>
            <w:proofErr w:type="spellEnd"/>
            <w:r w:rsidRPr="00216E37">
              <w:rPr>
                <w:sz w:val="18"/>
                <w:szCs w:val="18"/>
              </w:rPr>
              <w:t>/мин</w:t>
            </w:r>
          </w:p>
        </w:tc>
        <w:tc>
          <w:tcPr>
            <w:tcW w:w="1337" w:type="dxa"/>
            <w:gridSpan w:val="2"/>
          </w:tcPr>
          <w:p w14:paraId="1F122CDC" w14:textId="77777777" w:rsidR="006F3240" w:rsidRDefault="006F3240" w:rsidP="001D48E6">
            <w:r w:rsidRPr="008B58EA">
              <w:rPr>
                <w:sz w:val="18"/>
                <w:szCs w:val="18"/>
              </w:rPr>
              <w:t xml:space="preserve">скорость печати – не менее 10 </w:t>
            </w:r>
            <w:proofErr w:type="spellStart"/>
            <w:r w:rsidRPr="008B58EA">
              <w:rPr>
                <w:sz w:val="18"/>
                <w:szCs w:val="18"/>
              </w:rPr>
              <w:t>стр</w:t>
            </w:r>
            <w:proofErr w:type="spellEnd"/>
            <w:r w:rsidRPr="008B58EA">
              <w:rPr>
                <w:sz w:val="18"/>
                <w:szCs w:val="18"/>
              </w:rPr>
              <w:t xml:space="preserve">/мин, скорость сканирования – не менее 2 </w:t>
            </w:r>
            <w:proofErr w:type="spellStart"/>
            <w:r w:rsidRPr="008B58EA">
              <w:rPr>
                <w:sz w:val="18"/>
                <w:szCs w:val="18"/>
              </w:rPr>
              <w:t>стр</w:t>
            </w:r>
            <w:proofErr w:type="spellEnd"/>
            <w:r w:rsidRPr="008B58EA">
              <w:rPr>
                <w:sz w:val="18"/>
                <w:szCs w:val="18"/>
              </w:rPr>
              <w:t>/мин</w:t>
            </w:r>
          </w:p>
        </w:tc>
        <w:tc>
          <w:tcPr>
            <w:tcW w:w="1337" w:type="dxa"/>
            <w:gridSpan w:val="2"/>
          </w:tcPr>
          <w:p w14:paraId="174FBDE1" w14:textId="77777777" w:rsidR="006F3240" w:rsidRDefault="006F3240" w:rsidP="001D48E6">
            <w:r w:rsidRPr="008B58EA">
              <w:rPr>
                <w:sz w:val="18"/>
                <w:szCs w:val="18"/>
              </w:rPr>
              <w:t xml:space="preserve">скорость печати – не менее 10 </w:t>
            </w:r>
            <w:proofErr w:type="spellStart"/>
            <w:r w:rsidRPr="008B58EA">
              <w:rPr>
                <w:sz w:val="18"/>
                <w:szCs w:val="18"/>
              </w:rPr>
              <w:t>стр</w:t>
            </w:r>
            <w:proofErr w:type="spellEnd"/>
            <w:r w:rsidRPr="008B58EA">
              <w:rPr>
                <w:sz w:val="18"/>
                <w:szCs w:val="18"/>
              </w:rPr>
              <w:t xml:space="preserve">/мин, скорость сканирования – не менее 2 </w:t>
            </w:r>
            <w:proofErr w:type="spellStart"/>
            <w:r w:rsidRPr="008B58EA">
              <w:rPr>
                <w:sz w:val="18"/>
                <w:szCs w:val="18"/>
              </w:rPr>
              <w:t>стр</w:t>
            </w:r>
            <w:proofErr w:type="spellEnd"/>
            <w:r w:rsidRPr="008B58EA">
              <w:rPr>
                <w:sz w:val="18"/>
                <w:szCs w:val="18"/>
              </w:rPr>
              <w:t>/мин</w:t>
            </w:r>
          </w:p>
        </w:tc>
        <w:tc>
          <w:tcPr>
            <w:tcW w:w="1343" w:type="dxa"/>
            <w:gridSpan w:val="2"/>
          </w:tcPr>
          <w:p w14:paraId="69341EED" w14:textId="77777777" w:rsidR="006F3240" w:rsidRDefault="006F3240" w:rsidP="001D48E6">
            <w:r w:rsidRPr="008B58EA">
              <w:rPr>
                <w:sz w:val="18"/>
                <w:szCs w:val="18"/>
              </w:rPr>
              <w:t xml:space="preserve">скорость печати – не менее 10 </w:t>
            </w:r>
            <w:proofErr w:type="spellStart"/>
            <w:r w:rsidRPr="008B58EA">
              <w:rPr>
                <w:sz w:val="18"/>
                <w:szCs w:val="18"/>
              </w:rPr>
              <w:t>стр</w:t>
            </w:r>
            <w:proofErr w:type="spellEnd"/>
            <w:r w:rsidRPr="008B58EA">
              <w:rPr>
                <w:sz w:val="18"/>
                <w:szCs w:val="18"/>
              </w:rPr>
              <w:t xml:space="preserve">/мин, скорость сканирования – не менее 2 </w:t>
            </w:r>
            <w:proofErr w:type="spellStart"/>
            <w:r w:rsidRPr="008B58EA">
              <w:rPr>
                <w:sz w:val="18"/>
                <w:szCs w:val="18"/>
              </w:rPr>
              <w:t>стр</w:t>
            </w:r>
            <w:proofErr w:type="spellEnd"/>
            <w:r w:rsidRPr="008B58EA">
              <w:rPr>
                <w:sz w:val="18"/>
                <w:szCs w:val="18"/>
              </w:rPr>
              <w:t>/мин</w:t>
            </w:r>
          </w:p>
        </w:tc>
        <w:tc>
          <w:tcPr>
            <w:tcW w:w="1418" w:type="dxa"/>
            <w:gridSpan w:val="2"/>
          </w:tcPr>
          <w:p w14:paraId="0F936129" w14:textId="77777777" w:rsidR="006F3240" w:rsidRDefault="006F3240" w:rsidP="001D48E6">
            <w:r w:rsidRPr="008B58EA">
              <w:rPr>
                <w:sz w:val="18"/>
                <w:szCs w:val="18"/>
              </w:rPr>
              <w:t xml:space="preserve">скорость печати – не менее 10 </w:t>
            </w:r>
            <w:proofErr w:type="spellStart"/>
            <w:r w:rsidRPr="008B58EA">
              <w:rPr>
                <w:sz w:val="18"/>
                <w:szCs w:val="18"/>
              </w:rPr>
              <w:t>стр</w:t>
            </w:r>
            <w:proofErr w:type="spellEnd"/>
            <w:r w:rsidRPr="008B58EA">
              <w:rPr>
                <w:sz w:val="18"/>
                <w:szCs w:val="18"/>
              </w:rPr>
              <w:t xml:space="preserve">/мин, скорость сканирования – не менее 2 </w:t>
            </w:r>
            <w:proofErr w:type="spellStart"/>
            <w:r w:rsidRPr="008B58EA">
              <w:rPr>
                <w:sz w:val="18"/>
                <w:szCs w:val="18"/>
              </w:rPr>
              <w:t>стр</w:t>
            </w:r>
            <w:proofErr w:type="spellEnd"/>
            <w:r w:rsidRPr="008B58EA">
              <w:rPr>
                <w:sz w:val="18"/>
                <w:szCs w:val="18"/>
              </w:rPr>
              <w:t>/мин</w:t>
            </w:r>
          </w:p>
        </w:tc>
        <w:tc>
          <w:tcPr>
            <w:tcW w:w="1080" w:type="dxa"/>
            <w:gridSpan w:val="2"/>
            <w:vMerge/>
          </w:tcPr>
          <w:p w14:paraId="24032D6D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5389177B" w14:textId="77777777" w:rsidTr="00373546">
        <w:trPr>
          <w:gridAfter w:val="1"/>
          <w:wAfter w:w="8" w:type="dxa"/>
          <w:trHeight w:val="436"/>
        </w:trPr>
        <w:tc>
          <w:tcPr>
            <w:tcW w:w="534" w:type="dxa"/>
            <w:gridSpan w:val="2"/>
            <w:vMerge/>
          </w:tcPr>
          <w:p w14:paraId="76333E5D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6EC6F8C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78007C7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5B746CA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14:paraId="4323A9FF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A3D63B8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дополнительных модулей и интерфейсов</w:t>
            </w:r>
          </w:p>
        </w:tc>
        <w:tc>
          <w:tcPr>
            <w:tcW w:w="1337" w:type="dxa"/>
          </w:tcPr>
          <w:p w14:paraId="302759A5" w14:textId="77777777" w:rsidR="006F3240" w:rsidRPr="007164EF" w:rsidRDefault="006F3240" w:rsidP="001D48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37" w:type="dxa"/>
            <w:gridSpan w:val="3"/>
          </w:tcPr>
          <w:p w14:paraId="70A6D393" w14:textId="77777777" w:rsidR="006F3240" w:rsidRPr="007164EF" w:rsidRDefault="006F3240" w:rsidP="001D48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37" w:type="dxa"/>
            <w:gridSpan w:val="2"/>
          </w:tcPr>
          <w:p w14:paraId="4B0F96ED" w14:textId="77777777" w:rsidR="006F3240" w:rsidRPr="007164EF" w:rsidRDefault="006F3240" w:rsidP="001D48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37" w:type="dxa"/>
            <w:gridSpan w:val="2"/>
          </w:tcPr>
          <w:p w14:paraId="301DEAEC" w14:textId="77777777" w:rsidR="006F3240" w:rsidRPr="007164EF" w:rsidRDefault="006F3240" w:rsidP="001D48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37" w:type="dxa"/>
            <w:gridSpan w:val="2"/>
          </w:tcPr>
          <w:p w14:paraId="06CA3DFF" w14:textId="77777777" w:rsidR="006F3240" w:rsidRPr="007164EF" w:rsidRDefault="006F3240" w:rsidP="001D48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43" w:type="dxa"/>
            <w:gridSpan w:val="2"/>
          </w:tcPr>
          <w:p w14:paraId="17B92672" w14:textId="77777777" w:rsidR="006F3240" w:rsidRPr="007164EF" w:rsidRDefault="006F3240" w:rsidP="001D48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14:paraId="3504AFD8" w14:textId="77777777" w:rsidR="006F3240" w:rsidRPr="007164EF" w:rsidRDefault="006F3240" w:rsidP="001D48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vMerge/>
          </w:tcPr>
          <w:p w14:paraId="0FDAAF70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2FCB373A" w14:textId="77777777" w:rsidTr="00627356">
        <w:trPr>
          <w:gridAfter w:val="1"/>
          <w:wAfter w:w="8" w:type="dxa"/>
          <w:trHeight w:val="1293"/>
        </w:trPr>
        <w:tc>
          <w:tcPr>
            <w:tcW w:w="534" w:type="dxa"/>
            <w:gridSpan w:val="2"/>
            <w:vMerge w:val="restart"/>
          </w:tcPr>
          <w:p w14:paraId="4D56A193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vMerge w:val="restart"/>
          </w:tcPr>
          <w:p w14:paraId="0F8160B8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32.20.11</w:t>
            </w:r>
          </w:p>
          <w:p w14:paraId="71681DED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(26.30.11)</w:t>
            </w:r>
          </w:p>
        </w:tc>
        <w:tc>
          <w:tcPr>
            <w:tcW w:w="1701" w:type="dxa"/>
            <w:vMerge w:val="restart"/>
          </w:tcPr>
          <w:p w14:paraId="4250F7F2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Аппаратура, передающая для радиосвязи, радиовещания и телевидения.</w:t>
            </w:r>
          </w:p>
          <w:p w14:paraId="3744D9A7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 xml:space="preserve">Пояснения по требуемой продукции: </w:t>
            </w:r>
            <w:r w:rsidRPr="009F2FB3">
              <w:rPr>
                <w:b/>
              </w:rPr>
              <w:t>телефоны мобильные</w:t>
            </w:r>
          </w:p>
        </w:tc>
        <w:tc>
          <w:tcPr>
            <w:tcW w:w="425" w:type="dxa"/>
          </w:tcPr>
          <w:p w14:paraId="675EB43B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383</w:t>
            </w:r>
          </w:p>
        </w:tc>
        <w:tc>
          <w:tcPr>
            <w:tcW w:w="918" w:type="dxa"/>
            <w:gridSpan w:val="2"/>
          </w:tcPr>
          <w:p w14:paraId="37353019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рубль</w:t>
            </w:r>
          </w:p>
        </w:tc>
        <w:tc>
          <w:tcPr>
            <w:tcW w:w="1260" w:type="dxa"/>
          </w:tcPr>
          <w:p w14:paraId="0E8301CE" w14:textId="77777777" w:rsidR="006F3240" w:rsidRPr="00EE418D" w:rsidRDefault="006F3240" w:rsidP="001D48E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366" w:type="dxa"/>
            <w:gridSpan w:val="2"/>
          </w:tcPr>
          <w:p w14:paraId="52E903B1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>Не более 75 тыс. рублей</w:t>
            </w:r>
          </w:p>
          <w:p w14:paraId="503F7E8F" w14:textId="77777777" w:rsidR="006F3240" w:rsidRPr="00031F23" w:rsidRDefault="006F3240" w:rsidP="001D4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EE704F3" w14:textId="77777777" w:rsidR="006F3240" w:rsidRPr="00031F23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 xml:space="preserve">Не более </w:t>
            </w:r>
            <w:r w:rsidR="00257132" w:rsidRPr="00031F23">
              <w:rPr>
                <w:b/>
                <w:sz w:val="18"/>
                <w:szCs w:val="18"/>
              </w:rPr>
              <w:t>35</w:t>
            </w:r>
            <w:r w:rsidRPr="00031F23">
              <w:rPr>
                <w:b/>
                <w:sz w:val="18"/>
                <w:szCs w:val="18"/>
              </w:rPr>
              <w:t xml:space="preserve"> тыс. рублей</w:t>
            </w:r>
          </w:p>
          <w:p w14:paraId="6FB59F50" w14:textId="77777777" w:rsidR="006F3240" w:rsidRPr="00031F23" w:rsidRDefault="006F3240" w:rsidP="001D4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25ADB361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13C758B2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14:paraId="61A270F0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</w:tcPr>
          <w:p w14:paraId="2FD3A3F2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14:paraId="65453EF2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vMerge w:val="restart"/>
          </w:tcPr>
          <w:p w14:paraId="2C8CC76C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7670F59C" w14:textId="77777777" w:rsidTr="00627356">
        <w:trPr>
          <w:gridAfter w:val="1"/>
          <w:wAfter w:w="8" w:type="dxa"/>
          <w:trHeight w:val="1292"/>
        </w:trPr>
        <w:tc>
          <w:tcPr>
            <w:tcW w:w="534" w:type="dxa"/>
            <w:gridSpan w:val="2"/>
            <w:vMerge/>
          </w:tcPr>
          <w:p w14:paraId="2212805E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AD356E3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8B919E8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023B225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14:paraId="04761F9E" w14:textId="77777777" w:rsidR="006F3240" w:rsidRPr="008B4575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2A7B2A3" w14:textId="77777777" w:rsidR="006F3240" w:rsidRPr="008B4575" w:rsidRDefault="006F3240" w:rsidP="001D48E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Тип устройства</w:t>
            </w:r>
          </w:p>
        </w:tc>
        <w:tc>
          <w:tcPr>
            <w:tcW w:w="1366" w:type="dxa"/>
            <w:gridSpan w:val="2"/>
          </w:tcPr>
          <w:p w14:paraId="367CE092" w14:textId="77777777" w:rsidR="006F3240" w:rsidRPr="008B4575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Смартфон</w:t>
            </w:r>
          </w:p>
        </w:tc>
        <w:tc>
          <w:tcPr>
            <w:tcW w:w="1276" w:type="dxa"/>
          </w:tcPr>
          <w:p w14:paraId="6FC01435" w14:textId="77777777" w:rsidR="006F3240" w:rsidRPr="008B4575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Смартфон</w:t>
            </w:r>
          </w:p>
        </w:tc>
        <w:tc>
          <w:tcPr>
            <w:tcW w:w="1276" w:type="dxa"/>
            <w:gridSpan w:val="2"/>
          </w:tcPr>
          <w:p w14:paraId="36D426EC" w14:textId="77777777" w:rsidR="006F3240" w:rsidRPr="008B4575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03E5F458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14:paraId="27DB87D2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</w:tcPr>
          <w:p w14:paraId="2BF65171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14:paraId="239F20D6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vMerge/>
          </w:tcPr>
          <w:p w14:paraId="2ABB81D8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36974CFC" w14:textId="77777777" w:rsidTr="00627356">
        <w:trPr>
          <w:gridAfter w:val="1"/>
          <w:wAfter w:w="8" w:type="dxa"/>
          <w:trHeight w:val="1292"/>
        </w:trPr>
        <w:tc>
          <w:tcPr>
            <w:tcW w:w="534" w:type="dxa"/>
            <w:gridSpan w:val="2"/>
            <w:vMerge/>
          </w:tcPr>
          <w:p w14:paraId="668B6013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BF1A33B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00FB83E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61C0A01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14:paraId="7CB875EB" w14:textId="77777777" w:rsidR="006F3240" w:rsidRPr="008B4575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B90A2FE" w14:textId="77777777" w:rsidR="006F3240" w:rsidRPr="008B4575" w:rsidRDefault="006F3240" w:rsidP="001D48E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366" w:type="dxa"/>
            <w:gridSpan w:val="2"/>
          </w:tcPr>
          <w:p w14:paraId="06C9D666" w14:textId="77777777" w:rsidR="006F3240" w:rsidRPr="008B4575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GSM 850, 900, 1800, 1900, 3G, LTE</w:t>
            </w:r>
          </w:p>
        </w:tc>
        <w:tc>
          <w:tcPr>
            <w:tcW w:w="1276" w:type="dxa"/>
          </w:tcPr>
          <w:p w14:paraId="0832BEA8" w14:textId="77777777" w:rsidR="006F3240" w:rsidRPr="008B4575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GSM 850, 900, 1800, 1900, 3G, LTE</w:t>
            </w:r>
          </w:p>
        </w:tc>
        <w:tc>
          <w:tcPr>
            <w:tcW w:w="1276" w:type="dxa"/>
            <w:gridSpan w:val="2"/>
          </w:tcPr>
          <w:p w14:paraId="1DC8DDF8" w14:textId="77777777" w:rsidR="006F3240" w:rsidRPr="008B4575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3DF829A4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14:paraId="74625B68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</w:tcPr>
          <w:p w14:paraId="7C599505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14:paraId="13B6E4EB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vMerge/>
          </w:tcPr>
          <w:p w14:paraId="6A78C7D6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65CF61FA" w14:textId="77777777" w:rsidTr="00627356">
        <w:trPr>
          <w:gridAfter w:val="1"/>
          <w:wAfter w:w="8" w:type="dxa"/>
          <w:trHeight w:val="1292"/>
        </w:trPr>
        <w:tc>
          <w:tcPr>
            <w:tcW w:w="534" w:type="dxa"/>
            <w:gridSpan w:val="2"/>
            <w:vMerge/>
          </w:tcPr>
          <w:p w14:paraId="65713D21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443162C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CB66123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BB95CAC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14:paraId="71250DF8" w14:textId="77777777" w:rsidR="006F3240" w:rsidRPr="008B4575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595DAFB" w14:textId="77777777" w:rsidR="006F3240" w:rsidRPr="008B4575" w:rsidRDefault="006F3240" w:rsidP="001D48E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366" w:type="dxa"/>
            <w:gridSpan w:val="2"/>
          </w:tcPr>
          <w:p w14:paraId="50FE9AA3" w14:textId="77777777" w:rsidR="006F3240" w:rsidRPr="008B4575" w:rsidRDefault="006F3240" w:rsidP="001D48E6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B4575">
              <w:rPr>
                <w:rFonts w:ascii="Times New Roman" w:hAnsi="Times New Roman"/>
                <w:sz w:val="18"/>
                <w:szCs w:val="18"/>
              </w:rPr>
              <w:t>Android</w:t>
            </w:r>
            <w:proofErr w:type="spellEnd"/>
            <w:r w:rsidRPr="008B4575">
              <w:rPr>
                <w:rFonts w:ascii="Times New Roman" w:hAnsi="Times New Roman"/>
                <w:sz w:val="18"/>
                <w:szCs w:val="18"/>
              </w:rPr>
              <w:t xml:space="preserve"> 6.0 или Windows 10 Mobile</w:t>
            </w:r>
          </w:p>
        </w:tc>
        <w:tc>
          <w:tcPr>
            <w:tcW w:w="1276" w:type="dxa"/>
          </w:tcPr>
          <w:p w14:paraId="527F35AE" w14:textId="77777777" w:rsidR="006F3240" w:rsidRPr="008B4575" w:rsidRDefault="006F3240" w:rsidP="001D48E6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B4575">
              <w:rPr>
                <w:rFonts w:ascii="Times New Roman" w:hAnsi="Times New Roman"/>
                <w:sz w:val="18"/>
                <w:szCs w:val="18"/>
              </w:rPr>
              <w:t>Android</w:t>
            </w:r>
            <w:proofErr w:type="spellEnd"/>
            <w:r w:rsidRPr="008B4575">
              <w:rPr>
                <w:rFonts w:ascii="Times New Roman" w:hAnsi="Times New Roman"/>
                <w:sz w:val="18"/>
                <w:szCs w:val="18"/>
              </w:rPr>
              <w:t xml:space="preserve"> 6.0 или Windows 10 Mobile</w:t>
            </w:r>
          </w:p>
        </w:tc>
        <w:tc>
          <w:tcPr>
            <w:tcW w:w="1276" w:type="dxa"/>
            <w:gridSpan w:val="2"/>
          </w:tcPr>
          <w:p w14:paraId="753B4593" w14:textId="77777777" w:rsidR="006F3240" w:rsidRPr="008B4575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7DE911C8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14:paraId="715C2FBF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</w:tcPr>
          <w:p w14:paraId="78A0A998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14:paraId="46972C1F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vMerge/>
          </w:tcPr>
          <w:p w14:paraId="30847D80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1B67102A" w14:textId="77777777" w:rsidTr="00627356">
        <w:trPr>
          <w:gridAfter w:val="1"/>
          <w:wAfter w:w="8" w:type="dxa"/>
          <w:trHeight w:val="1292"/>
        </w:trPr>
        <w:tc>
          <w:tcPr>
            <w:tcW w:w="534" w:type="dxa"/>
            <w:gridSpan w:val="2"/>
            <w:vMerge/>
          </w:tcPr>
          <w:p w14:paraId="5FEEA2CA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0E7F998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E5F30BC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4DD6114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918" w:type="dxa"/>
            <w:gridSpan w:val="2"/>
          </w:tcPr>
          <w:p w14:paraId="1BE232BB" w14:textId="77777777" w:rsidR="006F3240" w:rsidRPr="008B4575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час</w:t>
            </w:r>
          </w:p>
        </w:tc>
        <w:tc>
          <w:tcPr>
            <w:tcW w:w="1260" w:type="dxa"/>
          </w:tcPr>
          <w:p w14:paraId="4FC0EA14" w14:textId="77777777" w:rsidR="006F3240" w:rsidRPr="008B4575" w:rsidRDefault="006F3240" w:rsidP="001D48E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Время работы</w:t>
            </w:r>
          </w:p>
        </w:tc>
        <w:tc>
          <w:tcPr>
            <w:tcW w:w="1366" w:type="dxa"/>
            <w:gridSpan w:val="2"/>
          </w:tcPr>
          <w:p w14:paraId="36E0D94F" w14:textId="77777777" w:rsidR="006F3240" w:rsidRPr="008B4575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Не более 25 в режиме разговора</w:t>
            </w:r>
          </w:p>
        </w:tc>
        <w:tc>
          <w:tcPr>
            <w:tcW w:w="1276" w:type="dxa"/>
          </w:tcPr>
          <w:p w14:paraId="6AFD6F95" w14:textId="77777777" w:rsidR="006F3240" w:rsidRPr="008B4575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Не более 20 в режиме разговора</w:t>
            </w:r>
          </w:p>
        </w:tc>
        <w:tc>
          <w:tcPr>
            <w:tcW w:w="1276" w:type="dxa"/>
            <w:gridSpan w:val="2"/>
          </w:tcPr>
          <w:p w14:paraId="17AE96B3" w14:textId="77777777" w:rsidR="006F3240" w:rsidRPr="008B4575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1FD81657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14:paraId="3FDDBBC2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</w:tcPr>
          <w:p w14:paraId="3878C523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14:paraId="0C2FAA62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vMerge/>
          </w:tcPr>
          <w:p w14:paraId="1BA81CD6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5900AB6A" w14:textId="77777777" w:rsidTr="00627356">
        <w:trPr>
          <w:gridAfter w:val="1"/>
          <w:wAfter w:w="8" w:type="dxa"/>
          <w:trHeight w:val="1292"/>
        </w:trPr>
        <w:tc>
          <w:tcPr>
            <w:tcW w:w="534" w:type="dxa"/>
            <w:gridSpan w:val="2"/>
            <w:vMerge/>
          </w:tcPr>
          <w:p w14:paraId="5BE3ED9A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21F1EB0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EE91571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EE838D0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14:paraId="4DD85635" w14:textId="77777777" w:rsidR="006F3240" w:rsidRPr="008B4575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F701680" w14:textId="77777777" w:rsidR="006F3240" w:rsidRPr="008B4575" w:rsidRDefault="006F3240" w:rsidP="001D48E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Метод управления</w:t>
            </w:r>
          </w:p>
        </w:tc>
        <w:tc>
          <w:tcPr>
            <w:tcW w:w="1366" w:type="dxa"/>
            <w:gridSpan w:val="2"/>
          </w:tcPr>
          <w:p w14:paraId="0A1C383F" w14:textId="77777777" w:rsidR="006F3240" w:rsidRPr="008B4575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Сенсорный</w:t>
            </w:r>
          </w:p>
        </w:tc>
        <w:tc>
          <w:tcPr>
            <w:tcW w:w="1276" w:type="dxa"/>
          </w:tcPr>
          <w:p w14:paraId="77A67338" w14:textId="77777777" w:rsidR="006F3240" w:rsidRPr="008B4575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Сенсорный</w:t>
            </w:r>
          </w:p>
        </w:tc>
        <w:tc>
          <w:tcPr>
            <w:tcW w:w="1276" w:type="dxa"/>
            <w:gridSpan w:val="2"/>
          </w:tcPr>
          <w:p w14:paraId="479F1D3C" w14:textId="77777777" w:rsidR="006F3240" w:rsidRPr="008B4575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3E31643C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14:paraId="07DF18AF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</w:tcPr>
          <w:p w14:paraId="14C29E9C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14:paraId="094B8085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vMerge/>
          </w:tcPr>
          <w:p w14:paraId="308E2A7C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615DE873" w14:textId="77777777" w:rsidTr="00627356">
        <w:trPr>
          <w:gridAfter w:val="1"/>
          <w:wAfter w:w="8" w:type="dxa"/>
          <w:trHeight w:val="1292"/>
        </w:trPr>
        <w:tc>
          <w:tcPr>
            <w:tcW w:w="534" w:type="dxa"/>
            <w:gridSpan w:val="2"/>
            <w:vMerge/>
          </w:tcPr>
          <w:p w14:paraId="09BCEF95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03FD416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BB8293C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312A317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</w:t>
            </w:r>
          </w:p>
        </w:tc>
        <w:tc>
          <w:tcPr>
            <w:tcW w:w="918" w:type="dxa"/>
            <w:gridSpan w:val="2"/>
          </w:tcPr>
          <w:p w14:paraId="7D0756FC" w14:textId="77777777" w:rsidR="006F3240" w:rsidRPr="008B4575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штука</w:t>
            </w:r>
          </w:p>
        </w:tc>
        <w:tc>
          <w:tcPr>
            <w:tcW w:w="1260" w:type="dxa"/>
          </w:tcPr>
          <w:p w14:paraId="1DA0F325" w14:textId="77777777" w:rsidR="006F3240" w:rsidRPr="008B4575" w:rsidRDefault="006F3240" w:rsidP="001D48E6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8B4575">
              <w:rPr>
                <w:rFonts w:ascii="Times New Roman" w:hAnsi="Times New Roman"/>
                <w:sz w:val="18"/>
                <w:szCs w:val="18"/>
              </w:rPr>
              <w:t>Количество SIM-карт</w:t>
            </w:r>
          </w:p>
        </w:tc>
        <w:tc>
          <w:tcPr>
            <w:tcW w:w="1366" w:type="dxa"/>
            <w:gridSpan w:val="2"/>
          </w:tcPr>
          <w:p w14:paraId="429C84B8" w14:textId="77777777" w:rsidR="006F3240" w:rsidRPr="008B4575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099C5C1E" w14:textId="77777777" w:rsidR="006F3240" w:rsidRPr="008B4575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</w:tcPr>
          <w:p w14:paraId="4E869322" w14:textId="77777777" w:rsidR="006F3240" w:rsidRPr="008B4575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1BC76DF3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14:paraId="4CD1BAA6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</w:tcPr>
          <w:p w14:paraId="24F25510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14:paraId="7FB609B8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vMerge/>
          </w:tcPr>
          <w:p w14:paraId="059FDFEB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3C0925" w14:paraId="410126C4" w14:textId="77777777" w:rsidTr="00627356">
        <w:trPr>
          <w:gridAfter w:val="1"/>
          <w:wAfter w:w="8" w:type="dxa"/>
          <w:trHeight w:val="1292"/>
        </w:trPr>
        <w:tc>
          <w:tcPr>
            <w:tcW w:w="534" w:type="dxa"/>
            <w:gridSpan w:val="2"/>
            <w:vMerge/>
          </w:tcPr>
          <w:p w14:paraId="6AAB78D0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F46B920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738DA3D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B19394B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14:paraId="61B7B1A2" w14:textId="77777777" w:rsidR="006F3240" w:rsidRPr="008B4575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F268751" w14:textId="77777777" w:rsidR="006F3240" w:rsidRPr="008B4575" w:rsidRDefault="006F3240" w:rsidP="001D48E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Наличие модулей и интерфейсов</w:t>
            </w:r>
          </w:p>
        </w:tc>
        <w:tc>
          <w:tcPr>
            <w:tcW w:w="1366" w:type="dxa"/>
            <w:gridSpan w:val="2"/>
          </w:tcPr>
          <w:p w14:paraId="642204BE" w14:textId="77777777" w:rsidR="006F3240" w:rsidRPr="008B4575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B4575">
              <w:rPr>
                <w:sz w:val="18"/>
                <w:szCs w:val="18"/>
                <w:lang w:val="en-US"/>
              </w:rPr>
              <w:t>Wi-Fi, Bluetooth, USB, GPS</w:t>
            </w:r>
          </w:p>
        </w:tc>
        <w:tc>
          <w:tcPr>
            <w:tcW w:w="1276" w:type="dxa"/>
          </w:tcPr>
          <w:p w14:paraId="081CD075" w14:textId="77777777" w:rsidR="006F3240" w:rsidRPr="008B4575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 w:rsidRPr="008B4575">
              <w:rPr>
                <w:sz w:val="18"/>
                <w:szCs w:val="18"/>
                <w:lang w:val="en-US"/>
              </w:rPr>
              <w:t>Wi-Fi, Bluetooth, USB, GPS</w:t>
            </w:r>
          </w:p>
        </w:tc>
        <w:tc>
          <w:tcPr>
            <w:tcW w:w="1276" w:type="dxa"/>
            <w:gridSpan w:val="2"/>
          </w:tcPr>
          <w:p w14:paraId="5475CD67" w14:textId="77777777" w:rsidR="006F3240" w:rsidRPr="008B4575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4655CB66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14:paraId="6468DFDE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</w:tcPr>
          <w:p w14:paraId="2661435B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14:paraId="7C61CFA0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vMerge/>
          </w:tcPr>
          <w:p w14:paraId="4F671799" w14:textId="77777777" w:rsidR="006F3240" w:rsidRPr="003C0925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</w:tr>
      <w:tr w:rsidR="006F3240" w:rsidRPr="002A5795" w14:paraId="72EFD8EA" w14:textId="77777777" w:rsidTr="00627356">
        <w:trPr>
          <w:gridAfter w:val="1"/>
          <w:wAfter w:w="8" w:type="dxa"/>
          <w:trHeight w:val="1292"/>
        </w:trPr>
        <w:tc>
          <w:tcPr>
            <w:tcW w:w="534" w:type="dxa"/>
            <w:gridSpan w:val="2"/>
            <w:vMerge/>
          </w:tcPr>
          <w:p w14:paraId="64391367" w14:textId="77777777" w:rsidR="006F3240" w:rsidRPr="003C0925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</w:tcPr>
          <w:p w14:paraId="7CAA4D53" w14:textId="77777777" w:rsidR="006F3240" w:rsidRPr="003C0925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</w:tcPr>
          <w:p w14:paraId="2C657379" w14:textId="77777777" w:rsidR="006F3240" w:rsidRPr="003C0925" w:rsidRDefault="006F3240" w:rsidP="001D48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14:paraId="4B0BA86C" w14:textId="77777777" w:rsidR="006F3240" w:rsidRPr="003C0925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918" w:type="dxa"/>
            <w:gridSpan w:val="2"/>
          </w:tcPr>
          <w:p w14:paraId="19490B4E" w14:textId="77777777" w:rsidR="006F3240" w:rsidRPr="008B4575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рубль</w:t>
            </w:r>
          </w:p>
        </w:tc>
        <w:tc>
          <w:tcPr>
            <w:tcW w:w="1260" w:type="dxa"/>
          </w:tcPr>
          <w:p w14:paraId="22438189" w14:textId="77777777" w:rsidR="006F3240" w:rsidRPr="008B4575" w:rsidRDefault="006F3240" w:rsidP="001D48E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366" w:type="dxa"/>
            <w:gridSpan w:val="2"/>
          </w:tcPr>
          <w:p w14:paraId="12CD2237" w14:textId="77777777" w:rsidR="006F3240" w:rsidRPr="008B4575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Фактические затраты за отчетный период</w:t>
            </w:r>
          </w:p>
        </w:tc>
        <w:tc>
          <w:tcPr>
            <w:tcW w:w="1276" w:type="dxa"/>
          </w:tcPr>
          <w:p w14:paraId="62A6495B" w14:textId="77777777" w:rsidR="006F3240" w:rsidRPr="008B4575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Фактические затраты за отчетный период</w:t>
            </w:r>
          </w:p>
        </w:tc>
        <w:tc>
          <w:tcPr>
            <w:tcW w:w="1276" w:type="dxa"/>
            <w:gridSpan w:val="2"/>
          </w:tcPr>
          <w:p w14:paraId="20591CCD" w14:textId="77777777" w:rsidR="006F3240" w:rsidRPr="008B4575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15B297CD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14:paraId="7F765734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</w:tcPr>
          <w:p w14:paraId="79FC6DE2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14:paraId="64106B04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vMerge/>
          </w:tcPr>
          <w:p w14:paraId="64E6524A" w14:textId="77777777" w:rsidR="006F3240" w:rsidRPr="002A5795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7208B291" w14:textId="77777777" w:rsidTr="00627356">
        <w:trPr>
          <w:gridAfter w:val="1"/>
          <w:wAfter w:w="8" w:type="dxa"/>
        </w:trPr>
        <w:tc>
          <w:tcPr>
            <w:tcW w:w="534" w:type="dxa"/>
            <w:gridSpan w:val="2"/>
            <w:vMerge w:val="restart"/>
          </w:tcPr>
          <w:p w14:paraId="766188C2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Merge w:val="restart"/>
          </w:tcPr>
          <w:p w14:paraId="16C86F25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34.10.22</w:t>
            </w:r>
          </w:p>
        </w:tc>
        <w:tc>
          <w:tcPr>
            <w:tcW w:w="1701" w:type="dxa"/>
            <w:vMerge w:val="restart"/>
          </w:tcPr>
          <w:p w14:paraId="225C8AE0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Автомобили легковые</w:t>
            </w:r>
          </w:p>
        </w:tc>
        <w:tc>
          <w:tcPr>
            <w:tcW w:w="425" w:type="dxa"/>
          </w:tcPr>
          <w:p w14:paraId="53488233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251</w:t>
            </w:r>
          </w:p>
        </w:tc>
        <w:tc>
          <w:tcPr>
            <w:tcW w:w="918" w:type="dxa"/>
            <w:gridSpan w:val="2"/>
          </w:tcPr>
          <w:p w14:paraId="1FB7BBAA" w14:textId="77777777" w:rsidR="006F3240" w:rsidRPr="008B4575" w:rsidRDefault="006F3240" w:rsidP="001D48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260" w:type="dxa"/>
          </w:tcPr>
          <w:p w14:paraId="66A73A21" w14:textId="77777777" w:rsidR="006F3240" w:rsidRPr="008B4575" w:rsidRDefault="006F3240" w:rsidP="001D48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366" w:type="dxa"/>
            <w:gridSpan w:val="2"/>
          </w:tcPr>
          <w:p w14:paraId="386DE7DE" w14:textId="77777777" w:rsidR="006F3240" w:rsidRPr="008B4575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Не более 200</w:t>
            </w:r>
          </w:p>
        </w:tc>
        <w:tc>
          <w:tcPr>
            <w:tcW w:w="1276" w:type="dxa"/>
          </w:tcPr>
          <w:p w14:paraId="6B650E5B" w14:textId="77777777" w:rsidR="006F3240" w:rsidRPr="008B4575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Не более 200</w:t>
            </w:r>
          </w:p>
        </w:tc>
        <w:tc>
          <w:tcPr>
            <w:tcW w:w="1276" w:type="dxa"/>
            <w:gridSpan w:val="2"/>
          </w:tcPr>
          <w:p w14:paraId="1EE4A9AE" w14:textId="77777777" w:rsidR="006F3240" w:rsidRPr="008B4575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454E2BFD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14:paraId="62FA5017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</w:tcPr>
          <w:p w14:paraId="37DF71A0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14:paraId="1216D6DA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150</w:t>
            </w:r>
          </w:p>
        </w:tc>
        <w:tc>
          <w:tcPr>
            <w:tcW w:w="1080" w:type="dxa"/>
            <w:gridSpan w:val="2"/>
          </w:tcPr>
          <w:p w14:paraId="113D26DD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5F64EEBC" w14:textId="77777777" w:rsidTr="00627356">
        <w:trPr>
          <w:gridAfter w:val="1"/>
          <w:wAfter w:w="8" w:type="dxa"/>
        </w:trPr>
        <w:tc>
          <w:tcPr>
            <w:tcW w:w="534" w:type="dxa"/>
            <w:gridSpan w:val="2"/>
            <w:vMerge/>
          </w:tcPr>
          <w:p w14:paraId="52B74D0D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D13C69C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AB7352C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17FC568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383</w:t>
            </w:r>
          </w:p>
        </w:tc>
        <w:tc>
          <w:tcPr>
            <w:tcW w:w="918" w:type="dxa"/>
            <w:gridSpan w:val="2"/>
          </w:tcPr>
          <w:p w14:paraId="5DC4FA40" w14:textId="77777777" w:rsidR="006F3240" w:rsidRPr="008B4575" w:rsidRDefault="006F3240" w:rsidP="001D48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рубль</w:t>
            </w:r>
          </w:p>
        </w:tc>
        <w:tc>
          <w:tcPr>
            <w:tcW w:w="1260" w:type="dxa"/>
          </w:tcPr>
          <w:p w14:paraId="68C1506D" w14:textId="77777777" w:rsidR="006F3240" w:rsidRPr="008B4575" w:rsidRDefault="006F3240" w:rsidP="001D48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 xml:space="preserve"> Предельная цена</w:t>
            </w:r>
          </w:p>
          <w:p w14:paraId="5B374402" w14:textId="77777777" w:rsidR="006F3240" w:rsidRPr="008B4575" w:rsidRDefault="006F3240" w:rsidP="001D48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</w:tcPr>
          <w:p w14:paraId="7238D578" w14:textId="77777777" w:rsidR="006F3240" w:rsidRPr="008B4575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09624725" w14:textId="77777777" w:rsidR="006F3240" w:rsidRPr="008B4575" w:rsidRDefault="006F3240" w:rsidP="001D48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14:paraId="1A50154F" w14:textId="77777777" w:rsidR="006F3240" w:rsidRPr="008B4575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8B4575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0D4E3A64" w14:textId="77777777" w:rsidR="006F3240" w:rsidRPr="0048506B" w:rsidRDefault="006F3240" w:rsidP="001D48E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48506B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14:paraId="0D22B4C5" w14:textId="77777777" w:rsidR="006F3240" w:rsidRPr="00294B7F" w:rsidRDefault="006F3240" w:rsidP="001D48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</w:tcPr>
          <w:p w14:paraId="077DA404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14:paraId="7A09D4A3" w14:textId="77777777" w:rsidR="00373546" w:rsidRPr="00031F23" w:rsidRDefault="006F3240" w:rsidP="0062735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>Не более</w:t>
            </w:r>
          </w:p>
          <w:p w14:paraId="662F7157" w14:textId="77777777" w:rsidR="006F3240" w:rsidRPr="00031F23" w:rsidRDefault="00373546" w:rsidP="0062735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 xml:space="preserve">3 </w:t>
            </w:r>
            <w:r w:rsidR="00257132" w:rsidRPr="00031F23">
              <w:rPr>
                <w:b/>
                <w:sz w:val="18"/>
                <w:szCs w:val="18"/>
              </w:rPr>
              <w:t>7</w:t>
            </w:r>
            <w:r w:rsidRPr="00031F23">
              <w:rPr>
                <w:b/>
                <w:sz w:val="18"/>
                <w:szCs w:val="18"/>
              </w:rPr>
              <w:t xml:space="preserve">00 </w:t>
            </w:r>
            <w:r w:rsidR="006F3240" w:rsidRPr="00031F23">
              <w:rPr>
                <w:b/>
                <w:sz w:val="18"/>
                <w:szCs w:val="18"/>
              </w:rPr>
              <w:t>000,</w:t>
            </w:r>
            <w:r w:rsidRPr="00031F23">
              <w:rPr>
                <w:b/>
                <w:sz w:val="18"/>
                <w:szCs w:val="18"/>
              </w:rPr>
              <w:t>0</w:t>
            </w:r>
            <w:r w:rsidR="00627356" w:rsidRPr="00031F2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</w:tcPr>
          <w:p w14:paraId="451C07D2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401DFC8F" w14:textId="77777777" w:rsidTr="00627356">
        <w:trPr>
          <w:gridAfter w:val="1"/>
          <w:wAfter w:w="8" w:type="dxa"/>
          <w:trHeight w:val="469"/>
        </w:trPr>
        <w:tc>
          <w:tcPr>
            <w:tcW w:w="534" w:type="dxa"/>
            <w:gridSpan w:val="2"/>
            <w:vMerge w:val="restart"/>
          </w:tcPr>
          <w:p w14:paraId="3E278E45" w14:textId="77777777" w:rsidR="006F3240" w:rsidRPr="00207AAE" w:rsidRDefault="006F3240" w:rsidP="001D48E6">
            <w:pPr>
              <w:pStyle w:val="ConsPlusNormal0"/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850" w:type="dxa"/>
            <w:vMerge w:val="restart"/>
          </w:tcPr>
          <w:p w14:paraId="0E89BD18" w14:textId="77777777" w:rsidR="006F3240" w:rsidRPr="00207AAE" w:rsidRDefault="006F3240" w:rsidP="001D48E6">
            <w:pPr>
              <w:pStyle w:val="ConsPlusNormal0"/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34.10.30</w:t>
            </w:r>
          </w:p>
        </w:tc>
        <w:tc>
          <w:tcPr>
            <w:tcW w:w="1701" w:type="dxa"/>
            <w:vMerge w:val="restart"/>
          </w:tcPr>
          <w:p w14:paraId="5527F4E5" w14:textId="77777777" w:rsidR="006F3240" w:rsidRPr="008B4575" w:rsidRDefault="006F3240" w:rsidP="001D48E6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8B4575">
              <w:rPr>
                <w:rFonts w:ascii="Times New Roman" w:hAnsi="Times New Roman"/>
                <w:sz w:val="18"/>
                <w:szCs w:val="18"/>
              </w:rPr>
              <w:t>Средства автотранспортные для перевозки 10 человек и более</w:t>
            </w:r>
          </w:p>
        </w:tc>
        <w:tc>
          <w:tcPr>
            <w:tcW w:w="425" w:type="dxa"/>
          </w:tcPr>
          <w:p w14:paraId="78EAD15A" w14:textId="77777777" w:rsidR="006F3240" w:rsidRPr="00207AAE" w:rsidRDefault="006F3240" w:rsidP="001D48E6">
            <w:pPr>
              <w:pStyle w:val="ConsPlusNormal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918" w:type="dxa"/>
            <w:gridSpan w:val="2"/>
          </w:tcPr>
          <w:p w14:paraId="636E5391" w14:textId="77777777" w:rsidR="006F3240" w:rsidRPr="008B4575" w:rsidRDefault="006F3240" w:rsidP="001D48E6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8B4575">
              <w:rPr>
                <w:rFonts w:ascii="Times New Roman" w:hAnsi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260" w:type="dxa"/>
            <w:vAlign w:val="center"/>
          </w:tcPr>
          <w:p w14:paraId="1A88D4D8" w14:textId="77777777" w:rsidR="006F3240" w:rsidRPr="008B4575" w:rsidRDefault="006F3240" w:rsidP="001D48E6">
            <w:pPr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366" w:type="dxa"/>
            <w:gridSpan w:val="2"/>
            <w:vAlign w:val="center"/>
          </w:tcPr>
          <w:p w14:paraId="0E5A1CEB" w14:textId="77777777" w:rsidR="006F3240" w:rsidRPr="008B4575" w:rsidRDefault="006F3240" w:rsidP="001D48E6">
            <w:pPr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32140A8F" w14:textId="77777777" w:rsidR="006F3240" w:rsidRPr="008B4575" w:rsidRDefault="006F3240" w:rsidP="001D48E6">
            <w:pPr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45E5E9B7" w14:textId="77777777" w:rsidR="006F3240" w:rsidRPr="008B4575" w:rsidRDefault="006F3240" w:rsidP="001D48E6">
            <w:pPr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2043DC30" w14:textId="77777777" w:rsidR="006F3240" w:rsidRPr="00207AAE" w:rsidRDefault="006F3240" w:rsidP="001D48E6">
            <w:pPr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6662D495" w14:textId="77777777" w:rsidR="006F3240" w:rsidRPr="00207AAE" w:rsidRDefault="006F3240" w:rsidP="001D48E6">
            <w:pPr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14:paraId="78824C57" w14:textId="77777777" w:rsidR="006F3240" w:rsidRPr="00207AAE" w:rsidRDefault="006F3240" w:rsidP="001D48E6">
            <w:pPr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39B79B3E" w14:textId="77777777" w:rsidR="006F3240" w:rsidRPr="00031F23" w:rsidRDefault="006F3240" w:rsidP="001D48E6">
            <w:pPr>
              <w:jc w:val="center"/>
              <w:rPr>
                <w:sz w:val="18"/>
                <w:szCs w:val="18"/>
              </w:rPr>
            </w:pPr>
            <w:r w:rsidRPr="00031F23">
              <w:rPr>
                <w:sz w:val="18"/>
                <w:szCs w:val="18"/>
              </w:rPr>
              <w:t>Не более 200</w:t>
            </w:r>
          </w:p>
        </w:tc>
        <w:tc>
          <w:tcPr>
            <w:tcW w:w="1080" w:type="dxa"/>
            <w:gridSpan w:val="2"/>
            <w:vMerge w:val="restart"/>
          </w:tcPr>
          <w:p w14:paraId="53CB7A41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6E69D656" w14:textId="77777777" w:rsidTr="00627356">
        <w:trPr>
          <w:gridAfter w:val="1"/>
          <w:wAfter w:w="8" w:type="dxa"/>
          <w:trHeight w:val="468"/>
        </w:trPr>
        <w:tc>
          <w:tcPr>
            <w:tcW w:w="534" w:type="dxa"/>
            <w:gridSpan w:val="2"/>
            <w:vMerge/>
          </w:tcPr>
          <w:p w14:paraId="596ED7D5" w14:textId="77777777" w:rsidR="006F3240" w:rsidRPr="00207AAE" w:rsidRDefault="006F3240" w:rsidP="001D48E6">
            <w:pPr>
              <w:pStyle w:val="ConsPlusNormal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C5AF713" w14:textId="77777777" w:rsidR="006F3240" w:rsidRPr="00207AAE" w:rsidRDefault="006F3240" w:rsidP="001D48E6">
            <w:pPr>
              <w:pStyle w:val="ConsPlusNormal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8C54E93" w14:textId="77777777" w:rsidR="006F3240" w:rsidRPr="008B4575" w:rsidRDefault="006F3240" w:rsidP="001D48E6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464197E" w14:textId="77777777" w:rsidR="006F3240" w:rsidRPr="00207AAE" w:rsidRDefault="006F3240" w:rsidP="001D48E6">
            <w:pPr>
              <w:pStyle w:val="ConsPlusNormal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918" w:type="dxa"/>
            <w:gridSpan w:val="2"/>
          </w:tcPr>
          <w:p w14:paraId="6F32EA89" w14:textId="77777777" w:rsidR="006F3240" w:rsidRPr="008B4575" w:rsidRDefault="006F3240" w:rsidP="001D48E6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8B4575"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1260" w:type="dxa"/>
            <w:vAlign w:val="center"/>
          </w:tcPr>
          <w:p w14:paraId="0F5C7BF7" w14:textId="77777777" w:rsidR="006F3240" w:rsidRPr="008B4575" w:rsidRDefault="006F3240" w:rsidP="001D48E6">
            <w:pPr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Предельная цена</w:t>
            </w:r>
          </w:p>
          <w:p w14:paraId="6A0C5F50" w14:textId="77777777" w:rsidR="006F3240" w:rsidRPr="008B4575" w:rsidRDefault="006F3240" w:rsidP="001D48E6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77B15CD2" w14:textId="77777777" w:rsidR="006F3240" w:rsidRPr="008B4575" w:rsidRDefault="006F3240" w:rsidP="001D48E6">
            <w:pPr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6A42DF8B" w14:textId="77777777" w:rsidR="006F3240" w:rsidRPr="008B4575" w:rsidRDefault="006F3240" w:rsidP="001D48E6">
            <w:pPr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2286D00F" w14:textId="77777777" w:rsidR="006F3240" w:rsidRPr="008B4575" w:rsidRDefault="006F3240" w:rsidP="001D48E6">
            <w:pPr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28E88CE4" w14:textId="77777777" w:rsidR="006F3240" w:rsidRPr="00207AAE" w:rsidRDefault="006F3240" w:rsidP="001D48E6">
            <w:pPr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7C71DE91" w14:textId="77777777" w:rsidR="006F3240" w:rsidRPr="00207AAE" w:rsidRDefault="006F3240" w:rsidP="001D48E6">
            <w:pPr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14:paraId="3774556A" w14:textId="77777777" w:rsidR="006F3240" w:rsidRPr="00207AAE" w:rsidRDefault="006F3240" w:rsidP="001D48E6">
            <w:pPr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04FD9D5A" w14:textId="77777777" w:rsidR="006F3240" w:rsidRPr="00031F23" w:rsidRDefault="006F3240" w:rsidP="001D48E6">
            <w:pPr>
              <w:jc w:val="center"/>
              <w:rPr>
                <w:b/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>Не более</w:t>
            </w:r>
          </w:p>
          <w:p w14:paraId="108A3102" w14:textId="77777777" w:rsidR="006F3240" w:rsidRPr="00031F23" w:rsidRDefault="00373546" w:rsidP="001D48E6">
            <w:pPr>
              <w:jc w:val="center"/>
              <w:rPr>
                <w:sz w:val="18"/>
                <w:szCs w:val="18"/>
              </w:rPr>
            </w:pPr>
            <w:r w:rsidRPr="00031F23">
              <w:rPr>
                <w:b/>
                <w:sz w:val="18"/>
                <w:szCs w:val="18"/>
              </w:rPr>
              <w:t>3</w:t>
            </w:r>
            <w:r w:rsidR="00627356" w:rsidRPr="00031F23">
              <w:rPr>
                <w:b/>
                <w:sz w:val="18"/>
                <w:szCs w:val="18"/>
              </w:rPr>
              <w:t xml:space="preserve"> </w:t>
            </w:r>
            <w:r w:rsidR="00257132" w:rsidRPr="00031F23">
              <w:rPr>
                <w:b/>
                <w:sz w:val="18"/>
                <w:szCs w:val="18"/>
              </w:rPr>
              <w:t>7</w:t>
            </w:r>
            <w:r w:rsidR="006F3240" w:rsidRPr="00031F23">
              <w:rPr>
                <w:b/>
                <w:sz w:val="18"/>
                <w:szCs w:val="18"/>
              </w:rPr>
              <w:t>00 000,0</w:t>
            </w:r>
          </w:p>
        </w:tc>
        <w:tc>
          <w:tcPr>
            <w:tcW w:w="1080" w:type="dxa"/>
            <w:gridSpan w:val="2"/>
            <w:vMerge/>
          </w:tcPr>
          <w:p w14:paraId="2086CCC1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4959C606" w14:textId="77777777" w:rsidTr="00627356">
        <w:trPr>
          <w:gridAfter w:val="1"/>
          <w:wAfter w:w="8" w:type="dxa"/>
          <w:trHeight w:val="279"/>
        </w:trPr>
        <w:tc>
          <w:tcPr>
            <w:tcW w:w="534" w:type="dxa"/>
            <w:gridSpan w:val="2"/>
            <w:vMerge w:val="restart"/>
          </w:tcPr>
          <w:p w14:paraId="6D50935B" w14:textId="77777777" w:rsidR="006F3240" w:rsidRPr="00207AAE" w:rsidRDefault="006F3240" w:rsidP="001D48E6">
            <w:pPr>
              <w:pStyle w:val="ConsPlusNormal0"/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7.</w:t>
            </w:r>
          </w:p>
        </w:tc>
        <w:tc>
          <w:tcPr>
            <w:tcW w:w="850" w:type="dxa"/>
            <w:vMerge w:val="restart"/>
          </w:tcPr>
          <w:p w14:paraId="4731FC79" w14:textId="77777777" w:rsidR="006F3240" w:rsidRPr="00207AAE" w:rsidRDefault="006F3240" w:rsidP="001D48E6">
            <w:pPr>
              <w:pStyle w:val="ConsPlusNormal0"/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34.10.41</w:t>
            </w:r>
          </w:p>
        </w:tc>
        <w:tc>
          <w:tcPr>
            <w:tcW w:w="1701" w:type="dxa"/>
            <w:vMerge w:val="restart"/>
          </w:tcPr>
          <w:p w14:paraId="63AF95E1" w14:textId="77777777" w:rsidR="006F3240" w:rsidRPr="008B4575" w:rsidRDefault="006F3240" w:rsidP="001D48E6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8B4575">
              <w:rPr>
                <w:rFonts w:ascii="Times New Roman" w:hAnsi="Times New Roman"/>
                <w:sz w:val="18"/>
                <w:szCs w:val="18"/>
              </w:rPr>
              <w:t>Средства автотранспортные грузовые</w:t>
            </w:r>
          </w:p>
        </w:tc>
        <w:tc>
          <w:tcPr>
            <w:tcW w:w="425" w:type="dxa"/>
          </w:tcPr>
          <w:p w14:paraId="6215D677" w14:textId="77777777" w:rsidR="006F3240" w:rsidRPr="00207AAE" w:rsidRDefault="006F3240" w:rsidP="001D48E6">
            <w:pPr>
              <w:pStyle w:val="ConsPlusNormal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918" w:type="dxa"/>
            <w:gridSpan w:val="2"/>
          </w:tcPr>
          <w:p w14:paraId="7AD18B7D" w14:textId="77777777" w:rsidR="006F3240" w:rsidRPr="008B4575" w:rsidRDefault="006F3240" w:rsidP="001D48E6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8B4575">
              <w:rPr>
                <w:rFonts w:ascii="Times New Roman" w:hAnsi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260" w:type="dxa"/>
            <w:vAlign w:val="center"/>
          </w:tcPr>
          <w:p w14:paraId="53E128B4" w14:textId="77777777" w:rsidR="006F3240" w:rsidRPr="008B4575" w:rsidRDefault="006F3240" w:rsidP="001D48E6">
            <w:pPr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366" w:type="dxa"/>
            <w:gridSpan w:val="2"/>
            <w:vAlign w:val="center"/>
          </w:tcPr>
          <w:p w14:paraId="7FE3699D" w14:textId="77777777" w:rsidR="006F3240" w:rsidRPr="008B4575" w:rsidRDefault="006F3240" w:rsidP="001D48E6">
            <w:pPr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52579F46" w14:textId="77777777" w:rsidR="006F3240" w:rsidRPr="008B4575" w:rsidRDefault="006F3240" w:rsidP="001D48E6">
            <w:pPr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0686285C" w14:textId="77777777" w:rsidR="006F3240" w:rsidRPr="008B4575" w:rsidRDefault="006F3240" w:rsidP="001D48E6">
            <w:pPr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63C7026C" w14:textId="77777777" w:rsidR="006F3240" w:rsidRPr="00207AAE" w:rsidRDefault="006F3240" w:rsidP="001D48E6">
            <w:pPr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64B4E17E" w14:textId="77777777" w:rsidR="006F3240" w:rsidRPr="00207AAE" w:rsidRDefault="006F3240" w:rsidP="001D48E6">
            <w:pPr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14:paraId="0A3B8D12" w14:textId="77777777" w:rsidR="006F3240" w:rsidRPr="00207AAE" w:rsidRDefault="006F3240" w:rsidP="001D48E6">
            <w:pPr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299FAD67" w14:textId="77777777" w:rsidR="006F3240" w:rsidRPr="00207AAE" w:rsidRDefault="006F3240" w:rsidP="001D48E6">
            <w:pPr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vMerge w:val="restart"/>
          </w:tcPr>
          <w:p w14:paraId="6DCC154B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4314A123" w14:textId="77777777" w:rsidTr="00627356">
        <w:trPr>
          <w:gridAfter w:val="1"/>
          <w:wAfter w:w="8" w:type="dxa"/>
          <w:trHeight w:val="278"/>
        </w:trPr>
        <w:tc>
          <w:tcPr>
            <w:tcW w:w="534" w:type="dxa"/>
            <w:gridSpan w:val="2"/>
            <w:vMerge/>
          </w:tcPr>
          <w:p w14:paraId="140E9DB0" w14:textId="77777777" w:rsidR="006F3240" w:rsidRPr="00207AAE" w:rsidRDefault="006F3240" w:rsidP="001D48E6">
            <w:pPr>
              <w:pStyle w:val="ConsPlusNormal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FC423AF" w14:textId="77777777" w:rsidR="006F3240" w:rsidRPr="00207AAE" w:rsidRDefault="006F3240" w:rsidP="001D48E6">
            <w:pPr>
              <w:pStyle w:val="ConsPlusNormal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299B3A2" w14:textId="77777777" w:rsidR="006F3240" w:rsidRPr="008B4575" w:rsidRDefault="006F3240" w:rsidP="001D48E6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8D3D80" w14:textId="77777777" w:rsidR="006F3240" w:rsidRPr="00207AAE" w:rsidRDefault="006F3240" w:rsidP="001D48E6">
            <w:pPr>
              <w:pStyle w:val="ConsPlusNormal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918" w:type="dxa"/>
            <w:gridSpan w:val="2"/>
          </w:tcPr>
          <w:p w14:paraId="7E7CFD7C" w14:textId="77777777" w:rsidR="006F3240" w:rsidRPr="008B4575" w:rsidRDefault="006F3240" w:rsidP="001D48E6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8B4575"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1260" w:type="dxa"/>
            <w:vAlign w:val="center"/>
          </w:tcPr>
          <w:p w14:paraId="1C1581C6" w14:textId="77777777" w:rsidR="006F3240" w:rsidRPr="008B4575" w:rsidRDefault="006F3240" w:rsidP="001D48E6">
            <w:pPr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Предельная цена</w:t>
            </w:r>
          </w:p>
          <w:p w14:paraId="002048FF" w14:textId="77777777" w:rsidR="006F3240" w:rsidRPr="008B4575" w:rsidRDefault="006F3240" w:rsidP="001D48E6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719D1DB9" w14:textId="77777777" w:rsidR="006F3240" w:rsidRPr="008B4575" w:rsidRDefault="006F3240" w:rsidP="001D48E6">
            <w:pPr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338A402A" w14:textId="77777777" w:rsidR="006F3240" w:rsidRPr="008B4575" w:rsidRDefault="006F3240" w:rsidP="001D48E6">
            <w:pPr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59CC5A28" w14:textId="77777777" w:rsidR="006F3240" w:rsidRPr="008B4575" w:rsidRDefault="006F3240" w:rsidP="001D48E6">
            <w:pPr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0FAB94A4" w14:textId="77777777" w:rsidR="006F3240" w:rsidRPr="00207AAE" w:rsidRDefault="006F3240" w:rsidP="001D48E6">
            <w:pPr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4471FE77" w14:textId="77777777" w:rsidR="006F3240" w:rsidRPr="00207AAE" w:rsidRDefault="006F3240" w:rsidP="001D48E6">
            <w:pPr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14:paraId="643BFF7C" w14:textId="77777777" w:rsidR="006F3240" w:rsidRPr="00207AAE" w:rsidRDefault="006F3240" w:rsidP="001D48E6">
            <w:pPr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6CC5133B" w14:textId="77777777" w:rsidR="006F3240" w:rsidRPr="00207AAE" w:rsidRDefault="006F3240" w:rsidP="001D4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</w:tcPr>
          <w:p w14:paraId="5F7FC0CF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719DC95B" w14:textId="77777777" w:rsidTr="00627356">
        <w:trPr>
          <w:gridAfter w:val="1"/>
          <w:wAfter w:w="8" w:type="dxa"/>
          <w:trHeight w:val="1596"/>
        </w:trPr>
        <w:tc>
          <w:tcPr>
            <w:tcW w:w="534" w:type="dxa"/>
            <w:gridSpan w:val="2"/>
            <w:vMerge w:val="restart"/>
          </w:tcPr>
          <w:p w14:paraId="097690B0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vMerge w:val="restart"/>
          </w:tcPr>
          <w:p w14:paraId="249962AA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36.11.11</w:t>
            </w:r>
          </w:p>
        </w:tc>
        <w:tc>
          <w:tcPr>
            <w:tcW w:w="1701" w:type="dxa"/>
            <w:vMerge w:val="restart"/>
          </w:tcPr>
          <w:p w14:paraId="2B6AEC79" w14:textId="77777777" w:rsidR="006F3240" w:rsidRPr="008B4575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Мебель для сидения с металлическим каркасом</w:t>
            </w:r>
          </w:p>
        </w:tc>
        <w:tc>
          <w:tcPr>
            <w:tcW w:w="459" w:type="dxa"/>
            <w:gridSpan w:val="2"/>
            <w:vMerge w:val="restart"/>
          </w:tcPr>
          <w:p w14:paraId="3FFEBA32" w14:textId="77777777" w:rsidR="006F3240" w:rsidRPr="008B4575" w:rsidRDefault="006F3240" w:rsidP="001D48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  <w:vMerge w:val="restart"/>
          </w:tcPr>
          <w:p w14:paraId="2A39DAA5" w14:textId="77777777" w:rsidR="006F3240" w:rsidRPr="008B4575" w:rsidRDefault="006F3240" w:rsidP="001D48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885B48D" w14:textId="77777777" w:rsidR="006F3240" w:rsidRPr="008B4575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 xml:space="preserve">материал </w:t>
            </w:r>
          </w:p>
        </w:tc>
        <w:tc>
          <w:tcPr>
            <w:tcW w:w="1366" w:type="dxa"/>
            <w:gridSpan w:val="2"/>
          </w:tcPr>
          <w:p w14:paraId="0C6C3914" w14:textId="77777777" w:rsidR="006F3240" w:rsidRPr="008B4575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Металл</w:t>
            </w:r>
          </w:p>
        </w:tc>
        <w:tc>
          <w:tcPr>
            <w:tcW w:w="1276" w:type="dxa"/>
          </w:tcPr>
          <w:p w14:paraId="2ED65C0E" w14:textId="77777777" w:rsidR="006F3240" w:rsidRPr="008B4575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Металл</w:t>
            </w:r>
          </w:p>
        </w:tc>
        <w:tc>
          <w:tcPr>
            <w:tcW w:w="1276" w:type="dxa"/>
            <w:gridSpan w:val="2"/>
          </w:tcPr>
          <w:p w14:paraId="709649DE" w14:textId="77777777" w:rsidR="006F3240" w:rsidRPr="008B4575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Металл</w:t>
            </w:r>
          </w:p>
        </w:tc>
        <w:tc>
          <w:tcPr>
            <w:tcW w:w="1417" w:type="dxa"/>
            <w:gridSpan w:val="2"/>
          </w:tcPr>
          <w:p w14:paraId="509CC01C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Металл</w:t>
            </w:r>
          </w:p>
        </w:tc>
        <w:tc>
          <w:tcPr>
            <w:tcW w:w="1276" w:type="dxa"/>
            <w:gridSpan w:val="2"/>
          </w:tcPr>
          <w:p w14:paraId="2882D2C2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Металл</w:t>
            </w:r>
          </w:p>
        </w:tc>
        <w:tc>
          <w:tcPr>
            <w:tcW w:w="1417" w:type="dxa"/>
            <w:gridSpan w:val="3"/>
          </w:tcPr>
          <w:p w14:paraId="3DDC151F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Металл</w:t>
            </w:r>
          </w:p>
        </w:tc>
        <w:tc>
          <w:tcPr>
            <w:tcW w:w="1418" w:type="dxa"/>
            <w:gridSpan w:val="2"/>
            <w:vMerge w:val="restart"/>
          </w:tcPr>
          <w:p w14:paraId="3F232C64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vMerge w:val="restart"/>
          </w:tcPr>
          <w:p w14:paraId="436AC1E8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3747A3CB" w14:textId="77777777" w:rsidTr="00627356">
        <w:trPr>
          <w:gridAfter w:val="1"/>
          <w:wAfter w:w="8" w:type="dxa"/>
          <w:trHeight w:val="1596"/>
        </w:trPr>
        <w:tc>
          <w:tcPr>
            <w:tcW w:w="534" w:type="dxa"/>
            <w:gridSpan w:val="2"/>
            <w:vMerge/>
          </w:tcPr>
          <w:p w14:paraId="4D428D5C" w14:textId="77777777" w:rsidR="006F3240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D35F271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9A2A1BB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Merge/>
          </w:tcPr>
          <w:p w14:paraId="1F23641E" w14:textId="77777777" w:rsidR="006F3240" w:rsidRPr="008B4575" w:rsidRDefault="006F3240" w:rsidP="001D48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  <w:vMerge/>
          </w:tcPr>
          <w:p w14:paraId="2BC49CEE" w14:textId="77777777" w:rsidR="006F3240" w:rsidRPr="008B4575" w:rsidRDefault="006F3240" w:rsidP="001D48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0C51B9F" w14:textId="77777777" w:rsidR="006F3240" w:rsidRPr="008B4575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366" w:type="dxa"/>
            <w:gridSpan w:val="2"/>
          </w:tcPr>
          <w:p w14:paraId="14C16F57" w14:textId="77777777" w:rsidR="006F3240" w:rsidRPr="008B4575" w:rsidRDefault="006F3240" w:rsidP="001D48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предельное значение - кожа натуральная;</w:t>
            </w:r>
          </w:p>
          <w:p w14:paraId="5BD92882" w14:textId="77777777" w:rsidR="006F3240" w:rsidRPr="008B4575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</w:tcPr>
          <w:p w14:paraId="34F3DD24" w14:textId="77777777" w:rsidR="006F3240" w:rsidRPr="008B4575" w:rsidRDefault="006F3240" w:rsidP="001D48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предельное значение - кожа натуральная;</w:t>
            </w:r>
          </w:p>
          <w:p w14:paraId="0A7786B9" w14:textId="77777777" w:rsidR="006F3240" w:rsidRPr="008B4575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  <w:gridSpan w:val="2"/>
          </w:tcPr>
          <w:p w14:paraId="2678161D" w14:textId="77777777" w:rsidR="006F3240" w:rsidRPr="008B4575" w:rsidRDefault="006F3240" w:rsidP="001D48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предельное значение - искусственная кожа;</w:t>
            </w:r>
          </w:p>
          <w:p w14:paraId="67F52522" w14:textId="77777777" w:rsidR="006F3240" w:rsidRPr="008B4575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  <w:gridSpan w:val="2"/>
          </w:tcPr>
          <w:p w14:paraId="429E77F2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предельное значение - искусственная кожа;</w:t>
            </w:r>
          </w:p>
          <w:p w14:paraId="546C5CA6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 xml:space="preserve">возможные значения: мебельный (искусственный) мех, искусственная замша (микрофибра), ткань, нетканые материалы </w:t>
            </w:r>
          </w:p>
        </w:tc>
        <w:tc>
          <w:tcPr>
            <w:tcW w:w="1276" w:type="dxa"/>
            <w:gridSpan w:val="2"/>
          </w:tcPr>
          <w:p w14:paraId="5C2B2F0F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предельное значение - искусственная кожа;</w:t>
            </w:r>
          </w:p>
          <w:p w14:paraId="7FB93BB8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</w:t>
            </w:r>
          </w:p>
        </w:tc>
        <w:tc>
          <w:tcPr>
            <w:tcW w:w="1417" w:type="dxa"/>
            <w:gridSpan w:val="3"/>
          </w:tcPr>
          <w:p w14:paraId="003509EB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 xml:space="preserve">предельное значение - </w:t>
            </w:r>
            <w:r>
              <w:rPr>
                <w:sz w:val="18"/>
                <w:szCs w:val="18"/>
              </w:rPr>
              <w:t>ткань</w:t>
            </w:r>
            <w:r w:rsidRPr="00EE418D">
              <w:rPr>
                <w:sz w:val="18"/>
                <w:szCs w:val="18"/>
              </w:rPr>
              <w:t>;</w:t>
            </w:r>
          </w:p>
          <w:p w14:paraId="0DCA2A75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 xml:space="preserve">возможные значения: </w:t>
            </w:r>
            <w:r>
              <w:rPr>
                <w:sz w:val="18"/>
                <w:szCs w:val="18"/>
              </w:rPr>
              <w:t>нетканые материалы</w:t>
            </w:r>
          </w:p>
          <w:p w14:paraId="1FCB72D2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14:paraId="5B00997E" w14:textId="77777777" w:rsidR="006F3240" w:rsidRDefault="006F3240" w:rsidP="001D48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</w:tcPr>
          <w:p w14:paraId="410D5376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240" w:rsidRPr="004872B4" w14:paraId="14019D56" w14:textId="77777777" w:rsidTr="00627356">
        <w:trPr>
          <w:gridAfter w:val="1"/>
          <w:wAfter w:w="8" w:type="dxa"/>
        </w:trPr>
        <w:tc>
          <w:tcPr>
            <w:tcW w:w="534" w:type="dxa"/>
            <w:gridSpan w:val="2"/>
            <w:vMerge w:val="restart"/>
          </w:tcPr>
          <w:p w14:paraId="526378FD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Merge w:val="restart"/>
          </w:tcPr>
          <w:p w14:paraId="4D255E5F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36.11.12</w:t>
            </w:r>
          </w:p>
        </w:tc>
        <w:tc>
          <w:tcPr>
            <w:tcW w:w="1701" w:type="dxa"/>
            <w:vMerge w:val="restart"/>
          </w:tcPr>
          <w:p w14:paraId="2DA241E6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Мебель для сидения с деревянным каркасом</w:t>
            </w:r>
          </w:p>
        </w:tc>
        <w:tc>
          <w:tcPr>
            <w:tcW w:w="459" w:type="dxa"/>
            <w:gridSpan w:val="2"/>
            <w:vMerge w:val="restart"/>
          </w:tcPr>
          <w:p w14:paraId="44C6D0CC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  <w:vMerge w:val="restart"/>
          </w:tcPr>
          <w:p w14:paraId="1A44FD73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3BBE85C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материал (вид древесины)</w:t>
            </w:r>
          </w:p>
          <w:p w14:paraId="3ACE0B7B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</w:tcPr>
          <w:p w14:paraId="0D9B4368" w14:textId="77777777" w:rsidR="006F3240" w:rsidRPr="00207AAE" w:rsidRDefault="006F3240" w:rsidP="001D48E6">
            <w:pPr>
              <w:ind w:left="-60" w:right="-108"/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предельное значение - массив древесины "ценных" пород (твердолиственных и тропических);</w:t>
            </w:r>
          </w:p>
          <w:p w14:paraId="18759878" w14:textId="77777777" w:rsidR="006F3240" w:rsidRPr="00207AAE" w:rsidRDefault="006F3240" w:rsidP="001D48E6">
            <w:pPr>
              <w:ind w:left="-60" w:right="-108"/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возможные значения: древесина хвойных и мягколиственных пород:</w:t>
            </w:r>
          </w:p>
          <w:p w14:paraId="7266E318" w14:textId="77777777" w:rsidR="006F3240" w:rsidRPr="00EE418D" w:rsidRDefault="006F3240" w:rsidP="001D48E6">
            <w:pPr>
              <w:autoSpaceDE w:val="0"/>
              <w:autoSpaceDN w:val="0"/>
              <w:adjustRightInd w:val="0"/>
              <w:ind w:left="-60" w:right="-108"/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lastRenderedPageBreak/>
              <w:t>береза, лиственница, сосна, ель</w:t>
            </w:r>
          </w:p>
        </w:tc>
        <w:tc>
          <w:tcPr>
            <w:tcW w:w="1276" w:type="dxa"/>
          </w:tcPr>
          <w:p w14:paraId="70231610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lastRenderedPageBreak/>
              <w:t>предельное значение - массив древесины "ценных" пород (твердолиственных и тропических);</w:t>
            </w:r>
          </w:p>
          <w:p w14:paraId="0D1257E1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 xml:space="preserve">возможные значения: древесина хвойных и </w:t>
            </w:r>
            <w:r w:rsidRPr="00EE418D">
              <w:rPr>
                <w:sz w:val="18"/>
                <w:szCs w:val="18"/>
              </w:rPr>
              <w:lastRenderedPageBreak/>
              <w:t>мягколиственных пород: береза, лиственница, сосна, ель</w:t>
            </w:r>
          </w:p>
          <w:p w14:paraId="13C21427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78BE59A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6CF3F8B8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lastRenderedPageBreak/>
              <w:t>предельное значение - массив древесины "ценных" пород (твердолиственных и тропических);</w:t>
            </w:r>
          </w:p>
          <w:p w14:paraId="66999863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 xml:space="preserve">возможные значения: древесина хвойных и </w:t>
            </w:r>
            <w:r w:rsidRPr="00EE418D">
              <w:rPr>
                <w:sz w:val="18"/>
                <w:szCs w:val="18"/>
              </w:rPr>
              <w:lastRenderedPageBreak/>
              <w:t>мягколиственных пород: береза, лиственница, сосна, ель</w:t>
            </w:r>
          </w:p>
          <w:p w14:paraId="2D77FD62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6F407642" w14:textId="77777777" w:rsidR="006F3240" w:rsidRPr="00207AAE" w:rsidRDefault="006F3240" w:rsidP="001D48E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Предельное значение-массив древесины </w:t>
            </w:r>
            <w:r w:rsidRPr="00EE418D">
              <w:rPr>
                <w:sz w:val="18"/>
                <w:szCs w:val="18"/>
              </w:rPr>
              <w:t>"ценных" пород (твердолиственных и тропических);</w:t>
            </w:r>
            <w:r w:rsidRPr="00207AAE">
              <w:rPr>
                <w:sz w:val="18"/>
                <w:szCs w:val="18"/>
              </w:rPr>
              <w:t>возможное значение - древесина хвойных и мягколиственных пород:</w:t>
            </w:r>
          </w:p>
          <w:p w14:paraId="1705C421" w14:textId="77777777" w:rsidR="006F3240" w:rsidRPr="00EE418D" w:rsidRDefault="006F3240" w:rsidP="001D48E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 xml:space="preserve">береза, лиственница, </w:t>
            </w:r>
            <w:r w:rsidRPr="00207AAE">
              <w:rPr>
                <w:sz w:val="18"/>
                <w:szCs w:val="18"/>
              </w:rPr>
              <w:lastRenderedPageBreak/>
              <w:t>сосна, ель</w:t>
            </w:r>
          </w:p>
        </w:tc>
        <w:tc>
          <w:tcPr>
            <w:tcW w:w="1276" w:type="dxa"/>
            <w:gridSpan w:val="2"/>
          </w:tcPr>
          <w:p w14:paraId="5341ED18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Предельное значение-массив древесины твердых</w:t>
            </w:r>
            <w:r w:rsidRPr="00EE418D">
              <w:rPr>
                <w:sz w:val="18"/>
                <w:szCs w:val="18"/>
              </w:rPr>
              <w:t xml:space="preserve"> пород </w:t>
            </w:r>
            <w:r>
              <w:rPr>
                <w:sz w:val="18"/>
                <w:szCs w:val="18"/>
              </w:rPr>
              <w:t>;</w:t>
            </w:r>
            <w:r w:rsidRPr="00EE418D">
              <w:rPr>
                <w:sz w:val="18"/>
                <w:szCs w:val="18"/>
              </w:rPr>
              <w:t>возможное значение - древесина хвойных и мягколиственных пород:</w:t>
            </w:r>
          </w:p>
          <w:p w14:paraId="23319A05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 xml:space="preserve">береза, лиственница, </w:t>
            </w:r>
            <w:r w:rsidRPr="00EE418D">
              <w:rPr>
                <w:sz w:val="18"/>
                <w:szCs w:val="18"/>
              </w:rPr>
              <w:lastRenderedPageBreak/>
              <w:t>сосна, ель</w:t>
            </w:r>
          </w:p>
        </w:tc>
        <w:tc>
          <w:tcPr>
            <w:tcW w:w="1417" w:type="dxa"/>
            <w:gridSpan w:val="3"/>
          </w:tcPr>
          <w:p w14:paraId="40EE85A9" w14:textId="77777777" w:rsidR="006F3240" w:rsidRPr="00207AAE" w:rsidRDefault="006F3240" w:rsidP="001D4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Предельное значение-массив древесины твердых</w:t>
            </w:r>
            <w:r w:rsidRPr="00EE418D">
              <w:rPr>
                <w:sz w:val="18"/>
                <w:szCs w:val="18"/>
              </w:rPr>
              <w:t xml:space="preserve"> пород </w:t>
            </w:r>
            <w:r>
              <w:rPr>
                <w:sz w:val="18"/>
                <w:szCs w:val="18"/>
              </w:rPr>
              <w:t>;</w:t>
            </w:r>
            <w:r w:rsidRPr="00207AAE">
              <w:rPr>
                <w:sz w:val="18"/>
                <w:szCs w:val="18"/>
              </w:rPr>
              <w:t>возможное значение - древесина хвойных и мягколиственных пород:</w:t>
            </w:r>
          </w:p>
          <w:p w14:paraId="198A880D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1418" w:type="dxa"/>
            <w:gridSpan w:val="2"/>
          </w:tcPr>
          <w:p w14:paraId="72922486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</w:tcPr>
          <w:p w14:paraId="6B9025A8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F3240" w:rsidRPr="004872B4" w14:paraId="2AE393A3" w14:textId="77777777" w:rsidTr="00627356">
        <w:trPr>
          <w:gridAfter w:val="1"/>
          <w:wAfter w:w="8" w:type="dxa"/>
        </w:trPr>
        <w:tc>
          <w:tcPr>
            <w:tcW w:w="534" w:type="dxa"/>
            <w:gridSpan w:val="2"/>
            <w:vMerge/>
          </w:tcPr>
          <w:p w14:paraId="1CFDB719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C65FF2A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FFADA3A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Merge/>
          </w:tcPr>
          <w:p w14:paraId="5592D975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  <w:vMerge/>
          </w:tcPr>
          <w:p w14:paraId="7DAD370A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9257D28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обивочные материалы</w:t>
            </w:r>
          </w:p>
          <w:p w14:paraId="2E3F518E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</w:tcPr>
          <w:p w14:paraId="4E288F53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предельное значение - кожа натуральная;</w:t>
            </w:r>
          </w:p>
          <w:p w14:paraId="050F3BB9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</w:t>
            </w:r>
          </w:p>
        </w:tc>
        <w:tc>
          <w:tcPr>
            <w:tcW w:w="1276" w:type="dxa"/>
          </w:tcPr>
          <w:p w14:paraId="3472D025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предельное значение - кожа натуральная;</w:t>
            </w:r>
          </w:p>
          <w:p w14:paraId="33A7EE2A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</w:t>
            </w:r>
          </w:p>
          <w:p w14:paraId="4C68891D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6160FECA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предельное значение - искусственная кожа;</w:t>
            </w:r>
          </w:p>
          <w:p w14:paraId="611B82BE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  <w:gridSpan w:val="2"/>
          </w:tcPr>
          <w:p w14:paraId="77739A6C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предельное значение - искусственная кожа;</w:t>
            </w:r>
          </w:p>
          <w:p w14:paraId="28F8148D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 xml:space="preserve">возможные значения: мебельный (искусственный) мех, искусственная замша (микрофибра), ткань, нетканые материалы </w:t>
            </w:r>
          </w:p>
        </w:tc>
        <w:tc>
          <w:tcPr>
            <w:tcW w:w="1276" w:type="dxa"/>
            <w:gridSpan w:val="2"/>
          </w:tcPr>
          <w:p w14:paraId="50392DAD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предельное значение - искусственная кожа;</w:t>
            </w:r>
          </w:p>
          <w:p w14:paraId="3C9A387D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 xml:space="preserve">возможные значения: мебельный (искусственный) мех, искусственная замша (микрофибра), ткань, нетканые материалы </w:t>
            </w:r>
          </w:p>
        </w:tc>
        <w:tc>
          <w:tcPr>
            <w:tcW w:w="1417" w:type="dxa"/>
            <w:gridSpan w:val="3"/>
          </w:tcPr>
          <w:p w14:paraId="0375E9CE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 xml:space="preserve">предельное значение - </w:t>
            </w:r>
            <w:r>
              <w:rPr>
                <w:sz w:val="18"/>
                <w:szCs w:val="18"/>
              </w:rPr>
              <w:t>ткань</w:t>
            </w:r>
            <w:r w:rsidRPr="00EE418D">
              <w:rPr>
                <w:sz w:val="18"/>
                <w:szCs w:val="18"/>
              </w:rPr>
              <w:t>;</w:t>
            </w:r>
          </w:p>
          <w:p w14:paraId="5D9747DF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 xml:space="preserve">возможные значения: </w:t>
            </w:r>
            <w:r>
              <w:rPr>
                <w:sz w:val="18"/>
                <w:szCs w:val="18"/>
              </w:rPr>
              <w:t>нетканые материалы</w:t>
            </w:r>
          </w:p>
          <w:p w14:paraId="0FAD0D28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7CDE7485" w14:textId="77777777" w:rsidR="006F3240" w:rsidRPr="00EE418D" w:rsidRDefault="006F3240" w:rsidP="001D48E6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</w:tcPr>
          <w:p w14:paraId="7D290CF8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F3240" w:rsidRPr="004872B4" w14:paraId="48949B11" w14:textId="77777777" w:rsidTr="00627356">
        <w:trPr>
          <w:gridAfter w:val="1"/>
          <w:wAfter w:w="8" w:type="dxa"/>
        </w:trPr>
        <w:tc>
          <w:tcPr>
            <w:tcW w:w="534" w:type="dxa"/>
            <w:gridSpan w:val="2"/>
          </w:tcPr>
          <w:p w14:paraId="77A38C55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14:paraId="584B9AF4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36.12.11</w:t>
            </w:r>
          </w:p>
        </w:tc>
        <w:tc>
          <w:tcPr>
            <w:tcW w:w="1701" w:type="dxa"/>
          </w:tcPr>
          <w:p w14:paraId="67846911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459" w:type="dxa"/>
            <w:gridSpan w:val="2"/>
          </w:tcPr>
          <w:p w14:paraId="5DBF96A1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14:paraId="1A027615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B78C411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материал (металл)</w:t>
            </w:r>
          </w:p>
        </w:tc>
        <w:tc>
          <w:tcPr>
            <w:tcW w:w="1366" w:type="dxa"/>
            <w:gridSpan w:val="2"/>
          </w:tcPr>
          <w:p w14:paraId="1306A21C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0085CF3D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14:paraId="286BFA14" w14:textId="77777777" w:rsidR="006F3240" w:rsidRPr="00EE418D" w:rsidRDefault="006F3240" w:rsidP="001D48E6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51659D78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14:paraId="4256DF85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</w:tcPr>
          <w:p w14:paraId="19C9C816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14:paraId="6D0DB481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</w:tcPr>
          <w:p w14:paraId="41D2A1C3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F3240" w:rsidRPr="004872B4" w14:paraId="50C00145" w14:textId="77777777" w:rsidTr="00627356">
        <w:trPr>
          <w:gridAfter w:val="1"/>
          <w:wAfter w:w="8" w:type="dxa"/>
        </w:trPr>
        <w:tc>
          <w:tcPr>
            <w:tcW w:w="534" w:type="dxa"/>
            <w:gridSpan w:val="2"/>
          </w:tcPr>
          <w:p w14:paraId="080DC43B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14:paraId="132DB1E0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36.12.12</w:t>
            </w:r>
          </w:p>
        </w:tc>
        <w:tc>
          <w:tcPr>
            <w:tcW w:w="1701" w:type="dxa"/>
          </w:tcPr>
          <w:p w14:paraId="5B0D98D1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459" w:type="dxa"/>
            <w:gridSpan w:val="2"/>
          </w:tcPr>
          <w:p w14:paraId="33AC7DD7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14:paraId="7B647ADE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8CA87B7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1366" w:type="dxa"/>
            <w:gridSpan w:val="2"/>
          </w:tcPr>
          <w:p w14:paraId="6CC55510" w14:textId="77777777" w:rsidR="006F3240" w:rsidRPr="00207AAE" w:rsidRDefault="006F3240" w:rsidP="001D48E6">
            <w:pPr>
              <w:ind w:left="-60" w:right="-108"/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предельное значение - массив древесины "ценных" пород (твердолиственных и тропических);</w:t>
            </w:r>
          </w:p>
          <w:p w14:paraId="695D41FE" w14:textId="77777777" w:rsidR="006F3240" w:rsidRPr="00207AAE" w:rsidRDefault="006F3240" w:rsidP="001D48E6">
            <w:pPr>
              <w:ind w:left="-60" w:right="-108"/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возможные значения: древесина хвойных и мягколиственных пород:</w:t>
            </w:r>
          </w:p>
          <w:p w14:paraId="39B99ECA" w14:textId="77777777" w:rsidR="006F3240" w:rsidRPr="00EE418D" w:rsidRDefault="006F3240" w:rsidP="001D48E6">
            <w:pPr>
              <w:autoSpaceDE w:val="0"/>
              <w:autoSpaceDN w:val="0"/>
              <w:adjustRightInd w:val="0"/>
              <w:ind w:left="-60" w:right="-108"/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 xml:space="preserve">береза, </w:t>
            </w:r>
            <w:r w:rsidRPr="00207AAE">
              <w:rPr>
                <w:sz w:val="18"/>
                <w:szCs w:val="18"/>
              </w:rPr>
              <w:lastRenderedPageBreak/>
              <w:t>лиственница, сосна, ель</w:t>
            </w:r>
          </w:p>
        </w:tc>
        <w:tc>
          <w:tcPr>
            <w:tcW w:w="1276" w:type="dxa"/>
          </w:tcPr>
          <w:p w14:paraId="210D8C58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lastRenderedPageBreak/>
              <w:t>предельное значение - массив древесины "ценных" пород (твердолиственных и тропических);</w:t>
            </w:r>
          </w:p>
          <w:p w14:paraId="1FCDC118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возможные значения: древесина хвойных и мягколиствен</w:t>
            </w:r>
            <w:r w:rsidRPr="00EE418D">
              <w:rPr>
                <w:sz w:val="18"/>
                <w:szCs w:val="18"/>
              </w:rPr>
              <w:lastRenderedPageBreak/>
              <w:t>ных пород: береза, лиственница, сосна, ель</w:t>
            </w:r>
          </w:p>
          <w:p w14:paraId="3375873E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ED220FA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1E47ED4A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lastRenderedPageBreak/>
              <w:t>предельное значение - массив древесины "ценных" пород (твердолиственных и тропических);</w:t>
            </w:r>
          </w:p>
          <w:p w14:paraId="4866FAE3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возможные значения: древесина хвойных и мягколиствен</w:t>
            </w:r>
            <w:r w:rsidRPr="00EE418D">
              <w:rPr>
                <w:sz w:val="18"/>
                <w:szCs w:val="18"/>
              </w:rPr>
              <w:lastRenderedPageBreak/>
              <w:t>ных пород: береза, лиственница, сосна, ель</w:t>
            </w:r>
          </w:p>
          <w:p w14:paraId="31B3A97D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5479DDC7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lastRenderedPageBreak/>
              <w:t>предельное значение - массив древесины "ценных" пород (твердолиственных и тропических);</w:t>
            </w:r>
          </w:p>
          <w:p w14:paraId="623DEC10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 xml:space="preserve">возможные значения: древесина хвойных и мягколиственных пород: </w:t>
            </w:r>
            <w:r w:rsidRPr="00EE418D">
              <w:rPr>
                <w:sz w:val="18"/>
                <w:szCs w:val="18"/>
              </w:rPr>
              <w:lastRenderedPageBreak/>
              <w:t>береза, лиственница, сосна, ель</w:t>
            </w:r>
          </w:p>
          <w:p w14:paraId="7C961AAB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258A11CD" w14:textId="77777777" w:rsidR="006F3240" w:rsidRPr="00EE418D" w:rsidRDefault="006F3240" w:rsidP="001D48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Предельное значение-массив древесины твердых</w:t>
            </w:r>
            <w:r w:rsidRPr="00EE418D">
              <w:rPr>
                <w:sz w:val="18"/>
                <w:szCs w:val="18"/>
              </w:rPr>
              <w:t xml:space="preserve"> пород</w:t>
            </w:r>
            <w:r>
              <w:rPr>
                <w:sz w:val="18"/>
                <w:szCs w:val="18"/>
              </w:rPr>
              <w:t>;</w:t>
            </w:r>
            <w:r w:rsidRPr="00EE418D">
              <w:rPr>
                <w:sz w:val="18"/>
                <w:szCs w:val="18"/>
              </w:rPr>
              <w:t xml:space="preserve"> возможное значение - древесина хвойных и мягколиственных пород:</w:t>
            </w:r>
          </w:p>
          <w:p w14:paraId="3CD9ACBB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1417" w:type="dxa"/>
            <w:gridSpan w:val="3"/>
          </w:tcPr>
          <w:p w14:paraId="05C451D0" w14:textId="77777777" w:rsidR="006F3240" w:rsidRPr="00207AAE" w:rsidRDefault="006F3240" w:rsidP="001D4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значение-массив древесины твердых</w:t>
            </w:r>
            <w:r w:rsidRPr="00EE418D">
              <w:rPr>
                <w:sz w:val="18"/>
                <w:szCs w:val="18"/>
              </w:rPr>
              <w:t xml:space="preserve"> пород </w:t>
            </w:r>
            <w:r>
              <w:rPr>
                <w:sz w:val="18"/>
                <w:szCs w:val="18"/>
              </w:rPr>
              <w:t>;</w:t>
            </w:r>
            <w:r w:rsidRPr="00207AAE">
              <w:rPr>
                <w:sz w:val="18"/>
                <w:szCs w:val="18"/>
              </w:rPr>
              <w:t>возможное значение - древесина хвойных и мягколиственных пород:</w:t>
            </w:r>
          </w:p>
          <w:p w14:paraId="57833DCD" w14:textId="77777777" w:rsidR="006F3240" w:rsidRPr="00EE418D" w:rsidRDefault="006F3240" w:rsidP="001D48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1418" w:type="dxa"/>
            <w:gridSpan w:val="2"/>
          </w:tcPr>
          <w:p w14:paraId="60E6C5E0" w14:textId="77777777" w:rsidR="006F3240" w:rsidRDefault="006F3240" w:rsidP="001D48E6">
            <w:r w:rsidRPr="00DD21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</w:tcPr>
          <w:p w14:paraId="10420B81" w14:textId="77777777" w:rsidR="006F3240" w:rsidRPr="00EE418D" w:rsidRDefault="006F3240" w:rsidP="001D4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14:paraId="70FD90C0" w14:textId="77777777" w:rsidR="006F3240" w:rsidRPr="00B45344" w:rsidRDefault="006F3240" w:rsidP="006F3240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B45344">
        <w:rPr>
          <w:sz w:val="18"/>
          <w:szCs w:val="18"/>
        </w:rPr>
        <w:t>--------------------------------</w:t>
      </w:r>
    </w:p>
    <w:p w14:paraId="4AA70A0A" w14:textId="77777777" w:rsidR="006F3240" w:rsidRDefault="006F3240" w:rsidP="006F3240">
      <w:pPr>
        <w:pStyle w:val="a3"/>
        <w:ind w:left="0"/>
        <w:rPr>
          <w:color w:val="000000" w:themeColor="text1"/>
          <w:sz w:val="28"/>
          <w:szCs w:val="28"/>
        </w:rPr>
      </w:pPr>
      <w:bookmarkStart w:id="1" w:name="Par153"/>
      <w:bookmarkEnd w:id="1"/>
      <w:r w:rsidRPr="00B45344">
        <w:rPr>
          <w:sz w:val="18"/>
          <w:szCs w:val="18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</w:t>
      </w:r>
    </w:p>
    <w:p w14:paraId="0538F7E1" w14:textId="77777777" w:rsidR="006F3240" w:rsidRPr="00627412" w:rsidRDefault="006F3240" w:rsidP="006F3240">
      <w:pPr>
        <w:pStyle w:val="a3"/>
        <w:ind w:left="0"/>
        <w:rPr>
          <w:color w:val="000000" w:themeColor="text1"/>
          <w:sz w:val="28"/>
          <w:szCs w:val="28"/>
        </w:rPr>
      </w:pPr>
    </w:p>
    <w:p w14:paraId="758A28D5" w14:textId="77777777" w:rsidR="006C0ADA" w:rsidRPr="00627412" w:rsidRDefault="006C0ADA" w:rsidP="008031D7">
      <w:pPr>
        <w:jc w:val="right"/>
        <w:rPr>
          <w:color w:val="000000" w:themeColor="text1"/>
          <w:sz w:val="28"/>
          <w:szCs w:val="28"/>
        </w:rPr>
      </w:pPr>
    </w:p>
    <w:sectPr w:rsidR="006C0ADA" w:rsidRPr="00627412" w:rsidSect="00E3394D">
      <w:pgSz w:w="16838" w:h="11906" w:orient="landscape"/>
      <w:pgMar w:top="993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9517" w14:textId="77777777" w:rsidR="008900A4" w:rsidRDefault="008900A4" w:rsidP="007C47A5">
      <w:r>
        <w:separator/>
      </w:r>
    </w:p>
  </w:endnote>
  <w:endnote w:type="continuationSeparator" w:id="0">
    <w:p w14:paraId="262DD010" w14:textId="77777777" w:rsidR="008900A4" w:rsidRDefault="008900A4" w:rsidP="007C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6BBBC" w14:textId="77777777" w:rsidR="008900A4" w:rsidRDefault="008900A4" w:rsidP="007C47A5">
      <w:r>
        <w:separator/>
      </w:r>
    </w:p>
  </w:footnote>
  <w:footnote w:type="continuationSeparator" w:id="0">
    <w:p w14:paraId="0EA70B9D" w14:textId="77777777" w:rsidR="008900A4" w:rsidRDefault="008900A4" w:rsidP="007C4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6.5pt;height:14.25pt" o:bullet="t">
        <v:imagedata r:id="rId1" o:title=""/>
      </v:shape>
    </w:pict>
  </w:numPicBullet>
  <w:abstractNum w:abstractNumId="0" w15:restartNumberingAfterBreak="0">
    <w:nsid w:val="0BF158E8"/>
    <w:multiLevelType w:val="hybridMultilevel"/>
    <w:tmpl w:val="48CC2844"/>
    <w:lvl w:ilvl="0" w:tplc="46DE1B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5C87E19"/>
    <w:multiLevelType w:val="multilevel"/>
    <w:tmpl w:val="220436E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cs="Times New Roman" w:hint="default"/>
      </w:rPr>
    </w:lvl>
  </w:abstractNum>
  <w:abstractNum w:abstractNumId="2" w15:restartNumberingAfterBreak="0">
    <w:nsid w:val="52D27764"/>
    <w:multiLevelType w:val="multilevel"/>
    <w:tmpl w:val="FA88F7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767D6DB8"/>
    <w:multiLevelType w:val="hybridMultilevel"/>
    <w:tmpl w:val="FAB6C316"/>
    <w:lvl w:ilvl="0" w:tplc="D83C25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080A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F079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2AA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BAB7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B09E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92F4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8CD5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B429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53988519">
    <w:abstractNumId w:val="1"/>
  </w:num>
  <w:num w:numId="2" w16cid:durableId="787705363">
    <w:abstractNumId w:val="2"/>
  </w:num>
  <w:num w:numId="3" w16cid:durableId="899364888">
    <w:abstractNumId w:val="3"/>
  </w:num>
  <w:num w:numId="4" w16cid:durableId="1422415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AED"/>
    <w:rsid w:val="00000175"/>
    <w:rsid w:val="00000263"/>
    <w:rsid w:val="00002B38"/>
    <w:rsid w:val="000041AF"/>
    <w:rsid w:val="000052E4"/>
    <w:rsid w:val="00006A3B"/>
    <w:rsid w:val="00006CA5"/>
    <w:rsid w:val="00007620"/>
    <w:rsid w:val="00010F10"/>
    <w:rsid w:val="00011740"/>
    <w:rsid w:val="00011962"/>
    <w:rsid w:val="000125FC"/>
    <w:rsid w:val="00012E38"/>
    <w:rsid w:val="00013813"/>
    <w:rsid w:val="00013BC0"/>
    <w:rsid w:val="0001568A"/>
    <w:rsid w:val="00015D2B"/>
    <w:rsid w:val="00015DC5"/>
    <w:rsid w:val="00016023"/>
    <w:rsid w:val="00016729"/>
    <w:rsid w:val="00016786"/>
    <w:rsid w:val="00020CAA"/>
    <w:rsid w:val="00021A23"/>
    <w:rsid w:val="00021CED"/>
    <w:rsid w:val="0002407F"/>
    <w:rsid w:val="00025A5B"/>
    <w:rsid w:val="00025B5B"/>
    <w:rsid w:val="00026089"/>
    <w:rsid w:val="0002647F"/>
    <w:rsid w:val="00030719"/>
    <w:rsid w:val="00030DE7"/>
    <w:rsid w:val="00031F23"/>
    <w:rsid w:val="0003262B"/>
    <w:rsid w:val="00032A2B"/>
    <w:rsid w:val="00032E85"/>
    <w:rsid w:val="00033868"/>
    <w:rsid w:val="000339EA"/>
    <w:rsid w:val="00034B43"/>
    <w:rsid w:val="000350B5"/>
    <w:rsid w:val="0003544D"/>
    <w:rsid w:val="0003686E"/>
    <w:rsid w:val="0004038C"/>
    <w:rsid w:val="00041318"/>
    <w:rsid w:val="00042EBA"/>
    <w:rsid w:val="00043C08"/>
    <w:rsid w:val="000449EF"/>
    <w:rsid w:val="00045C70"/>
    <w:rsid w:val="0004627F"/>
    <w:rsid w:val="00046575"/>
    <w:rsid w:val="00046B97"/>
    <w:rsid w:val="000470DA"/>
    <w:rsid w:val="00051F3A"/>
    <w:rsid w:val="00053DAB"/>
    <w:rsid w:val="00053EDB"/>
    <w:rsid w:val="00054698"/>
    <w:rsid w:val="0005653B"/>
    <w:rsid w:val="00056CE7"/>
    <w:rsid w:val="000570A7"/>
    <w:rsid w:val="00057D2D"/>
    <w:rsid w:val="00060A21"/>
    <w:rsid w:val="00061C18"/>
    <w:rsid w:val="000622BB"/>
    <w:rsid w:val="0006308F"/>
    <w:rsid w:val="00063C5E"/>
    <w:rsid w:val="00065F43"/>
    <w:rsid w:val="0006666C"/>
    <w:rsid w:val="00067E45"/>
    <w:rsid w:val="00072799"/>
    <w:rsid w:val="0007614E"/>
    <w:rsid w:val="00076C2A"/>
    <w:rsid w:val="00077840"/>
    <w:rsid w:val="000801E2"/>
    <w:rsid w:val="00080FFB"/>
    <w:rsid w:val="00082501"/>
    <w:rsid w:val="000826C7"/>
    <w:rsid w:val="0008388D"/>
    <w:rsid w:val="00085C46"/>
    <w:rsid w:val="00087DE1"/>
    <w:rsid w:val="00090562"/>
    <w:rsid w:val="00092CA2"/>
    <w:rsid w:val="00093806"/>
    <w:rsid w:val="00094328"/>
    <w:rsid w:val="0009591B"/>
    <w:rsid w:val="00096259"/>
    <w:rsid w:val="000970D2"/>
    <w:rsid w:val="00097AC1"/>
    <w:rsid w:val="000A193B"/>
    <w:rsid w:val="000A1DCE"/>
    <w:rsid w:val="000A218A"/>
    <w:rsid w:val="000A23EC"/>
    <w:rsid w:val="000A2F6C"/>
    <w:rsid w:val="000A4EDF"/>
    <w:rsid w:val="000A5AA5"/>
    <w:rsid w:val="000A64F7"/>
    <w:rsid w:val="000A6F0D"/>
    <w:rsid w:val="000A7283"/>
    <w:rsid w:val="000A7A0A"/>
    <w:rsid w:val="000B0CB0"/>
    <w:rsid w:val="000B1A62"/>
    <w:rsid w:val="000B2E9E"/>
    <w:rsid w:val="000B757C"/>
    <w:rsid w:val="000C0FB1"/>
    <w:rsid w:val="000C2D5E"/>
    <w:rsid w:val="000C3C74"/>
    <w:rsid w:val="000C4D94"/>
    <w:rsid w:val="000D23BE"/>
    <w:rsid w:val="000E03AC"/>
    <w:rsid w:val="000E0715"/>
    <w:rsid w:val="000E09C9"/>
    <w:rsid w:val="000E5198"/>
    <w:rsid w:val="000E54F5"/>
    <w:rsid w:val="000E565A"/>
    <w:rsid w:val="000E6454"/>
    <w:rsid w:val="000F1E2A"/>
    <w:rsid w:val="000F280F"/>
    <w:rsid w:val="000F326C"/>
    <w:rsid w:val="000F337C"/>
    <w:rsid w:val="000F4F39"/>
    <w:rsid w:val="000F58FC"/>
    <w:rsid w:val="000F78B6"/>
    <w:rsid w:val="0010183D"/>
    <w:rsid w:val="001020B2"/>
    <w:rsid w:val="001022B7"/>
    <w:rsid w:val="00102D73"/>
    <w:rsid w:val="00103A48"/>
    <w:rsid w:val="00104930"/>
    <w:rsid w:val="00105230"/>
    <w:rsid w:val="0010531E"/>
    <w:rsid w:val="00105CF9"/>
    <w:rsid w:val="00105F1D"/>
    <w:rsid w:val="00107197"/>
    <w:rsid w:val="001116B4"/>
    <w:rsid w:val="00115E41"/>
    <w:rsid w:val="001210C1"/>
    <w:rsid w:val="00121666"/>
    <w:rsid w:val="001222D6"/>
    <w:rsid w:val="0012389B"/>
    <w:rsid w:val="00126070"/>
    <w:rsid w:val="001261D6"/>
    <w:rsid w:val="00131EED"/>
    <w:rsid w:val="0013302C"/>
    <w:rsid w:val="00133E0B"/>
    <w:rsid w:val="00134A76"/>
    <w:rsid w:val="00134C73"/>
    <w:rsid w:val="001350D9"/>
    <w:rsid w:val="00135871"/>
    <w:rsid w:val="00140C56"/>
    <w:rsid w:val="00142986"/>
    <w:rsid w:val="0014320F"/>
    <w:rsid w:val="00144C2B"/>
    <w:rsid w:val="00145920"/>
    <w:rsid w:val="00146B35"/>
    <w:rsid w:val="00146B59"/>
    <w:rsid w:val="001473D5"/>
    <w:rsid w:val="00150B63"/>
    <w:rsid w:val="0015112C"/>
    <w:rsid w:val="0015148A"/>
    <w:rsid w:val="0015160D"/>
    <w:rsid w:val="00151A75"/>
    <w:rsid w:val="00151F37"/>
    <w:rsid w:val="001523AE"/>
    <w:rsid w:val="001526A3"/>
    <w:rsid w:val="001528C5"/>
    <w:rsid w:val="00153223"/>
    <w:rsid w:val="00154BA3"/>
    <w:rsid w:val="001554BF"/>
    <w:rsid w:val="001561DD"/>
    <w:rsid w:val="001569DF"/>
    <w:rsid w:val="00160015"/>
    <w:rsid w:val="001601AB"/>
    <w:rsid w:val="00160909"/>
    <w:rsid w:val="001610E6"/>
    <w:rsid w:val="001623ED"/>
    <w:rsid w:val="0016263D"/>
    <w:rsid w:val="0016300D"/>
    <w:rsid w:val="001638DE"/>
    <w:rsid w:val="00163FD9"/>
    <w:rsid w:val="00165AA5"/>
    <w:rsid w:val="00167119"/>
    <w:rsid w:val="001706A5"/>
    <w:rsid w:val="001707DF"/>
    <w:rsid w:val="001708CE"/>
    <w:rsid w:val="00170B0B"/>
    <w:rsid w:val="00171274"/>
    <w:rsid w:val="00171EDF"/>
    <w:rsid w:val="00174FE4"/>
    <w:rsid w:val="00175F31"/>
    <w:rsid w:val="00176F60"/>
    <w:rsid w:val="00177166"/>
    <w:rsid w:val="001771DA"/>
    <w:rsid w:val="0017730F"/>
    <w:rsid w:val="00180F69"/>
    <w:rsid w:val="00181496"/>
    <w:rsid w:val="00183DC4"/>
    <w:rsid w:val="00185E9C"/>
    <w:rsid w:val="00186A8D"/>
    <w:rsid w:val="00187A59"/>
    <w:rsid w:val="00193D57"/>
    <w:rsid w:val="00196688"/>
    <w:rsid w:val="00196EA2"/>
    <w:rsid w:val="001A0359"/>
    <w:rsid w:val="001A07AE"/>
    <w:rsid w:val="001A0841"/>
    <w:rsid w:val="001A20E6"/>
    <w:rsid w:val="001A477D"/>
    <w:rsid w:val="001A549B"/>
    <w:rsid w:val="001A6766"/>
    <w:rsid w:val="001A710F"/>
    <w:rsid w:val="001A73C6"/>
    <w:rsid w:val="001A769E"/>
    <w:rsid w:val="001A79A1"/>
    <w:rsid w:val="001B1356"/>
    <w:rsid w:val="001B2973"/>
    <w:rsid w:val="001B2B9A"/>
    <w:rsid w:val="001B3D7E"/>
    <w:rsid w:val="001B3E76"/>
    <w:rsid w:val="001B4EE0"/>
    <w:rsid w:val="001B66A0"/>
    <w:rsid w:val="001C62EF"/>
    <w:rsid w:val="001C6CED"/>
    <w:rsid w:val="001C704F"/>
    <w:rsid w:val="001D0EB5"/>
    <w:rsid w:val="001D1053"/>
    <w:rsid w:val="001D48E6"/>
    <w:rsid w:val="001D5021"/>
    <w:rsid w:val="001D6AAB"/>
    <w:rsid w:val="001D71A8"/>
    <w:rsid w:val="001E0EEE"/>
    <w:rsid w:val="001E380E"/>
    <w:rsid w:val="001E3E0A"/>
    <w:rsid w:val="001E4003"/>
    <w:rsid w:val="001E46F5"/>
    <w:rsid w:val="001E4760"/>
    <w:rsid w:val="001E58F3"/>
    <w:rsid w:val="001E5CA3"/>
    <w:rsid w:val="001F2507"/>
    <w:rsid w:val="001F255B"/>
    <w:rsid w:val="001F5F94"/>
    <w:rsid w:val="001F6963"/>
    <w:rsid w:val="001F764C"/>
    <w:rsid w:val="00200517"/>
    <w:rsid w:val="002007FF"/>
    <w:rsid w:val="00200DCE"/>
    <w:rsid w:val="00202B29"/>
    <w:rsid w:val="002041BD"/>
    <w:rsid w:val="00207405"/>
    <w:rsid w:val="00207B84"/>
    <w:rsid w:val="00210BD1"/>
    <w:rsid w:val="002110B5"/>
    <w:rsid w:val="00211C35"/>
    <w:rsid w:val="00212483"/>
    <w:rsid w:val="002131FB"/>
    <w:rsid w:val="002135F7"/>
    <w:rsid w:val="00216E37"/>
    <w:rsid w:val="00217E64"/>
    <w:rsid w:val="002211D9"/>
    <w:rsid w:val="00221DC4"/>
    <w:rsid w:val="00222220"/>
    <w:rsid w:val="0022302F"/>
    <w:rsid w:val="00227156"/>
    <w:rsid w:val="00227B8B"/>
    <w:rsid w:val="00232754"/>
    <w:rsid w:val="0023587D"/>
    <w:rsid w:val="002360AF"/>
    <w:rsid w:val="00236140"/>
    <w:rsid w:val="00241301"/>
    <w:rsid w:val="0024159B"/>
    <w:rsid w:val="00241A91"/>
    <w:rsid w:val="002423F1"/>
    <w:rsid w:val="002426A0"/>
    <w:rsid w:val="00242C47"/>
    <w:rsid w:val="002443FE"/>
    <w:rsid w:val="00245772"/>
    <w:rsid w:val="00247E6E"/>
    <w:rsid w:val="0025070E"/>
    <w:rsid w:val="00252396"/>
    <w:rsid w:val="00252911"/>
    <w:rsid w:val="00252D92"/>
    <w:rsid w:val="00253381"/>
    <w:rsid w:val="002540D4"/>
    <w:rsid w:val="0025554A"/>
    <w:rsid w:val="00255E98"/>
    <w:rsid w:val="00255F90"/>
    <w:rsid w:val="00256E22"/>
    <w:rsid w:val="00257132"/>
    <w:rsid w:val="00257BE8"/>
    <w:rsid w:val="00257CD6"/>
    <w:rsid w:val="00265324"/>
    <w:rsid w:val="002657F2"/>
    <w:rsid w:val="00265AD2"/>
    <w:rsid w:val="002666FE"/>
    <w:rsid w:val="00267A1A"/>
    <w:rsid w:val="00267CCD"/>
    <w:rsid w:val="00267E7E"/>
    <w:rsid w:val="00271CCC"/>
    <w:rsid w:val="00271F11"/>
    <w:rsid w:val="00272205"/>
    <w:rsid w:val="00273690"/>
    <w:rsid w:val="00274F23"/>
    <w:rsid w:val="00275D7C"/>
    <w:rsid w:val="002766B6"/>
    <w:rsid w:val="0027712B"/>
    <w:rsid w:val="002773E0"/>
    <w:rsid w:val="00277B48"/>
    <w:rsid w:val="00280DCA"/>
    <w:rsid w:val="00280DE6"/>
    <w:rsid w:val="00280EE9"/>
    <w:rsid w:val="002844CF"/>
    <w:rsid w:val="00285C93"/>
    <w:rsid w:val="00287DCC"/>
    <w:rsid w:val="002902C7"/>
    <w:rsid w:val="002915BF"/>
    <w:rsid w:val="00292FEA"/>
    <w:rsid w:val="00293F67"/>
    <w:rsid w:val="0029405C"/>
    <w:rsid w:val="00294E71"/>
    <w:rsid w:val="002A0463"/>
    <w:rsid w:val="002A1FCC"/>
    <w:rsid w:val="002A459F"/>
    <w:rsid w:val="002A4D1A"/>
    <w:rsid w:val="002A5C96"/>
    <w:rsid w:val="002A65CE"/>
    <w:rsid w:val="002A76ED"/>
    <w:rsid w:val="002A7C7A"/>
    <w:rsid w:val="002B19EB"/>
    <w:rsid w:val="002B420B"/>
    <w:rsid w:val="002B5913"/>
    <w:rsid w:val="002B6C42"/>
    <w:rsid w:val="002C01E0"/>
    <w:rsid w:val="002C0490"/>
    <w:rsid w:val="002C22DD"/>
    <w:rsid w:val="002C2659"/>
    <w:rsid w:val="002C2799"/>
    <w:rsid w:val="002C2B70"/>
    <w:rsid w:val="002C37F5"/>
    <w:rsid w:val="002C628B"/>
    <w:rsid w:val="002C6591"/>
    <w:rsid w:val="002C6D9D"/>
    <w:rsid w:val="002D13BB"/>
    <w:rsid w:val="002D236C"/>
    <w:rsid w:val="002D2789"/>
    <w:rsid w:val="002D2A93"/>
    <w:rsid w:val="002D2ABE"/>
    <w:rsid w:val="002D3B1C"/>
    <w:rsid w:val="002D3F07"/>
    <w:rsid w:val="002D59FE"/>
    <w:rsid w:val="002D5EE2"/>
    <w:rsid w:val="002D7D97"/>
    <w:rsid w:val="002E02FB"/>
    <w:rsid w:val="002E11E3"/>
    <w:rsid w:val="002E2439"/>
    <w:rsid w:val="002E275E"/>
    <w:rsid w:val="002E30EB"/>
    <w:rsid w:val="002E6817"/>
    <w:rsid w:val="002F08F6"/>
    <w:rsid w:val="002F1CF9"/>
    <w:rsid w:val="002F3B0C"/>
    <w:rsid w:val="002F6AFB"/>
    <w:rsid w:val="002F717E"/>
    <w:rsid w:val="002F7E48"/>
    <w:rsid w:val="00300E9E"/>
    <w:rsid w:val="0030207F"/>
    <w:rsid w:val="0030358B"/>
    <w:rsid w:val="00304152"/>
    <w:rsid w:val="00305900"/>
    <w:rsid w:val="003078AD"/>
    <w:rsid w:val="00307C78"/>
    <w:rsid w:val="00307DB1"/>
    <w:rsid w:val="00310881"/>
    <w:rsid w:val="00313AA8"/>
    <w:rsid w:val="00314536"/>
    <w:rsid w:val="00317788"/>
    <w:rsid w:val="003230B0"/>
    <w:rsid w:val="00324E09"/>
    <w:rsid w:val="00324E2D"/>
    <w:rsid w:val="00326668"/>
    <w:rsid w:val="00326985"/>
    <w:rsid w:val="003269BA"/>
    <w:rsid w:val="00331645"/>
    <w:rsid w:val="00331BF2"/>
    <w:rsid w:val="003329E7"/>
    <w:rsid w:val="0033457F"/>
    <w:rsid w:val="003363C7"/>
    <w:rsid w:val="0034040D"/>
    <w:rsid w:val="00340A67"/>
    <w:rsid w:val="00340D3B"/>
    <w:rsid w:val="00340EC1"/>
    <w:rsid w:val="00341C3E"/>
    <w:rsid w:val="003438C3"/>
    <w:rsid w:val="003447C2"/>
    <w:rsid w:val="00345C37"/>
    <w:rsid w:val="003466EA"/>
    <w:rsid w:val="003469B4"/>
    <w:rsid w:val="003470FD"/>
    <w:rsid w:val="0035015B"/>
    <w:rsid w:val="0035231A"/>
    <w:rsid w:val="00352733"/>
    <w:rsid w:val="003527D2"/>
    <w:rsid w:val="00352FAD"/>
    <w:rsid w:val="0035414E"/>
    <w:rsid w:val="003545C0"/>
    <w:rsid w:val="00355479"/>
    <w:rsid w:val="00356041"/>
    <w:rsid w:val="00360246"/>
    <w:rsid w:val="00360D85"/>
    <w:rsid w:val="0036128E"/>
    <w:rsid w:val="003625A6"/>
    <w:rsid w:val="00363DFA"/>
    <w:rsid w:val="00364AD1"/>
    <w:rsid w:val="00364C19"/>
    <w:rsid w:val="00364DEC"/>
    <w:rsid w:val="0036545C"/>
    <w:rsid w:val="003663CA"/>
    <w:rsid w:val="00367E0E"/>
    <w:rsid w:val="00370076"/>
    <w:rsid w:val="00370B11"/>
    <w:rsid w:val="003728A0"/>
    <w:rsid w:val="003729A4"/>
    <w:rsid w:val="00372D79"/>
    <w:rsid w:val="00373546"/>
    <w:rsid w:val="00374829"/>
    <w:rsid w:val="003753A5"/>
    <w:rsid w:val="003758A9"/>
    <w:rsid w:val="0037769C"/>
    <w:rsid w:val="00377E8A"/>
    <w:rsid w:val="003800F7"/>
    <w:rsid w:val="003801D8"/>
    <w:rsid w:val="00380D9C"/>
    <w:rsid w:val="003818EA"/>
    <w:rsid w:val="003820ED"/>
    <w:rsid w:val="00382A28"/>
    <w:rsid w:val="00384FFA"/>
    <w:rsid w:val="00385AEC"/>
    <w:rsid w:val="0038709B"/>
    <w:rsid w:val="003876E9"/>
    <w:rsid w:val="003879EE"/>
    <w:rsid w:val="00387F1C"/>
    <w:rsid w:val="00390390"/>
    <w:rsid w:val="003919F9"/>
    <w:rsid w:val="00391F99"/>
    <w:rsid w:val="003923DA"/>
    <w:rsid w:val="00393162"/>
    <w:rsid w:val="003939DA"/>
    <w:rsid w:val="003940D7"/>
    <w:rsid w:val="00394229"/>
    <w:rsid w:val="0039591A"/>
    <w:rsid w:val="00396D9C"/>
    <w:rsid w:val="00396E72"/>
    <w:rsid w:val="00397989"/>
    <w:rsid w:val="003A217D"/>
    <w:rsid w:val="003A3451"/>
    <w:rsid w:val="003A5D06"/>
    <w:rsid w:val="003A6BEE"/>
    <w:rsid w:val="003B225B"/>
    <w:rsid w:val="003B2920"/>
    <w:rsid w:val="003B2AA1"/>
    <w:rsid w:val="003B374F"/>
    <w:rsid w:val="003B50D1"/>
    <w:rsid w:val="003B66DF"/>
    <w:rsid w:val="003B6868"/>
    <w:rsid w:val="003B6AFB"/>
    <w:rsid w:val="003C194E"/>
    <w:rsid w:val="003C31EF"/>
    <w:rsid w:val="003C394E"/>
    <w:rsid w:val="003C41D6"/>
    <w:rsid w:val="003C457C"/>
    <w:rsid w:val="003C6D93"/>
    <w:rsid w:val="003C704E"/>
    <w:rsid w:val="003C7267"/>
    <w:rsid w:val="003C76BA"/>
    <w:rsid w:val="003C7849"/>
    <w:rsid w:val="003D0400"/>
    <w:rsid w:val="003D298B"/>
    <w:rsid w:val="003D31C5"/>
    <w:rsid w:val="003D4C12"/>
    <w:rsid w:val="003D4DC8"/>
    <w:rsid w:val="003D5B2E"/>
    <w:rsid w:val="003D7DEE"/>
    <w:rsid w:val="003E0260"/>
    <w:rsid w:val="003E23FB"/>
    <w:rsid w:val="003E288E"/>
    <w:rsid w:val="003E2BDF"/>
    <w:rsid w:val="003E2DF2"/>
    <w:rsid w:val="003E3B89"/>
    <w:rsid w:val="003E3C20"/>
    <w:rsid w:val="003E5375"/>
    <w:rsid w:val="003E594F"/>
    <w:rsid w:val="003E5C7B"/>
    <w:rsid w:val="003E759F"/>
    <w:rsid w:val="003F01F0"/>
    <w:rsid w:val="003F0721"/>
    <w:rsid w:val="003F0ABA"/>
    <w:rsid w:val="003F2132"/>
    <w:rsid w:val="003F23E0"/>
    <w:rsid w:val="003F28E8"/>
    <w:rsid w:val="003F29CF"/>
    <w:rsid w:val="003F3A39"/>
    <w:rsid w:val="003F4C46"/>
    <w:rsid w:val="003F4CE9"/>
    <w:rsid w:val="003F4CF7"/>
    <w:rsid w:val="003F5144"/>
    <w:rsid w:val="003F514D"/>
    <w:rsid w:val="003F5220"/>
    <w:rsid w:val="003F6305"/>
    <w:rsid w:val="00402967"/>
    <w:rsid w:val="00402C64"/>
    <w:rsid w:val="00403235"/>
    <w:rsid w:val="0040506D"/>
    <w:rsid w:val="00406916"/>
    <w:rsid w:val="004104F4"/>
    <w:rsid w:val="00411463"/>
    <w:rsid w:val="00413565"/>
    <w:rsid w:val="004138CE"/>
    <w:rsid w:val="004139B3"/>
    <w:rsid w:val="00414239"/>
    <w:rsid w:val="00414764"/>
    <w:rsid w:val="004147CC"/>
    <w:rsid w:val="004173EB"/>
    <w:rsid w:val="004176F3"/>
    <w:rsid w:val="00417953"/>
    <w:rsid w:val="00417A40"/>
    <w:rsid w:val="00417B86"/>
    <w:rsid w:val="00420D57"/>
    <w:rsid w:val="00421B65"/>
    <w:rsid w:val="0042328A"/>
    <w:rsid w:val="00424A4F"/>
    <w:rsid w:val="00424B6A"/>
    <w:rsid w:val="00424CF0"/>
    <w:rsid w:val="00425444"/>
    <w:rsid w:val="00426D12"/>
    <w:rsid w:val="00427637"/>
    <w:rsid w:val="00427BF3"/>
    <w:rsid w:val="004319C6"/>
    <w:rsid w:val="004334FB"/>
    <w:rsid w:val="00433A79"/>
    <w:rsid w:val="004348E2"/>
    <w:rsid w:val="00435920"/>
    <w:rsid w:val="004361BD"/>
    <w:rsid w:val="004362F7"/>
    <w:rsid w:val="0043707C"/>
    <w:rsid w:val="00441CBB"/>
    <w:rsid w:val="00441EDE"/>
    <w:rsid w:val="004429F2"/>
    <w:rsid w:val="004436A3"/>
    <w:rsid w:val="00447039"/>
    <w:rsid w:val="00447B5D"/>
    <w:rsid w:val="004508B3"/>
    <w:rsid w:val="00451C17"/>
    <w:rsid w:val="004522F3"/>
    <w:rsid w:val="004535C8"/>
    <w:rsid w:val="004552BF"/>
    <w:rsid w:val="00455721"/>
    <w:rsid w:val="004609CC"/>
    <w:rsid w:val="00462115"/>
    <w:rsid w:val="00462B17"/>
    <w:rsid w:val="0046300E"/>
    <w:rsid w:val="0046328F"/>
    <w:rsid w:val="0047294F"/>
    <w:rsid w:val="00472C15"/>
    <w:rsid w:val="00473672"/>
    <w:rsid w:val="004737AB"/>
    <w:rsid w:val="00473FA3"/>
    <w:rsid w:val="004748CD"/>
    <w:rsid w:val="00475B92"/>
    <w:rsid w:val="00475C1C"/>
    <w:rsid w:val="00476B21"/>
    <w:rsid w:val="00480BAB"/>
    <w:rsid w:val="00480BB3"/>
    <w:rsid w:val="00481C63"/>
    <w:rsid w:val="0048214F"/>
    <w:rsid w:val="004826B4"/>
    <w:rsid w:val="00482F12"/>
    <w:rsid w:val="00483A37"/>
    <w:rsid w:val="00484C63"/>
    <w:rsid w:val="00486179"/>
    <w:rsid w:val="004862D9"/>
    <w:rsid w:val="00486D10"/>
    <w:rsid w:val="00487118"/>
    <w:rsid w:val="00487D46"/>
    <w:rsid w:val="00490A90"/>
    <w:rsid w:val="00491869"/>
    <w:rsid w:val="00492001"/>
    <w:rsid w:val="0049210F"/>
    <w:rsid w:val="00492CE3"/>
    <w:rsid w:val="00492EEC"/>
    <w:rsid w:val="00493A0C"/>
    <w:rsid w:val="00493A75"/>
    <w:rsid w:val="00493F0C"/>
    <w:rsid w:val="00494324"/>
    <w:rsid w:val="00494ADD"/>
    <w:rsid w:val="00495A60"/>
    <w:rsid w:val="00495B61"/>
    <w:rsid w:val="00496595"/>
    <w:rsid w:val="00497224"/>
    <w:rsid w:val="00497920"/>
    <w:rsid w:val="00497EAE"/>
    <w:rsid w:val="004A0146"/>
    <w:rsid w:val="004A266C"/>
    <w:rsid w:val="004A2D3F"/>
    <w:rsid w:val="004A2DF8"/>
    <w:rsid w:val="004A4399"/>
    <w:rsid w:val="004A476B"/>
    <w:rsid w:val="004A47E2"/>
    <w:rsid w:val="004A668C"/>
    <w:rsid w:val="004A6EBD"/>
    <w:rsid w:val="004A7236"/>
    <w:rsid w:val="004A75E4"/>
    <w:rsid w:val="004A76BE"/>
    <w:rsid w:val="004A7902"/>
    <w:rsid w:val="004B105C"/>
    <w:rsid w:val="004B239B"/>
    <w:rsid w:val="004B2A0F"/>
    <w:rsid w:val="004B402F"/>
    <w:rsid w:val="004B42C2"/>
    <w:rsid w:val="004B522B"/>
    <w:rsid w:val="004B5B6F"/>
    <w:rsid w:val="004B63A6"/>
    <w:rsid w:val="004B6828"/>
    <w:rsid w:val="004B73D9"/>
    <w:rsid w:val="004B7476"/>
    <w:rsid w:val="004B7DD8"/>
    <w:rsid w:val="004B7F43"/>
    <w:rsid w:val="004C0810"/>
    <w:rsid w:val="004C1411"/>
    <w:rsid w:val="004C1C6B"/>
    <w:rsid w:val="004C1D7F"/>
    <w:rsid w:val="004C25F0"/>
    <w:rsid w:val="004C3C13"/>
    <w:rsid w:val="004C4051"/>
    <w:rsid w:val="004C4673"/>
    <w:rsid w:val="004C46C5"/>
    <w:rsid w:val="004C5769"/>
    <w:rsid w:val="004C5EAE"/>
    <w:rsid w:val="004C6455"/>
    <w:rsid w:val="004C6632"/>
    <w:rsid w:val="004C6D8C"/>
    <w:rsid w:val="004C7DF4"/>
    <w:rsid w:val="004D0275"/>
    <w:rsid w:val="004D0DBD"/>
    <w:rsid w:val="004D2455"/>
    <w:rsid w:val="004D261A"/>
    <w:rsid w:val="004D2996"/>
    <w:rsid w:val="004D2AC6"/>
    <w:rsid w:val="004D37D2"/>
    <w:rsid w:val="004D55FA"/>
    <w:rsid w:val="004D62D5"/>
    <w:rsid w:val="004D7B4A"/>
    <w:rsid w:val="004D7BDB"/>
    <w:rsid w:val="004E1E62"/>
    <w:rsid w:val="004E26B5"/>
    <w:rsid w:val="004E3682"/>
    <w:rsid w:val="004E3973"/>
    <w:rsid w:val="004E583E"/>
    <w:rsid w:val="004E6565"/>
    <w:rsid w:val="004E68C1"/>
    <w:rsid w:val="004F0BDC"/>
    <w:rsid w:val="004F101E"/>
    <w:rsid w:val="004F2513"/>
    <w:rsid w:val="004F2558"/>
    <w:rsid w:val="004F292D"/>
    <w:rsid w:val="004F3BA7"/>
    <w:rsid w:val="004F4200"/>
    <w:rsid w:val="004F6EF0"/>
    <w:rsid w:val="004F70F3"/>
    <w:rsid w:val="004F7A93"/>
    <w:rsid w:val="004F7B23"/>
    <w:rsid w:val="00500F46"/>
    <w:rsid w:val="00502762"/>
    <w:rsid w:val="005029F0"/>
    <w:rsid w:val="00503285"/>
    <w:rsid w:val="005033FA"/>
    <w:rsid w:val="005037AB"/>
    <w:rsid w:val="00504231"/>
    <w:rsid w:val="005046A1"/>
    <w:rsid w:val="00505964"/>
    <w:rsid w:val="00505A3E"/>
    <w:rsid w:val="00506280"/>
    <w:rsid w:val="0050713F"/>
    <w:rsid w:val="005077C8"/>
    <w:rsid w:val="0051144B"/>
    <w:rsid w:val="00511679"/>
    <w:rsid w:val="00512055"/>
    <w:rsid w:val="00512B30"/>
    <w:rsid w:val="00512B7C"/>
    <w:rsid w:val="0051677C"/>
    <w:rsid w:val="0052072A"/>
    <w:rsid w:val="00521296"/>
    <w:rsid w:val="005217CE"/>
    <w:rsid w:val="00521C61"/>
    <w:rsid w:val="0052268A"/>
    <w:rsid w:val="00522BFF"/>
    <w:rsid w:val="005230BB"/>
    <w:rsid w:val="0052396A"/>
    <w:rsid w:val="00524193"/>
    <w:rsid w:val="0052511C"/>
    <w:rsid w:val="005255C0"/>
    <w:rsid w:val="00526D40"/>
    <w:rsid w:val="00526E03"/>
    <w:rsid w:val="00527B10"/>
    <w:rsid w:val="00530C9D"/>
    <w:rsid w:val="00531381"/>
    <w:rsid w:val="005316E7"/>
    <w:rsid w:val="00535824"/>
    <w:rsid w:val="005364A8"/>
    <w:rsid w:val="00536626"/>
    <w:rsid w:val="0053694E"/>
    <w:rsid w:val="00536CF7"/>
    <w:rsid w:val="00540EE7"/>
    <w:rsid w:val="0054138F"/>
    <w:rsid w:val="00542315"/>
    <w:rsid w:val="00543F9B"/>
    <w:rsid w:val="00544004"/>
    <w:rsid w:val="00544654"/>
    <w:rsid w:val="00545A09"/>
    <w:rsid w:val="00546465"/>
    <w:rsid w:val="00546BC8"/>
    <w:rsid w:val="00546D39"/>
    <w:rsid w:val="00547403"/>
    <w:rsid w:val="005508D2"/>
    <w:rsid w:val="00552325"/>
    <w:rsid w:val="00554AED"/>
    <w:rsid w:val="00555401"/>
    <w:rsid w:val="00556200"/>
    <w:rsid w:val="00556A08"/>
    <w:rsid w:val="00556E61"/>
    <w:rsid w:val="00557CC8"/>
    <w:rsid w:val="0056076D"/>
    <w:rsid w:val="005617EC"/>
    <w:rsid w:val="00562BA6"/>
    <w:rsid w:val="005630DE"/>
    <w:rsid w:val="00564D5A"/>
    <w:rsid w:val="005651E2"/>
    <w:rsid w:val="00565BE3"/>
    <w:rsid w:val="00567524"/>
    <w:rsid w:val="005678C0"/>
    <w:rsid w:val="00567B51"/>
    <w:rsid w:val="00571457"/>
    <w:rsid w:val="00571B50"/>
    <w:rsid w:val="00572766"/>
    <w:rsid w:val="00572891"/>
    <w:rsid w:val="005744BC"/>
    <w:rsid w:val="00574E91"/>
    <w:rsid w:val="00575B80"/>
    <w:rsid w:val="005767DF"/>
    <w:rsid w:val="005773D2"/>
    <w:rsid w:val="00580830"/>
    <w:rsid w:val="005811C2"/>
    <w:rsid w:val="005818B7"/>
    <w:rsid w:val="005820A9"/>
    <w:rsid w:val="0058235B"/>
    <w:rsid w:val="005842CA"/>
    <w:rsid w:val="00585D9F"/>
    <w:rsid w:val="005865B7"/>
    <w:rsid w:val="005900E0"/>
    <w:rsid w:val="00591ECB"/>
    <w:rsid w:val="00592C7A"/>
    <w:rsid w:val="005959D7"/>
    <w:rsid w:val="00596CAB"/>
    <w:rsid w:val="005A02D5"/>
    <w:rsid w:val="005A0897"/>
    <w:rsid w:val="005A1D88"/>
    <w:rsid w:val="005A1EF9"/>
    <w:rsid w:val="005A49DB"/>
    <w:rsid w:val="005A5BD0"/>
    <w:rsid w:val="005A7DFF"/>
    <w:rsid w:val="005A7E7C"/>
    <w:rsid w:val="005B1F28"/>
    <w:rsid w:val="005B2615"/>
    <w:rsid w:val="005B2CFD"/>
    <w:rsid w:val="005B3BD6"/>
    <w:rsid w:val="005B5DD2"/>
    <w:rsid w:val="005B7AC6"/>
    <w:rsid w:val="005B7BD3"/>
    <w:rsid w:val="005C06BE"/>
    <w:rsid w:val="005C162A"/>
    <w:rsid w:val="005C255D"/>
    <w:rsid w:val="005C2D68"/>
    <w:rsid w:val="005C3504"/>
    <w:rsid w:val="005C4F8C"/>
    <w:rsid w:val="005C5A52"/>
    <w:rsid w:val="005C5DCF"/>
    <w:rsid w:val="005C674F"/>
    <w:rsid w:val="005C6B4F"/>
    <w:rsid w:val="005D1252"/>
    <w:rsid w:val="005D1D84"/>
    <w:rsid w:val="005D4B15"/>
    <w:rsid w:val="005D5F59"/>
    <w:rsid w:val="005D61FD"/>
    <w:rsid w:val="005D7E7E"/>
    <w:rsid w:val="005E0EAA"/>
    <w:rsid w:val="005E15EE"/>
    <w:rsid w:val="005E2B28"/>
    <w:rsid w:val="005E44C6"/>
    <w:rsid w:val="005E66DC"/>
    <w:rsid w:val="005E6BDB"/>
    <w:rsid w:val="005E6FDF"/>
    <w:rsid w:val="005E7DE4"/>
    <w:rsid w:val="005F0664"/>
    <w:rsid w:val="005F1387"/>
    <w:rsid w:val="005F1906"/>
    <w:rsid w:val="005F1F95"/>
    <w:rsid w:val="005F26BD"/>
    <w:rsid w:val="005F27FE"/>
    <w:rsid w:val="005F3356"/>
    <w:rsid w:val="005F5EF9"/>
    <w:rsid w:val="005F6281"/>
    <w:rsid w:val="005F7132"/>
    <w:rsid w:val="006003E2"/>
    <w:rsid w:val="00600D0E"/>
    <w:rsid w:val="006028BF"/>
    <w:rsid w:val="00603053"/>
    <w:rsid w:val="00604C7A"/>
    <w:rsid w:val="00604C9B"/>
    <w:rsid w:val="00604CE5"/>
    <w:rsid w:val="00605644"/>
    <w:rsid w:val="00611594"/>
    <w:rsid w:val="0061256C"/>
    <w:rsid w:val="006132BC"/>
    <w:rsid w:val="00613A4C"/>
    <w:rsid w:val="0061433D"/>
    <w:rsid w:val="00617169"/>
    <w:rsid w:val="00617EDE"/>
    <w:rsid w:val="00620605"/>
    <w:rsid w:val="00620EAA"/>
    <w:rsid w:val="00621E88"/>
    <w:rsid w:val="0062231B"/>
    <w:rsid w:val="00622813"/>
    <w:rsid w:val="0062411B"/>
    <w:rsid w:val="00626405"/>
    <w:rsid w:val="00626BD8"/>
    <w:rsid w:val="00626D44"/>
    <w:rsid w:val="00627353"/>
    <w:rsid w:val="00627356"/>
    <w:rsid w:val="00627412"/>
    <w:rsid w:val="00631282"/>
    <w:rsid w:val="00631725"/>
    <w:rsid w:val="00632088"/>
    <w:rsid w:val="006321A3"/>
    <w:rsid w:val="006328C4"/>
    <w:rsid w:val="00633BE6"/>
    <w:rsid w:val="00634111"/>
    <w:rsid w:val="00635236"/>
    <w:rsid w:val="00635BE8"/>
    <w:rsid w:val="00636341"/>
    <w:rsid w:val="0063649B"/>
    <w:rsid w:val="00637028"/>
    <w:rsid w:val="00641AFF"/>
    <w:rsid w:val="006437F5"/>
    <w:rsid w:val="006456A6"/>
    <w:rsid w:val="00645C9E"/>
    <w:rsid w:val="00646286"/>
    <w:rsid w:val="0064637D"/>
    <w:rsid w:val="00647DC1"/>
    <w:rsid w:val="00651B27"/>
    <w:rsid w:val="00652144"/>
    <w:rsid w:val="00652878"/>
    <w:rsid w:val="00653DB8"/>
    <w:rsid w:val="0065458F"/>
    <w:rsid w:val="006548A9"/>
    <w:rsid w:val="00654D24"/>
    <w:rsid w:val="00656642"/>
    <w:rsid w:val="006578DC"/>
    <w:rsid w:val="00657D84"/>
    <w:rsid w:val="006620D4"/>
    <w:rsid w:val="0066212E"/>
    <w:rsid w:val="006630FE"/>
    <w:rsid w:val="00663B6E"/>
    <w:rsid w:val="0066503C"/>
    <w:rsid w:val="00665BD3"/>
    <w:rsid w:val="00666773"/>
    <w:rsid w:val="00667A5E"/>
    <w:rsid w:val="00670E03"/>
    <w:rsid w:val="00671B35"/>
    <w:rsid w:val="00672F4F"/>
    <w:rsid w:val="00673534"/>
    <w:rsid w:val="006741BD"/>
    <w:rsid w:val="0067494E"/>
    <w:rsid w:val="00674DC5"/>
    <w:rsid w:val="00675225"/>
    <w:rsid w:val="0067559B"/>
    <w:rsid w:val="00675716"/>
    <w:rsid w:val="006763E1"/>
    <w:rsid w:val="00676FEC"/>
    <w:rsid w:val="00680046"/>
    <w:rsid w:val="00680E60"/>
    <w:rsid w:val="0068112A"/>
    <w:rsid w:val="006842A4"/>
    <w:rsid w:val="0068440D"/>
    <w:rsid w:val="00684929"/>
    <w:rsid w:val="00685BD8"/>
    <w:rsid w:val="00685C23"/>
    <w:rsid w:val="006863DB"/>
    <w:rsid w:val="0068673E"/>
    <w:rsid w:val="00686D8E"/>
    <w:rsid w:val="006907F4"/>
    <w:rsid w:val="00691185"/>
    <w:rsid w:val="00692504"/>
    <w:rsid w:val="00693446"/>
    <w:rsid w:val="006960DA"/>
    <w:rsid w:val="006966E7"/>
    <w:rsid w:val="006969A4"/>
    <w:rsid w:val="00696AA0"/>
    <w:rsid w:val="00697A73"/>
    <w:rsid w:val="00697EE6"/>
    <w:rsid w:val="006A031B"/>
    <w:rsid w:val="006A1102"/>
    <w:rsid w:val="006A1DF9"/>
    <w:rsid w:val="006A3000"/>
    <w:rsid w:val="006A3A67"/>
    <w:rsid w:val="006A3B5C"/>
    <w:rsid w:val="006A3D89"/>
    <w:rsid w:val="006A4B71"/>
    <w:rsid w:val="006A5C96"/>
    <w:rsid w:val="006A64BE"/>
    <w:rsid w:val="006A6D97"/>
    <w:rsid w:val="006B02A6"/>
    <w:rsid w:val="006B12E6"/>
    <w:rsid w:val="006B131A"/>
    <w:rsid w:val="006B1387"/>
    <w:rsid w:val="006B1900"/>
    <w:rsid w:val="006B310C"/>
    <w:rsid w:val="006B49DF"/>
    <w:rsid w:val="006B558A"/>
    <w:rsid w:val="006B6ECC"/>
    <w:rsid w:val="006B6FE7"/>
    <w:rsid w:val="006C0ADA"/>
    <w:rsid w:val="006C0EEF"/>
    <w:rsid w:val="006C1628"/>
    <w:rsid w:val="006C1B8A"/>
    <w:rsid w:val="006C4BCD"/>
    <w:rsid w:val="006C4CCD"/>
    <w:rsid w:val="006C5ED0"/>
    <w:rsid w:val="006C61C4"/>
    <w:rsid w:val="006C6394"/>
    <w:rsid w:val="006D1880"/>
    <w:rsid w:val="006D34D2"/>
    <w:rsid w:val="006D3958"/>
    <w:rsid w:val="006D3E07"/>
    <w:rsid w:val="006D4149"/>
    <w:rsid w:val="006D605C"/>
    <w:rsid w:val="006D7F58"/>
    <w:rsid w:val="006E3C74"/>
    <w:rsid w:val="006E3D9C"/>
    <w:rsid w:val="006E549A"/>
    <w:rsid w:val="006F24D2"/>
    <w:rsid w:val="006F29F3"/>
    <w:rsid w:val="006F2B2C"/>
    <w:rsid w:val="006F3240"/>
    <w:rsid w:val="006F462A"/>
    <w:rsid w:val="006F55CC"/>
    <w:rsid w:val="006F682D"/>
    <w:rsid w:val="006F6D72"/>
    <w:rsid w:val="006F6ED8"/>
    <w:rsid w:val="007010BF"/>
    <w:rsid w:val="00703B75"/>
    <w:rsid w:val="00703BD1"/>
    <w:rsid w:val="00704062"/>
    <w:rsid w:val="00704CA6"/>
    <w:rsid w:val="00705212"/>
    <w:rsid w:val="00705EB1"/>
    <w:rsid w:val="00706414"/>
    <w:rsid w:val="007116BB"/>
    <w:rsid w:val="00712AAF"/>
    <w:rsid w:val="0071495C"/>
    <w:rsid w:val="00715F55"/>
    <w:rsid w:val="0071694F"/>
    <w:rsid w:val="00717717"/>
    <w:rsid w:val="00720CA0"/>
    <w:rsid w:val="007228BF"/>
    <w:rsid w:val="00724957"/>
    <w:rsid w:val="00724A37"/>
    <w:rsid w:val="00726676"/>
    <w:rsid w:val="00726ADC"/>
    <w:rsid w:val="007271E2"/>
    <w:rsid w:val="00727384"/>
    <w:rsid w:val="007278E0"/>
    <w:rsid w:val="00727DBE"/>
    <w:rsid w:val="00730C42"/>
    <w:rsid w:val="007322CF"/>
    <w:rsid w:val="00732340"/>
    <w:rsid w:val="00732E63"/>
    <w:rsid w:val="0073354B"/>
    <w:rsid w:val="00733DCB"/>
    <w:rsid w:val="00734C92"/>
    <w:rsid w:val="00734F27"/>
    <w:rsid w:val="007354CC"/>
    <w:rsid w:val="007355B3"/>
    <w:rsid w:val="007363DB"/>
    <w:rsid w:val="007370DF"/>
    <w:rsid w:val="00740F0A"/>
    <w:rsid w:val="00741AA3"/>
    <w:rsid w:val="00742C10"/>
    <w:rsid w:val="00742E11"/>
    <w:rsid w:val="00742F24"/>
    <w:rsid w:val="00743A98"/>
    <w:rsid w:val="00744D3C"/>
    <w:rsid w:val="007456FE"/>
    <w:rsid w:val="00746170"/>
    <w:rsid w:val="00746244"/>
    <w:rsid w:val="00746A50"/>
    <w:rsid w:val="007536D7"/>
    <w:rsid w:val="00753C23"/>
    <w:rsid w:val="007545D5"/>
    <w:rsid w:val="007562CE"/>
    <w:rsid w:val="00756DBF"/>
    <w:rsid w:val="00760129"/>
    <w:rsid w:val="00761BD3"/>
    <w:rsid w:val="007628BD"/>
    <w:rsid w:val="00764395"/>
    <w:rsid w:val="00764AC8"/>
    <w:rsid w:val="007666B5"/>
    <w:rsid w:val="00766A7C"/>
    <w:rsid w:val="00770763"/>
    <w:rsid w:val="00771233"/>
    <w:rsid w:val="00771AB6"/>
    <w:rsid w:val="00773528"/>
    <w:rsid w:val="00773DEB"/>
    <w:rsid w:val="007740F6"/>
    <w:rsid w:val="007741A0"/>
    <w:rsid w:val="00774C22"/>
    <w:rsid w:val="007752E1"/>
    <w:rsid w:val="00776046"/>
    <w:rsid w:val="00776E8B"/>
    <w:rsid w:val="00777022"/>
    <w:rsid w:val="00781594"/>
    <w:rsid w:val="00783663"/>
    <w:rsid w:val="007867AB"/>
    <w:rsid w:val="00787827"/>
    <w:rsid w:val="00787841"/>
    <w:rsid w:val="007878DA"/>
    <w:rsid w:val="007905A6"/>
    <w:rsid w:val="0079205B"/>
    <w:rsid w:val="00793848"/>
    <w:rsid w:val="00794554"/>
    <w:rsid w:val="00794691"/>
    <w:rsid w:val="00794B29"/>
    <w:rsid w:val="00796316"/>
    <w:rsid w:val="00796728"/>
    <w:rsid w:val="007A0B90"/>
    <w:rsid w:val="007A17A5"/>
    <w:rsid w:val="007A33C1"/>
    <w:rsid w:val="007A3A97"/>
    <w:rsid w:val="007A5217"/>
    <w:rsid w:val="007B025F"/>
    <w:rsid w:val="007B0560"/>
    <w:rsid w:val="007B06C6"/>
    <w:rsid w:val="007B0C9F"/>
    <w:rsid w:val="007B1C5D"/>
    <w:rsid w:val="007B3070"/>
    <w:rsid w:val="007B4CF7"/>
    <w:rsid w:val="007B5789"/>
    <w:rsid w:val="007B5795"/>
    <w:rsid w:val="007B5BBF"/>
    <w:rsid w:val="007B5E5E"/>
    <w:rsid w:val="007B69A6"/>
    <w:rsid w:val="007B6EDF"/>
    <w:rsid w:val="007B78E8"/>
    <w:rsid w:val="007C2624"/>
    <w:rsid w:val="007C2870"/>
    <w:rsid w:val="007C47A5"/>
    <w:rsid w:val="007C78F5"/>
    <w:rsid w:val="007D0C13"/>
    <w:rsid w:val="007D0DF5"/>
    <w:rsid w:val="007D3A8B"/>
    <w:rsid w:val="007D459C"/>
    <w:rsid w:val="007D579D"/>
    <w:rsid w:val="007D642E"/>
    <w:rsid w:val="007D7638"/>
    <w:rsid w:val="007E1F31"/>
    <w:rsid w:val="007E47A5"/>
    <w:rsid w:val="007E4FF2"/>
    <w:rsid w:val="007E5260"/>
    <w:rsid w:val="007E67EB"/>
    <w:rsid w:val="007E75C1"/>
    <w:rsid w:val="007E7DB1"/>
    <w:rsid w:val="007F0A5A"/>
    <w:rsid w:val="007F23CD"/>
    <w:rsid w:val="007F3890"/>
    <w:rsid w:val="007F474A"/>
    <w:rsid w:val="007F4E88"/>
    <w:rsid w:val="007F7E7B"/>
    <w:rsid w:val="008002F9"/>
    <w:rsid w:val="00801DB4"/>
    <w:rsid w:val="008031D7"/>
    <w:rsid w:val="00810971"/>
    <w:rsid w:val="00810B74"/>
    <w:rsid w:val="00811239"/>
    <w:rsid w:val="008138E7"/>
    <w:rsid w:val="008156FE"/>
    <w:rsid w:val="0081583D"/>
    <w:rsid w:val="00815E0C"/>
    <w:rsid w:val="00816ECD"/>
    <w:rsid w:val="008175E6"/>
    <w:rsid w:val="008209EF"/>
    <w:rsid w:val="00822BE3"/>
    <w:rsid w:val="008238B5"/>
    <w:rsid w:val="00824748"/>
    <w:rsid w:val="0082478C"/>
    <w:rsid w:val="00825C8F"/>
    <w:rsid w:val="00825CF0"/>
    <w:rsid w:val="0082651C"/>
    <w:rsid w:val="00826620"/>
    <w:rsid w:val="008276A1"/>
    <w:rsid w:val="00827C1A"/>
    <w:rsid w:val="0083001F"/>
    <w:rsid w:val="008301FA"/>
    <w:rsid w:val="00830F24"/>
    <w:rsid w:val="00830F9D"/>
    <w:rsid w:val="00833227"/>
    <w:rsid w:val="00833ACD"/>
    <w:rsid w:val="00834E72"/>
    <w:rsid w:val="008357D2"/>
    <w:rsid w:val="00836664"/>
    <w:rsid w:val="0083746C"/>
    <w:rsid w:val="00840365"/>
    <w:rsid w:val="00840D06"/>
    <w:rsid w:val="0084215C"/>
    <w:rsid w:val="008434AE"/>
    <w:rsid w:val="008447B5"/>
    <w:rsid w:val="00844860"/>
    <w:rsid w:val="00844A17"/>
    <w:rsid w:val="00844C62"/>
    <w:rsid w:val="00844D33"/>
    <w:rsid w:val="00844DA7"/>
    <w:rsid w:val="0084588F"/>
    <w:rsid w:val="00846021"/>
    <w:rsid w:val="0084659B"/>
    <w:rsid w:val="00846D86"/>
    <w:rsid w:val="008470E0"/>
    <w:rsid w:val="008502AA"/>
    <w:rsid w:val="00850318"/>
    <w:rsid w:val="00852F71"/>
    <w:rsid w:val="00853B52"/>
    <w:rsid w:val="0085482C"/>
    <w:rsid w:val="00854B6A"/>
    <w:rsid w:val="008567F8"/>
    <w:rsid w:val="00857416"/>
    <w:rsid w:val="00860868"/>
    <w:rsid w:val="00860CBF"/>
    <w:rsid w:val="008616B7"/>
    <w:rsid w:val="008623FC"/>
    <w:rsid w:val="00864D0E"/>
    <w:rsid w:val="008665E0"/>
    <w:rsid w:val="008674B2"/>
    <w:rsid w:val="00870187"/>
    <w:rsid w:val="008722C5"/>
    <w:rsid w:val="00872B2D"/>
    <w:rsid w:val="00874E4E"/>
    <w:rsid w:val="00875E60"/>
    <w:rsid w:val="008769C1"/>
    <w:rsid w:val="00877FDC"/>
    <w:rsid w:val="0088089D"/>
    <w:rsid w:val="00880D75"/>
    <w:rsid w:val="00881A09"/>
    <w:rsid w:val="00883366"/>
    <w:rsid w:val="00883499"/>
    <w:rsid w:val="0088382B"/>
    <w:rsid w:val="00883F29"/>
    <w:rsid w:val="00884796"/>
    <w:rsid w:val="0088487B"/>
    <w:rsid w:val="0088537C"/>
    <w:rsid w:val="00885832"/>
    <w:rsid w:val="00885A65"/>
    <w:rsid w:val="00886C40"/>
    <w:rsid w:val="008878ED"/>
    <w:rsid w:val="008900A4"/>
    <w:rsid w:val="008909D6"/>
    <w:rsid w:val="00890ED7"/>
    <w:rsid w:val="008947FA"/>
    <w:rsid w:val="0089558B"/>
    <w:rsid w:val="00895D98"/>
    <w:rsid w:val="00895EF0"/>
    <w:rsid w:val="00896D9F"/>
    <w:rsid w:val="008A1DDA"/>
    <w:rsid w:val="008A2910"/>
    <w:rsid w:val="008A3CBB"/>
    <w:rsid w:val="008A4500"/>
    <w:rsid w:val="008A4918"/>
    <w:rsid w:val="008A5AF2"/>
    <w:rsid w:val="008A75E1"/>
    <w:rsid w:val="008A7FB4"/>
    <w:rsid w:val="008B11F4"/>
    <w:rsid w:val="008B234C"/>
    <w:rsid w:val="008B25C6"/>
    <w:rsid w:val="008B34CA"/>
    <w:rsid w:val="008B3FA6"/>
    <w:rsid w:val="008B4575"/>
    <w:rsid w:val="008B4C70"/>
    <w:rsid w:val="008B6E45"/>
    <w:rsid w:val="008C030E"/>
    <w:rsid w:val="008C0826"/>
    <w:rsid w:val="008C0E4B"/>
    <w:rsid w:val="008C120D"/>
    <w:rsid w:val="008C1DE6"/>
    <w:rsid w:val="008C3F4F"/>
    <w:rsid w:val="008C4E13"/>
    <w:rsid w:val="008C5CA7"/>
    <w:rsid w:val="008C7C72"/>
    <w:rsid w:val="008D0165"/>
    <w:rsid w:val="008D1F6B"/>
    <w:rsid w:val="008D68D4"/>
    <w:rsid w:val="008D70C7"/>
    <w:rsid w:val="008E10CA"/>
    <w:rsid w:val="008E149A"/>
    <w:rsid w:val="008E20FF"/>
    <w:rsid w:val="008E3000"/>
    <w:rsid w:val="008E419D"/>
    <w:rsid w:val="008E44C0"/>
    <w:rsid w:val="008E4B99"/>
    <w:rsid w:val="008E524C"/>
    <w:rsid w:val="008E52DF"/>
    <w:rsid w:val="008E5885"/>
    <w:rsid w:val="008E5D3D"/>
    <w:rsid w:val="008E7366"/>
    <w:rsid w:val="008F2A96"/>
    <w:rsid w:val="008F4FCB"/>
    <w:rsid w:val="008F55FF"/>
    <w:rsid w:val="008F59A0"/>
    <w:rsid w:val="008F70F6"/>
    <w:rsid w:val="008F7C6D"/>
    <w:rsid w:val="009011BD"/>
    <w:rsid w:val="00902C3B"/>
    <w:rsid w:val="009035E4"/>
    <w:rsid w:val="00903944"/>
    <w:rsid w:val="00903EB8"/>
    <w:rsid w:val="00904058"/>
    <w:rsid w:val="009043C3"/>
    <w:rsid w:val="0090552E"/>
    <w:rsid w:val="00905A86"/>
    <w:rsid w:val="00911A96"/>
    <w:rsid w:val="00911FD9"/>
    <w:rsid w:val="00913F36"/>
    <w:rsid w:val="00914835"/>
    <w:rsid w:val="00914EC7"/>
    <w:rsid w:val="00914F23"/>
    <w:rsid w:val="009166C2"/>
    <w:rsid w:val="00917FD5"/>
    <w:rsid w:val="0092298C"/>
    <w:rsid w:val="009233D5"/>
    <w:rsid w:val="00924E0F"/>
    <w:rsid w:val="0092537C"/>
    <w:rsid w:val="00925661"/>
    <w:rsid w:val="00926002"/>
    <w:rsid w:val="009260D2"/>
    <w:rsid w:val="00926E2E"/>
    <w:rsid w:val="0093098F"/>
    <w:rsid w:val="00931E82"/>
    <w:rsid w:val="00932856"/>
    <w:rsid w:val="0093369C"/>
    <w:rsid w:val="00933B2C"/>
    <w:rsid w:val="00933CEA"/>
    <w:rsid w:val="00933D60"/>
    <w:rsid w:val="009414D8"/>
    <w:rsid w:val="009421DD"/>
    <w:rsid w:val="00942938"/>
    <w:rsid w:val="00942C4C"/>
    <w:rsid w:val="00943626"/>
    <w:rsid w:val="009441DE"/>
    <w:rsid w:val="009454C0"/>
    <w:rsid w:val="00946D17"/>
    <w:rsid w:val="009473AD"/>
    <w:rsid w:val="00947496"/>
    <w:rsid w:val="00947528"/>
    <w:rsid w:val="00950631"/>
    <w:rsid w:val="00952B44"/>
    <w:rsid w:val="00953286"/>
    <w:rsid w:val="00953700"/>
    <w:rsid w:val="00955FA6"/>
    <w:rsid w:val="00956F11"/>
    <w:rsid w:val="009571BE"/>
    <w:rsid w:val="00957713"/>
    <w:rsid w:val="00962A0A"/>
    <w:rsid w:val="00963086"/>
    <w:rsid w:val="00966B56"/>
    <w:rsid w:val="00966B92"/>
    <w:rsid w:val="00966C6B"/>
    <w:rsid w:val="0096707C"/>
    <w:rsid w:val="00967999"/>
    <w:rsid w:val="009708AD"/>
    <w:rsid w:val="00971C23"/>
    <w:rsid w:val="00971F3D"/>
    <w:rsid w:val="00975485"/>
    <w:rsid w:val="009805E4"/>
    <w:rsid w:val="00980931"/>
    <w:rsid w:val="00980B60"/>
    <w:rsid w:val="00981CFD"/>
    <w:rsid w:val="009824D9"/>
    <w:rsid w:val="009828C3"/>
    <w:rsid w:val="009829B0"/>
    <w:rsid w:val="00984D09"/>
    <w:rsid w:val="00987220"/>
    <w:rsid w:val="00987FBF"/>
    <w:rsid w:val="00990379"/>
    <w:rsid w:val="00992F16"/>
    <w:rsid w:val="009930B9"/>
    <w:rsid w:val="00993270"/>
    <w:rsid w:val="00993623"/>
    <w:rsid w:val="00994494"/>
    <w:rsid w:val="00995F46"/>
    <w:rsid w:val="00996198"/>
    <w:rsid w:val="0099658E"/>
    <w:rsid w:val="009A03E8"/>
    <w:rsid w:val="009A0D69"/>
    <w:rsid w:val="009A0FE6"/>
    <w:rsid w:val="009A1385"/>
    <w:rsid w:val="009A1C5B"/>
    <w:rsid w:val="009A4ACF"/>
    <w:rsid w:val="009A4D79"/>
    <w:rsid w:val="009A5711"/>
    <w:rsid w:val="009A6076"/>
    <w:rsid w:val="009A7FBA"/>
    <w:rsid w:val="009B3A26"/>
    <w:rsid w:val="009B4AAD"/>
    <w:rsid w:val="009B5FDE"/>
    <w:rsid w:val="009B699B"/>
    <w:rsid w:val="009B7256"/>
    <w:rsid w:val="009B7573"/>
    <w:rsid w:val="009C1899"/>
    <w:rsid w:val="009C3BDE"/>
    <w:rsid w:val="009C5122"/>
    <w:rsid w:val="009C59F5"/>
    <w:rsid w:val="009C6B79"/>
    <w:rsid w:val="009D1E7B"/>
    <w:rsid w:val="009D2CF3"/>
    <w:rsid w:val="009D36DE"/>
    <w:rsid w:val="009D3C7B"/>
    <w:rsid w:val="009D50C2"/>
    <w:rsid w:val="009D5960"/>
    <w:rsid w:val="009D64E1"/>
    <w:rsid w:val="009D67E1"/>
    <w:rsid w:val="009D731B"/>
    <w:rsid w:val="009D7654"/>
    <w:rsid w:val="009E045B"/>
    <w:rsid w:val="009E1011"/>
    <w:rsid w:val="009E1173"/>
    <w:rsid w:val="009E1211"/>
    <w:rsid w:val="009E166B"/>
    <w:rsid w:val="009E284E"/>
    <w:rsid w:val="009E439F"/>
    <w:rsid w:val="009E5456"/>
    <w:rsid w:val="009E5626"/>
    <w:rsid w:val="009E5AEE"/>
    <w:rsid w:val="009E651E"/>
    <w:rsid w:val="009E67CD"/>
    <w:rsid w:val="009E67FF"/>
    <w:rsid w:val="009E7379"/>
    <w:rsid w:val="009F04B7"/>
    <w:rsid w:val="009F20E2"/>
    <w:rsid w:val="009F48EA"/>
    <w:rsid w:val="009F6139"/>
    <w:rsid w:val="009F74A8"/>
    <w:rsid w:val="009F7628"/>
    <w:rsid w:val="00A004E6"/>
    <w:rsid w:val="00A00B1F"/>
    <w:rsid w:val="00A00BCE"/>
    <w:rsid w:val="00A0155B"/>
    <w:rsid w:val="00A0180F"/>
    <w:rsid w:val="00A026B1"/>
    <w:rsid w:val="00A033DA"/>
    <w:rsid w:val="00A04EFD"/>
    <w:rsid w:val="00A07026"/>
    <w:rsid w:val="00A073BE"/>
    <w:rsid w:val="00A0781A"/>
    <w:rsid w:val="00A11E15"/>
    <w:rsid w:val="00A12782"/>
    <w:rsid w:val="00A13134"/>
    <w:rsid w:val="00A13C84"/>
    <w:rsid w:val="00A144FF"/>
    <w:rsid w:val="00A15324"/>
    <w:rsid w:val="00A1638C"/>
    <w:rsid w:val="00A171E3"/>
    <w:rsid w:val="00A2006A"/>
    <w:rsid w:val="00A20234"/>
    <w:rsid w:val="00A23DA8"/>
    <w:rsid w:val="00A23E0D"/>
    <w:rsid w:val="00A23F07"/>
    <w:rsid w:val="00A24423"/>
    <w:rsid w:val="00A251DD"/>
    <w:rsid w:val="00A252E7"/>
    <w:rsid w:val="00A27C3A"/>
    <w:rsid w:val="00A31B36"/>
    <w:rsid w:val="00A31F33"/>
    <w:rsid w:val="00A330F5"/>
    <w:rsid w:val="00A333B8"/>
    <w:rsid w:val="00A337C0"/>
    <w:rsid w:val="00A33B65"/>
    <w:rsid w:val="00A341B2"/>
    <w:rsid w:val="00A34D2E"/>
    <w:rsid w:val="00A35FB9"/>
    <w:rsid w:val="00A36E02"/>
    <w:rsid w:val="00A36E31"/>
    <w:rsid w:val="00A403EF"/>
    <w:rsid w:val="00A40F9E"/>
    <w:rsid w:val="00A414C2"/>
    <w:rsid w:val="00A414D4"/>
    <w:rsid w:val="00A41CEE"/>
    <w:rsid w:val="00A42171"/>
    <w:rsid w:val="00A4248C"/>
    <w:rsid w:val="00A42D7A"/>
    <w:rsid w:val="00A44448"/>
    <w:rsid w:val="00A44A02"/>
    <w:rsid w:val="00A45492"/>
    <w:rsid w:val="00A456F9"/>
    <w:rsid w:val="00A46BFA"/>
    <w:rsid w:val="00A47CC2"/>
    <w:rsid w:val="00A47CE4"/>
    <w:rsid w:val="00A50114"/>
    <w:rsid w:val="00A50179"/>
    <w:rsid w:val="00A50620"/>
    <w:rsid w:val="00A514CD"/>
    <w:rsid w:val="00A53024"/>
    <w:rsid w:val="00A53F2C"/>
    <w:rsid w:val="00A54312"/>
    <w:rsid w:val="00A54CC8"/>
    <w:rsid w:val="00A550F4"/>
    <w:rsid w:val="00A55D8D"/>
    <w:rsid w:val="00A56CEC"/>
    <w:rsid w:val="00A574B7"/>
    <w:rsid w:val="00A62984"/>
    <w:rsid w:val="00A63C71"/>
    <w:rsid w:val="00A70C16"/>
    <w:rsid w:val="00A71B70"/>
    <w:rsid w:val="00A72443"/>
    <w:rsid w:val="00A73314"/>
    <w:rsid w:val="00A741F3"/>
    <w:rsid w:val="00A758D8"/>
    <w:rsid w:val="00A76099"/>
    <w:rsid w:val="00A779D4"/>
    <w:rsid w:val="00A77A12"/>
    <w:rsid w:val="00A81B68"/>
    <w:rsid w:val="00A83A99"/>
    <w:rsid w:val="00A84023"/>
    <w:rsid w:val="00A84F25"/>
    <w:rsid w:val="00A86393"/>
    <w:rsid w:val="00A86E2B"/>
    <w:rsid w:val="00A872E8"/>
    <w:rsid w:val="00A8778E"/>
    <w:rsid w:val="00A87D26"/>
    <w:rsid w:val="00A9179F"/>
    <w:rsid w:val="00A92289"/>
    <w:rsid w:val="00A92C1E"/>
    <w:rsid w:val="00A93F39"/>
    <w:rsid w:val="00A949E1"/>
    <w:rsid w:val="00A94ED2"/>
    <w:rsid w:val="00AA0EFB"/>
    <w:rsid w:val="00AA1794"/>
    <w:rsid w:val="00AA192F"/>
    <w:rsid w:val="00AA1C89"/>
    <w:rsid w:val="00AA351A"/>
    <w:rsid w:val="00AA35E0"/>
    <w:rsid w:val="00AA5AE5"/>
    <w:rsid w:val="00AA661C"/>
    <w:rsid w:val="00AA7841"/>
    <w:rsid w:val="00AB0A06"/>
    <w:rsid w:val="00AB1167"/>
    <w:rsid w:val="00AB2068"/>
    <w:rsid w:val="00AB20AC"/>
    <w:rsid w:val="00AB2387"/>
    <w:rsid w:val="00AB2FBA"/>
    <w:rsid w:val="00AB3916"/>
    <w:rsid w:val="00AC1965"/>
    <w:rsid w:val="00AC1F7E"/>
    <w:rsid w:val="00AC2275"/>
    <w:rsid w:val="00AC3685"/>
    <w:rsid w:val="00AC3E07"/>
    <w:rsid w:val="00AC4BEA"/>
    <w:rsid w:val="00AC5C4E"/>
    <w:rsid w:val="00AC5E64"/>
    <w:rsid w:val="00AC6440"/>
    <w:rsid w:val="00AC70FD"/>
    <w:rsid w:val="00AC7A96"/>
    <w:rsid w:val="00AD0540"/>
    <w:rsid w:val="00AD1CC4"/>
    <w:rsid w:val="00AD2291"/>
    <w:rsid w:val="00AD28D7"/>
    <w:rsid w:val="00AD324C"/>
    <w:rsid w:val="00AD3A00"/>
    <w:rsid w:val="00AD5176"/>
    <w:rsid w:val="00AD5728"/>
    <w:rsid w:val="00AD5BEC"/>
    <w:rsid w:val="00AD5FCA"/>
    <w:rsid w:val="00AD603B"/>
    <w:rsid w:val="00AD68E5"/>
    <w:rsid w:val="00AD69B3"/>
    <w:rsid w:val="00AD77C1"/>
    <w:rsid w:val="00AE0BF3"/>
    <w:rsid w:val="00AE1286"/>
    <w:rsid w:val="00AE14C4"/>
    <w:rsid w:val="00AE1B15"/>
    <w:rsid w:val="00AE1DB4"/>
    <w:rsid w:val="00AE219C"/>
    <w:rsid w:val="00AE3656"/>
    <w:rsid w:val="00AE3A7B"/>
    <w:rsid w:val="00AE3CDF"/>
    <w:rsid w:val="00AE5276"/>
    <w:rsid w:val="00AE7098"/>
    <w:rsid w:val="00AF206B"/>
    <w:rsid w:val="00AF2934"/>
    <w:rsid w:val="00AF3611"/>
    <w:rsid w:val="00AF4A9B"/>
    <w:rsid w:val="00AF5BE3"/>
    <w:rsid w:val="00AF5C14"/>
    <w:rsid w:val="00AF608E"/>
    <w:rsid w:val="00AF62EA"/>
    <w:rsid w:val="00B00063"/>
    <w:rsid w:val="00B02D6C"/>
    <w:rsid w:val="00B030BB"/>
    <w:rsid w:val="00B039A2"/>
    <w:rsid w:val="00B04DD2"/>
    <w:rsid w:val="00B057F2"/>
    <w:rsid w:val="00B05DA1"/>
    <w:rsid w:val="00B10141"/>
    <w:rsid w:val="00B10BC4"/>
    <w:rsid w:val="00B10CEB"/>
    <w:rsid w:val="00B11154"/>
    <w:rsid w:val="00B12CF0"/>
    <w:rsid w:val="00B1408E"/>
    <w:rsid w:val="00B14957"/>
    <w:rsid w:val="00B14A1C"/>
    <w:rsid w:val="00B158F0"/>
    <w:rsid w:val="00B1693D"/>
    <w:rsid w:val="00B16BF0"/>
    <w:rsid w:val="00B17E74"/>
    <w:rsid w:val="00B21055"/>
    <w:rsid w:val="00B21AB3"/>
    <w:rsid w:val="00B226BA"/>
    <w:rsid w:val="00B23666"/>
    <w:rsid w:val="00B23969"/>
    <w:rsid w:val="00B23F36"/>
    <w:rsid w:val="00B253D9"/>
    <w:rsid w:val="00B2545B"/>
    <w:rsid w:val="00B25561"/>
    <w:rsid w:val="00B25931"/>
    <w:rsid w:val="00B25FA7"/>
    <w:rsid w:val="00B269E2"/>
    <w:rsid w:val="00B27DD6"/>
    <w:rsid w:val="00B3023E"/>
    <w:rsid w:val="00B30CDE"/>
    <w:rsid w:val="00B31DF6"/>
    <w:rsid w:val="00B34FD6"/>
    <w:rsid w:val="00B36294"/>
    <w:rsid w:val="00B36643"/>
    <w:rsid w:val="00B36B7D"/>
    <w:rsid w:val="00B415DC"/>
    <w:rsid w:val="00B41B0C"/>
    <w:rsid w:val="00B41B9D"/>
    <w:rsid w:val="00B4205F"/>
    <w:rsid w:val="00B4217A"/>
    <w:rsid w:val="00B43739"/>
    <w:rsid w:val="00B45782"/>
    <w:rsid w:val="00B45CC9"/>
    <w:rsid w:val="00B47248"/>
    <w:rsid w:val="00B4764E"/>
    <w:rsid w:val="00B476F3"/>
    <w:rsid w:val="00B4789D"/>
    <w:rsid w:val="00B47ABB"/>
    <w:rsid w:val="00B509A0"/>
    <w:rsid w:val="00B50D4C"/>
    <w:rsid w:val="00B522FF"/>
    <w:rsid w:val="00B52652"/>
    <w:rsid w:val="00B52AED"/>
    <w:rsid w:val="00B53285"/>
    <w:rsid w:val="00B54F39"/>
    <w:rsid w:val="00B55702"/>
    <w:rsid w:val="00B57373"/>
    <w:rsid w:val="00B57EB5"/>
    <w:rsid w:val="00B61882"/>
    <w:rsid w:val="00B63674"/>
    <w:rsid w:val="00B63C24"/>
    <w:rsid w:val="00B6691E"/>
    <w:rsid w:val="00B6799E"/>
    <w:rsid w:val="00B71DA8"/>
    <w:rsid w:val="00B722B4"/>
    <w:rsid w:val="00B724B2"/>
    <w:rsid w:val="00B72508"/>
    <w:rsid w:val="00B73D2B"/>
    <w:rsid w:val="00B745B9"/>
    <w:rsid w:val="00B75678"/>
    <w:rsid w:val="00B76B61"/>
    <w:rsid w:val="00B7733D"/>
    <w:rsid w:val="00B806BF"/>
    <w:rsid w:val="00B80FCE"/>
    <w:rsid w:val="00B8196B"/>
    <w:rsid w:val="00B81DD6"/>
    <w:rsid w:val="00B81F14"/>
    <w:rsid w:val="00B823BC"/>
    <w:rsid w:val="00B83FB8"/>
    <w:rsid w:val="00B84236"/>
    <w:rsid w:val="00B86DC5"/>
    <w:rsid w:val="00B87FE5"/>
    <w:rsid w:val="00B914F8"/>
    <w:rsid w:val="00B9333C"/>
    <w:rsid w:val="00B9372B"/>
    <w:rsid w:val="00B937FD"/>
    <w:rsid w:val="00B9412C"/>
    <w:rsid w:val="00B94C4D"/>
    <w:rsid w:val="00B94DCB"/>
    <w:rsid w:val="00B95251"/>
    <w:rsid w:val="00B9551D"/>
    <w:rsid w:val="00B95844"/>
    <w:rsid w:val="00B95A72"/>
    <w:rsid w:val="00B95D80"/>
    <w:rsid w:val="00B95FE8"/>
    <w:rsid w:val="00B965D8"/>
    <w:rsid w:val="00B96E08"/>
    <w:rsid w:val="00B972AD"/>
    <w:rsid w:val="00B973B2"/>
    <w:rsid w:val="00B97A52"/>
    <w:rsid w:val="00B97D29"/>
    <w:rsid w:val="00BA0B9C"/>
    <w:rsid w:val="00BA0FB7"/>
    <w:rsid w:val="00BA5112"/>
    <w:rsid w:val="00BA6606"/>
    <w:rsid w:val="00BA699D"/>
    <w:rsid w:val="00BA7C7A"/>
    <w:rsid w:val="00BB15B0"/>
    <w:rsid w:val="00BB264E"/>
    <w:rsid w:val="00BB287B"/>
    <w:rsid w:val="00BB5BC1"/>
    <w:rsid w:val="00BB69A9"/>
    <w:rsid w:val="00BB71B9"/>
    <w:rsid w:val="00BB783A"/>
    <w:rsid w:val="00BC0D31"/>
    <w:rsid w:val="00BC1142"/>
    <w:rsid w:val="00BC240A"/>
    <w:rsid w:val="00BC3DB1"/>
    <w:rsid w:val="00BC400F"/>
    <w:rsid w:val="00BC4992"/>
    <w:rsid w:val="00BC4CDC"/>
    <w:rsid w:val="00BC568F"/>
    <w:rsid w:val="00BC59F7"/>
    <w:rsid w:val="00BC5A8D"/>
    <w:rsid w:val="00BC65C7"/>
    <w:rsid w:val="00BC7445"/>
    <w:rsid w:val="00BD0101"/>
    <w:rsid w:val="00BD03BC"/>
    <w:rsid w:val="00BD10C1"/>
    <w:rsid w:val="00BD466E"/>
    <w:rsid w:val="00BD49E6"/>
    <w:rsid w:val="00BD5B16"/>
    <w:rsid w:val="00BD6C62"/>
    <w:rsid w:val="00BD7872"/>
    <w:rsid w:val="00BE09D5"/>
    <w:rsid w:val="00BE0AE2"/>
    <w:rsid w:val="00BE1A02"/>
    <w:rsid w:val="00BE2724"/>
    <w:rsid w:val="00BE2C5C"/>
    <w:rsid w:val="00BE4256"/>
    <w:rsid w:val="00BE43F9"/>
    <w:rsid w:val="00BE458B"/>
    <w:rsid w:val="00BE4775"/>
    <w:rsid w:val="00BE61FD"/>
    <w:rsid w:val="00BE6882"/>
    <w:rsid w:val="00BE6C88"/>
    <w:rsid w:val="00BE6E64"/>
    <w:rsid w:val="00BF10B0"/>
    <w:rsid w:val="00BF1361"/>
    <w:rsid w:val="00BF15AA"/>
    <w:rsid w:val="00BF1632"/>
    <w:rsid w:val="00BF3F0D"/>
    <w:rsid w:val="00BF42D9"/>
    <w:rsid w:val="00BF52B3"/>
    <w:rsid w:val="00BF55D5"/>
    <w:rsid w:val="00BF5F1A"/>
    <w:rsid w:val="00BF73FE"/>
    <w:rsid w:val="00BF74AA"/>
    <w:rsid w:val="00C02A27"/>
    <w:rsid w:val="00C03242"/>
    <w:rsid w:val="00C03517"/>
    <w:rsid w:val="00C03945"/>
    <w:rsid w:val="00C045AE"/>
    <w:rsid w:val="00C047AF"/>
    <w:rsid w:val="00C05BAB"/>
    <w:rsid w:val="00C0651F"/>
    <w:rsid w:val="00C10FA5"/>
    <w:rsid w:val="00C1125A"/>
    <w:rsid w:val="00C13BA2"/>
    <w:rsid w:val="00C154C5"/>
    <w:rsid w:val="00C20D56"/>
    <w:rsid w:val="00C211EF"/>
    <w:rsid w:val="00C21525"/>
    <w:rsid w:val="00C21988"/>
    <w:rsid w:val="00C21FE0"/>
    <w:rsid w:val="00C224B3"/>
    <w:rsid w:val="00C22C62"/>
    <w:rsid w:val="00C26B5E"/>
    <w:rsid w:val="00C309DA"/>
    <w:rsid w:val="00C30A20"/>
    <w:rsid w:val="00C321FF"/>
    <w:rsid w:val="00C3258C"/>
    <w:rsid w:val="00C32B39"/>
    <w:rsid w:val="00C32F60"/>
    <w:rsid w:val="00C33CB6"/>
    <w:rsid w:val="00C352CE"/>
    <w:rsid w:val="00C35870"/>
    <w:rsid w:val="00C363EF"/>
    <w:rsid w:val="00C36961"/>
    <w:rsid w:val="00C4075E"/>
    <w:rsid w:val="00C40A16"/>
    <w:rsid w:val="00C41C8C"/>
    <w:rsid w:val="00C422B3"/>
    <w:rsid w:val="00C43E31"/>
    <w:rsid w:val="00C44965"/>
    <w:rsid w:val="00C47C04"/>
    <w:rsid w:val="00C5080B"/>
    <w:rsid w:val="00C529B6"/>
    <w:rsid w:val="00C52E4B"/>
    <w:rsid w:val="00C53955"/>
    <w:rsid w:val="00C539DF"/>
    <w:rsid w:val="00C53BA8"/>
    <w:rsid w:val="00C54550"/>
    <w:rsid w:val="00C557D6"/>
    <w:rsid w:val="00C5606D"/>
    <w:rsid w:val="00C5663F"/>
    <w:rsid w:val="00C56B2A"/>
    <w:rsid w:val="00C571E3"/>
    <w:rsid w:val="00C57CF8"/>
    <w:rsid w:val="00C60128"/>
    <w:rsid w:val="00C60814"/>
    <w:rsid w:val="00C60C2D"/>
    <w:rsid w:val="00C61209"/>
    <w:rsid w:val="00C61540"/>
    <w:rsid w:val="00C628CB"/>
    <w:rsid w:val="00C638E4"/>
    <w:rsid w:val="00C64958"/>
    <w:rsid w:val="00C64FED"/>
    <w:rsid w:val="00C65A84"/>
    <w:rsid w:val="00C66077"/>
    <w:rsid w:val="00C6645C"/>
    <w:rsid w:val="00C70C1F"/>
    <w:rsid w:val="00C70CD5"/>
    <w:rsid w:val="00C70FBD"/>
    <w:rsid w:val="00C718C4"/>
    <w:rsid w:val="00C71A86"/>
    <w:rsid w:val="00C7255E"/>
    <w:rsid w:val="00C72622"/>
    <w:rsid w:val="00C728BC"/>
    <w:rsid w:val="00C730EA"/>
    <w:rsid w:val="00C74791"/>
    <w:rsid w:val="00C74A04"/>
    <w:rsid w:val="00C7661F"/>
    <w:rsid w:val="00C7692C"/>
    <w:rsid w:val="00C76BFE"/>
    <w:rsid w:val="00C77ADD"/>
    <w:rsid w:val="00C824DD"/>
    <w:rsid w:val="00C8701B"/>
    <w:rsid w:val="00C9091D"/>
    <w:rsid w:val="00C90CBE"/>
    <w:rsid w:val="00C91B8D"/>
    <w:rsid w:val="00C924CD"/>
    <w:rsid w:val="00C9358B"/>
    <w:rsid w:val="00C9371C"/>
    <w:rsid w:val="00C939B0"/>
    <w:rsid w:val="00C93CCE"/>
    <w:rsid w:val="00C944CD"/>
    <w:rsid w:val="00C94C89"/>
    <w:rsid w:val="00C96E8A"/>
    <w:rsid w:val="00C972B5"/>
    <w:rsid w:val="00C97E64"/>
    <w:rsid w:val="00CA175D"/>
    <w:rsid w:val="00CA2209"/>
    <w:rsid w:val="00CA391F"/>
    <w:rsid w:val="00CA4024"/>
    <w:rsid w:val="00CA4416"/>
    <w:rsid w:val="00CA54A8"/>
    <w:rsid w:val="00CA5F89"/>
    <w:rsid w:val="00CA6604"/>
    <w:rsid w:val="00CA6761"/>
    <w:rsid w:val="00CA6A19"/>
    <w:rsid w:val="00CA7BB4"/>
    <w:rsid w:val="00CB0223"/>
    <w:rsid w:val="00CB2989"/>
    <w:rsid w:val="00CB6391"/>
    <w:rsid w:val="00CC1BA6"/>
    <w:rsid w:val="00CC2206"/>
    <w:rsid w:val="00CC2F47"/>
    <w:rsid w:val="00CC4BA4"/>
    <w:rsid w:val="00CC5A37"/>
    <w:rsid w:val="00CD0DAF"/>
    <w:rsid w:val="00CD1C67"/>
    <w:rsid w:val="00CD2CD5"/>
    <w:rsid w:val="00CD2E3F"/>
    <w:rsid w:val="00CD4EDF"/>
    <w:rsid w:val="00CD5E06"/>
    <w:rsid w:val="00CD5EFA"/>
    <w:rsid w:val="00CD5F9A"/>
    <w:rsid w:val="00CD6544"/>
    <w:rsid w:val="00CD6D04"/>
    <w:rsid w:val="00CD6E2F"/>
    <w:rsid w:val="00CD7E0E"/>
    <w:rsid w:val="00CE0EF5"/>
    <w:rsid w:val="00CE236A"/>
    <w:rsid w:val="00CE3D40"/>
    <w:rsid w:val="00CE3D6F"/>
    <w:rsid w:val="00CE4B96"/>
    <w:rsid w:val="00CE675C"/>
    <w:rsid w:val="00CE6DDE"/>
    <w:rsid w:val="00CE7115"/>
    <w:rsid w:val="00CE78EA"/>
    <w:rsid w:val="00CF2BA5"/>
    <w:rsid w:val="00CF2ED4"/>
    <w:rsid w:val="00CF3B7B"/>
    <w:rsid w:val="00CF67BA"/>
    <w:rsid w:val="00CF6B3A"/>
    <w:rsid w:val="00CF6BF3"/>
    <w:rsid w:val="00CF7D20"/>
    <w:rsid w:val="00D00081"/>
    <w:rsid w:val="00D0241C"/>
    <w:rsid w:val="00D03B30"/>
    <w:rsid w:val="00D04397"/>
    <w:rsid w:val="00D05E4D"/>
    <w:rsid w:val="00D06D04"/>
    <w:rsid w:val="00D112FE"/>
    <w:rsid w:val="00D1137C"/>
    <w:rsid w:val="00D11619"/>
    <w:rsid w:val="00D1512C"/>
    <w:rsid w:val="00D1750D"/>
    <w:rsid w:val="00D20CA3"/>
    <w:rsid w:val="00D2144B"/>
    <w:rsid w:val="00D2206B"/>
    <w:rsid w:val="00D227DF"/>
    <w:rsid w:val="00D229EB"/>
    <w:rsid w:val="00D22B6F"/>
    <w:rsid w:val="00D23DE2"/>
    <w:rsid w:val="00D24632"/>
    <w:rsid w:val="00D25444"/>
    <w:rsid w:val="00D302BA"/>
    <w:rsid w:val="00D318FC"/>
    <w:rsid w:val="00D324D2"/>
    <w:rsid w:val="00D355A5"/>
    <w:rsid w:val="00D36B3B"/>
    <w:rsid w:val="00D3716C"/>
    <w:rsid w:val="00D3722D"/>
    <w:rsid w:val="00D40238"/>
    <w:rsid w:val="00D40375"/>
    <w:rsid w:val="00D4114B"/>
    <w:rsid w:val="00D411C9"/>
    <w:rsid w:val="00D42507"/>
    <w:rsid w:val="00D42699"/>
    <w:rsid w:val="00D42CE6"/>
    <w:rsid w:val="00D42D9A"/>
    <w:rsid w:val="00D43248"/>
    <w:rsid w:val="00D432CA"/>
    <w:rsid w:val="00D46031"/>
    <w:rsid w:val="00D4619A"/>
    <w:rsid w:val="00D464DD"/>
    <w:rsid w:val="00D46F84"/>
    <w:rsid w:val="00D46FC3"/>
    <w:rsid w:val="00D4735E"/>
    <w:rsid w:val="00D502E2"/>
    <w:rsid w:val="00D502E4"/>
    <w:rsid w:val="00D51BBB"/>
    <w:rsid w:val="00D522AB"/>
    <w:rsid w:val="00D55217"/>
    <w:rsid w:val="00D55619"/>
    <w:rsid w:val="00D5586F"/>
    <w:rsid w:val="00D57A52"/>
    <w:rsid w:val="00D60C05"/>
    <w:rsid w:val="00D63123"/>
    <w:rsid w:val="00D632DB"/>
    <w:rsid w:val="00D64B0A"/>
    <w:rsid w:val="00D65DCA"/>
    <w:rsid w:val="00D663CA"/>
    <w:rsid w:val="00D70E43"/>
    <w:rsid w:val="00D716AC"/>
    <w:rsid w:val="00D7288C"/>
    <w:rsid w:val="00D73B6C"/>
    <w:rsid w:val="00D74172"/>
    <w:rsid w:val="00D74373"/>
    <w:rsid w:val="00D75766"/>
    <w:rsid w:val="00D766D9"/>
    <w:rsid w:val="00D809E5"/>
    <w:rsid w:val="00D81357"/>
    <w:rsid w:val="00D81430"/>
    <w:rsid w:val="00D823BE"/>
    <w:rsid w:val="00D83927"/>
    <w:rsid w:val="00D85F2C"/>
    <w:rsid w:val="00D909D1"/>
    <w:rsid w:val="00D90A64"/>
    <w:rsid w:val="00D90D8F"/>
    <w:rsid w:val="00D9270E"/>
    <w:rsid w:val="00D94183"/>
    <w:rsid w:val="00D95E0A"/>
    <w:rsid w:val="00D969EA"/>
    <w:rsid w:val="00DA21A2"/>
    <w:rsid w:val="00DA2769"/>
    <w:rsid w:val="00DA2855"/>
    <w:rsid w:val="00DA348F"/>
    <w:rsid w:val="00DA54E9"/>
    <w:rsid w:val="00DA5578"/>
    <w:rsid w:val="00DA6287"/>
    <w:rsid w:val="00DA7DD3"/>
    <w:rsid w:val="00DB002F"/>
    <w:rsid w:val="00DB0875"/>
    <w:rsid w:val="00DB17E1"/>
    <w:rsid w:val="00DB1F41"/>
    <w:rsid w:val="00DB2FAD"/>
    <w:rsid w:val="00DB3466"/>
    <w:rsid w:val="00DB39A8"/>
    <w:rsid w:val="00DB49C7"/>
    <w:rsid w:val="00DB541F"/>
    <w:rsid w:val="00DB6535"/>
    <w:rsid w:val="00DB7412"/>
    <w:rsid w:val="00DB75FB"/>
    <w:rsid w:val="00DB7FB3"/>
    <w:rsid w:val="00DC03F6"/>
    <w:rsid w:val="00DC0D05"/>
    <w:rsid w:val="00DC14B5"/>
    <w:rsid w:val="00DC4AE1"/>
    <w:rsid w:val="00DC55F5"/>
    <w:rsid w:val="00DC6627"/>
    <w:rsid w:val="00DC70EA"/>
    <w:rsid w:val="00DC76DB"/>
    <w:rsid w:val="00DC7B9A"/>
    <w:rsid w:val="00DD0940"/>
    <w:rsid w:val="00DD193B"/>
    <w:rsid w:val="00DD289A"/>
    <w:rsid w:val="00DD2953"/>
    <w:rsid w:val="00DD2B07"/>
    <w:rsid w:val="00DD2D5E"/>
    <w:rsid w:val="00DD319B"/>
    <w:rsid w:val="00DD34BF"/>
    <w:rsid w:val="00DD35C5"/>
    <w:rsid w:val="00DD367A"/>
    <w:rsid w:val="00DD5F1F"/>
    <w:rsid w:val="00DD7EE6"/>
    <w:rsid w:val="00DE136D"/>
    <w:rsid w:val="00DE353B"/>
    <w:rsid w:val="00DE5168"/>
    <w:rsid w:val="00DE5364"/>
    <w:rsid w:val="00DE71DE"/>
    <w:rsid w:val="00DF0097"/>
    <w:rsid w:val="00DF12EC"/>
    <w:rsid w:val="00DF2736"/>
    <w:rsid w:val="00DF2895"/>
    <w:rsid w:val="00DF377B"/>
    <w:rsid w:val="00DF4123"/>
    <w:rsid w:val="00DF4A66"/>
    <w:rsid w:val="00DF5BD7"/>
    <w:rsid w:val="00DF6BD6"/>
    <w:rsid w:val="00DF706F"/>
    <w:rsid w:val="00DF7157"/>
    <w:rsid w:val="00DF75A9"/>
    <w:rsid w:val="00E008CF"/>
    <w:rsid w:val="00E0196B"/>
    <w:rsid w:val="00E0231C"/>
    <w:rsid w:val="00E02F78"/>
    <w:rsid w:val="00E047CC"/>
    <w:rsid w:val="00E05B17"/>
    <w:rsid w:val="00E07D16"/>
    <w:rsid w:val="00E07D2B"/>
    <w:rsid w:val="00E1030D"/>
    <w:rsid w:val="00E12A79"/>
    <w:rsid w:val="00E136D8"/>
    <w:rsid w:val="00E13D42"/>
    <w:rsid w:val="00E15062"/>
    <w:rsid w:val="00E151A5"/>
    <w:rsid w:val="00E159E0"/>
    <w:rsid w:val="00E17439"/>
    <w:rsid w:val="00E1758D"/>
    <w:rsid w:val="00E17878"/>
    <w:rsid w:val="00E17AEF"/>
    <w:rsid w:val="00E20C65"/>
    <w:rsid w:val="00E214A9"/>
    <w:rsid w:val="00E21907"/>
    <w:rsid w:val="00E22771"/>
    <w:rsid w:val="00E22A7C"/>
    <w:rsid w:val="00E2400A"/>
    <w:rsid w:val="00E25AF1"/>
    <w:rsid w:val="00E25DD6"/>
    <w:rsid w:val="00E267CE"/>
    <w:rsid w:val="00E27FB1"/>
    <w:rsid w:val="00E300F1"/>
    <w:rsid w:val="00E32101"/>
    <w:rsid w:val="00E322DA"/>
    <w:rsid w:val="00E32F64"/>
    <w:rsid w:val="00E3394D"/>
    <w:rsid w:val="00E35AC5"/>
    <w:rsid w:val="00E35F40"/>
    <w:rsid w:val="00E370B5"/>
    <w:rsid w:val="00E401A6"/>
    <w:rsid w:val="00E41868"/>
    <w:rsid w:val="00E4216A"/>
    <w:rsid w:val="00E43394"/>
    <w:rsid w:val="00E433E8"/>
    <w:rsid w:val="00E435F6"/>
    <w:rsid w:val="00E446DA"/>
    <w:rsid w:val="00E44C42"/>
    <w:rsid w:val="00E465D6"/>
    <w:rsid w:val="00E46EF0"/>
    <w:rsid w:val="00E47272"/>
    <w:rsid w:val="00E4731F"/>
    <w:rsid w:val="00E47E4B"/>
    <w:rsid w:val="00E500BB"/>
    <w:rsid w:val="00E5034C"/>
    <w:rsid w:val="00E50A6A"/>
    <w:rsid w:val="00E50B9D"/>
    <w:rsid w:val="00E516D6"/>
    <w:rsid w:val="00E51DB9"/>
    <w:rsid w:val="00E51E2D"/>
    <w:rsid w:val="00E53556"/>
    <w:rsid w:val="00E541A5"/>
    <w:rsid w:val="00E55765"/>
    <w:rsid w:val="00E563BE"/>
    <w:rsid w:val="00E56F82"/>
    <w:rsid w:val="00E572E9"/>
    <w:rsid w:val="00E57658"/>
    <w:rsid w:val="00E61AF1"/>
    <w:rsid w:val="00E624E0"/>
    <w:rsid w:val="00E62C44"/>
    <w:rsid w:val="00E6402A"/>
    <w:rsid w:val="00E651DB"/>
    <w:rsid w:val="00E65AAC"/>
    <w:rsid w:val="00E714A6"/>
    <w:rsid w:val="00E71BCB"/>
    <w:rsid w:val="00E72551"/>
    <w:rsid w:val="00E72B13"/>
    <w:rsid w:val="00E72B2E"/>
    <w:rsid w:val="00E73750"/>
    <w:rsid w:val="00E75F99"/>
    <w:rsid w:val="00E82176"/>
    <w:rsid w:val="00E826AD"/>
    <w:rsid w:val="00E830FB"/>
    <w:rsid w:val="00E8372C"/>
    <w:rsid w:val="00E846EE"/>
    <w:rsid w:val="00E8595B"/>
    <w:rsid w:val="00E861FA"/>
    <w:rsid w:val="00E8641A"/>
    <w:rsid w:val="00E864B4"/>
    <w:rsid w:val="00E866D4"/>
    <w:rsid w:val="00E90365"/>
    <w:rsid w:val="00E9105A"/>
    <w:rsid w:val="00E9151F"/>
    <w:rsid w:val="00E91813"/>
    <w:rsid w:val="00E91FC0"/>
    <w:rsid w:val="00E922F3"/>
    <w:rsid w:val="00E9239A"/>
    <w:rsid w:val="00E94536"/>
    <w:rsid w:val="00E949C7"/>
    <w:rsid w:val="00E970BB"/>
    <w:rsid w:val="00EA1B1C"/>
    <w:rsid w:val="00EA2279"/>
    <w:rsid w:val="00EA3A1F"/>
    <w:rsid w:val="00EA4968"/>
    <w:rsid w:val="00EA67C6"/>
    <w:rsid w:val="00EA68B1"/>
    <w:rsid w:val="00EA6F4A"/>
    <w:rsid w:val="00EA73CA"/>
    <w:rsid w:val="00EB07E3"/>
    <w:rsid w:val="00EB10F0"/>
    <w:rsid w:val="00EB1E58"/>
    <w:rsid w:val="00EB3912"/>
    <w:rsid w:val="00EB4C83"/>
    <w:rsid w:val="00EB5DF7"/>
    <w:rsid w:val="00EB5F26"/>
    <w:rsid w:val="00EB651A"/>
    <w:rsid w:val="00EB712A"/>
    <w:rsid w:val="00EB72F9"/>
    <w:rsid w:val="00EB7869"/>
    <w:rsid w:val="00EC050C"/>
    <w:rsid w:val="00EC0D16"/>
    <w:rsid w:val="00EC1472"/>
    <w:rsid w:val="00EC1FFF"/>
    <w:rsid w:val="00EC243B"/>
    <w:rsid w:val="00EC3144"/>
    <w:rsid w:val="00EC3C1E"/>
    <w:rsid w:val="00EC5689"/>
    <w:rsid w:val="00EC5DC6"/>
    <w:rsid w:val="00EC6F70"/>
    <w:rsid w:val="00ED322F"/>
    <w:rsid w:val="00ED4BF8"/>
    <w:rsid w:val="00ED537A"/>
    <w:rsid w:val="00ED5EAA"/>
    <w:rsid w:val="00ED6C6F"/>
    <w:rsid w:val="00ED6F1E"/>
    <w:rsid w:val="00ED7471"/>
    <w:rsid w:val="00EE30CA"/>
    <w:rsid w:val="00EE328F"/>
    <w:rsid w:val="00EE38D7"/>
    <w:rsid w:val="00EE40C7"/>
    <w:rsid w:val="00EE4A26"/>
    <w:rsid w:val="00EE545D"/>
    <w:rsid w:val="00EE6B29"/>
    <w:rsid w:val="00EF0034"/>
    <w:rsid w:val="00EF0DF9"/>
    <w:rsid w:val="00EF0E3F"/>
    <w:rsid w:val="00EF235A"/>
    <w:rsid w:val="00EF2D17"/>
    <w:rsid w:val="00EF3854"/>
    <w:rsid w:val="00EF41EE"/>
    <w:rsid w:val="00EF4BB0"/>
    <w:rsid w:val="00EF5901"/>
    <w:rsid w:val="00EF5EDB"/>
    <w:rsid w:val="00EF6C07"/>
    <w:rsid w:val="00EF6CF4"/>
    <w:rsid w:val="00EF7386"/>
    <w:rsid w:val="00F02396"/>
    <w:rsid w:val="00F02965"/>
    <w:rsid w:val="00F02E3E"/>
    <w:rsid w:val="00F03121"/>
    <w:rsid w:val="00F04453"/>
    <w:rsid w:val="00F0535F"/>
    <w:rsid w:val="00F05C41"/>
    <w:rsid w:val="00F06470"/>
    <w:rsid w:val="00F07C0A"/>
    <w:rsid w:val="00F1010E"/>
    <w:rsid w:val="00F10908"/>
    <w:rsid w:val="00F115EF"/>
    <w:rsid w:val="00F11B14"/>
    <w:rsid w:val="00F12454"/>
    <w:rsid w:val="00F137B7"/>
    <w:rsid w:val="00F14255"/>
    <w:rsid w:val="00F146E8"/>
    <w:rsid w:val="00F14716"/>
    <w:rsid w:val="00F14F36"/>
    <w:rsid w:val="00F1658E"/>
    <w:rsid w:val="00F165F9"/>
    <w:rsid w:val="00F201B0"/>
    <w:rsid w:val="00F205CF"/>
    <w:rsid w:val="00F211C3"/>
    <w:rsid w:val="00F21D4F"/>
    <w:rsid w:val="00F22A68"/>
    <w:rsid w:val="00F22B11"/>
    <w:rsid w:val="00F25565"/>
    <w:rsid w:val="00F25A6F"/>
    <w:rsid w:val="00F27AC7"/>
    <w:rsid w:val="00F3084F"/>
    <w:rsid w:val="00F308E3"/>
    <w:rsid w:val="00F30954"/>
    <w:rsid w:val="00F312BE"/>
    <w:rsid w:val="00F317A7"/>
    <w:rsid w:val="00F33754"/>
    <w:rsid w:val="00F36591"/>
    <w:rsid w:val="00F37740"/>
    <w:rsid w:val="00F37A40"/>
    <w:rsid w:val="00F40FC2"/>
    <w:rsid w:val="00F42957"/>
    <w:rsid w:val="00F42D0E"/>
    <w:rsid w:val="00F44766"/>
    <w:rsid w:val="00F45F30"/>
    <w:rsid w:val="00F46113"/>
    <w:rsid w:val="00F46835"/>
    <w:rsid w:val="00F50439"/>
    <w:rsid w:val="00F51012"/>
    <w:rsid w:val="00F51403"/>
    <w:rsid w:val="00F5201D"/>
    <w:rsid w:val="00F52433"/>
    <w:rsid w:val="00F5352D"/>
    <w:rsid w:val="00F537F8"/>
    <w:rsid w:val="00F54E75"/>
    <w:rsid w:val="00F55101"/>
    <w:rsid w:val="00F566D2"/>
    <w:rsid w:val="00F56BB5"/>
    <w:rsid w:val="00F5712C"/>
    <w:rsid w:val="00F571C6"/>
    <w:rsid w:val="00F576D7"/>
    <w:rsid w:val="00F57BA8"/>
    <w:rsid w:val="00F60625"/>
    <w:rsid w:val="00F62081"/>
    <w:rsid w:val="00F622D0"/>
    <w:rsid w:val="00F62F34"/>
    <w:rsid w:val="00F630AA"/>
    <w:rsid w:val="00F63F73"/>
    <w:rsid w:val="00F64B08"/>
    <w:rsid w:val="00F64FBB"/>
    <w:rsid w:val="00F65B96"/>
    <w:rsid w:val="00F65FA7"/>
    <w:rsid w:val="00F676EA"/>
    <w:rsid w:val="00F67BEF"/>
    <w:rsid w:val="00F67E8B"/>
    <w:rsid w:val="00F70341"/>
    <w:rsid w:val="00F71E4F"/>
    <w:rsid w:val="00F730FF"/>
    <w:rsid w:val="00F733DD"/>
    <w:rsid w:val="00F746F6"/>
    <w:rsid w:val="00F76231"/>
    <w:rsid w:val="00F7637B"/>
    <w:rsid w:val="00F817F7"/>
    <w:rsid w:val="00F82467"/>
    <w:rsid w:val="00F82620"/>
    <w:rsid w:val="00F838FC"/>
    <w:rsid w:val="00F83ADA"/>
    <w:rsid w:val="00F83CA4"/>
    <w:rsid w:val="00F847CE"/>
    <w:rsid w:val="00F84B19"/>
    <w:rsid w:val="00F84E85"/>
    <w:rsid w:val="00F86566"/>
    <w:rsid w:val="00F87262"/>
    <w:rsid w:val="00F909AD"/>
    <w:rsid w:val="00F90DCC"/>
    <w:rsid w:val="00F916BC"/>
    <w:rsid w:val="00F9194B"/>
    <w:rsid w:val="00F91DA8"/>
    <w:rsid w:val="00F9224C"/>
    <w:rsid w:val="00F92C2D"/>
    <w:rsid w:val="00F9446C"/>
    <w:rsid w:val="00F95AF6"/>
    <w:rsid w:val="00F96F23"/>
    <w:rsid w:val="00F974ED"/>
    <w:rsid w:val="00F977E4"/>
    <w:rsid w:val="00F979DB"/>
    <w:rsid w:val="00FA003A"/>
    <w:rsid w:val="00FA10B1"/>
    <w:rsid w:val="00FA2E5E"/>
    <w:rsid w:val="00FA50CF"/>
    <w:rsid w:val="00FA7161"/>
    <w:rsid w:val="00FB0D87"/>
    <w:rsid w:val="00FB1B7D"/>
    <w:rsid w:val="00FB5264"/>
    <w:rsid w:val="00FB73E8"/>
    <w:rsid w:val="00FB7765"/>
    <w:rsid w:val="00FC101E"/>
    <w:rsid w:val="00FC2341"/>
    <w:rsid w:val="00FC3254"/>
    <w:rsid w:val="00FC47F1"/>
    <w:rsid w:val="00FC64FC"/>
    <w:rsid w:val="00FC7043"/>
    <w:rsid w:val="00FC7A8F"/>
    <w:rsid w:val="00FD0024"/>
    <w:rsid w:val="00FD22F1"/>
    <w:rsid w:val="00FD2E0A"/>
    <w:rsid w:val="00FD5122"/>
    <w:rsid w:val="00FD7431"/>
    <w:rsid w:val="00FE0007"/>
    <w:rsid w:val="00FE029D"/>
    <w:rsid w:val="00FE0F63"/>
    <w:rsid w:val="00FE2973"/>
    <w:rsid w:val="00FE3FAF"/>
    <w:rsid w:val="00FE65D0"/>
    <w:rsid w:val="00FE692F"/>
    <w:rsid w:val="00FE74C7"/>
    <w:rsid w:val="00FE77B5"/>
    <w:rsid w:val="00FF0064"/>
    <w:rsid w:val="00FF083F"/>
    <w:rsid w:val="00FF0ECC"/>
    <w:rsid w:val="00FF131F"/>
    <w:rsid w:val="00FF15B0"/>
    <w:rsid w:val="00FF1F6C"/>
    <w:rsid w:val="00FF22D7"/>
    <w:rsid w:val="00FF29C1"/>
    <w:rsid w:val="00FF4C36"/>
    <w:rsid w:val="00FF585E"/>
    <w:rsid w:val="00FF5AF6"/>
    <w:rsid w:val="00FF7629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BDB7A7"/>
  <w15:docId w15:val="{6C3AA72A-89A6-4067-BB34-B2D66A66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E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37A4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locked/>
    <w:rsid w:val="00F37A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52AED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274F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274F23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rsid w:val="00094328"/>
    <w:pPr>
      <w:suppressAutoHyphens/>
      <w:spacing w:after="120"/>
    </w:pPr>
    <w:rPr>
      <w:sz w:val="20"/>
      <w:szCs w:val="20"/>
      <w:lang w:val="en-US"/>
    </w:rPr>
  </w:style>
  <w:style w:type="character" w:customStyle="1" w:styleId="a7">
    <w:name w:val="Основной текст Знак"/>
    <w:basedOn w:val="a0"/>
    <w:link w:val="a6"/>
    <w:rsid w:val="00094328"/>
    <w:rPr>
      <w:rFonts w:ascii="Times New Roman" w:eastAsia="Times New Roman" w:hAnsi="Times New Roman"/>
      <w:lang w:val="en-US"/>
    </w:rPr>
  </w:style>
  <w:style w:type="paragraph" w:customStyle="1" w:styleId="ConsPlusNormal">
    <w:name w:val="ConsPlusNormal"/>
    <w:rsid w:val="00494324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8">
    <w:name w:val="Hyperlink"/>
    <w:uiPriority w:val="99"/>
    <w:unhideWhenUsed/>
    <w:rsid w:val="0049432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37A40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F37A4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F37A40"/>
    <w:pPr>
      <w:shd w:val="clear" w:color="auto" w:fill="FFFFFF"/>
      <w:autoSpaceDE w:val="0"/>
      <w:autoSpaceDN w:val="0"/>
      <w:adjustRightInd w:val="0"/>
      <w:ind w:right="5670"/>
      <w:jc w:val="both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F37A40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styleId="23">
    <w:name w:val="Body Text Indent 2"/>
    <w:basedOn w:val="a"/>
    <w:link w:val="24"/>
    <w:rsid w:val="00F37A4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F37A40"/>
    <w:rPr>
      <w:rFonts w:ascii="Times New Roman" w:eastAsia="Times New Roman" w:hAnsi="Times New Roman"/>
    </w:rPr>
  </w:style>
  <w:style w:type="paragraph" w:styleId="a9">
    <w:name w:val="Title"/>
    <w:basedOn w:val="a"/>
    <w:link w:val="aa"/>
    <w:qFormat/>
    <w:locked/>
    <w:rsid w:val="00F37A40"/>
    <w:pPr>
      <w:jc w:val="center"/>
    </w:pPr>
    <w:rPr>
      <w:sz w:val="28"/>
      <w:szCs w:val="20"/>
    </w:rPr>
  </w:style>
  <w:style w:type="character" w:customStyle="1" w:styleId="aa">
    <w:name w:val="Заголовок Знак"/>
    <w:basedOn w:val="a0"/>
    <w:link w:val="a9"/>
    <w:rsid w:val="00F37A40"/>
    <w:rPr>
      <w:rFonts w:ascii="Times New Roman" w:eastAsia="Times New Roman" w:hAnsi="Times New Roman"/>
      <w:sz w:val="28"/>
    </w:rPr>
  </w:style>
  <w:style w:type="character" w:customStyle="1" w:styleId="blk">
    <w:name w:val="blk"/>
    <w:basedOn w:val="a0"/>
    <w:rsid w:val="00F37A40"/>
  </w:style>
  <w:style w:type="character" w:styleId="ab">
    <w:name w:val="page number"/>
    <w:basedOn w:val="a0"/>
    <w:rsid w:val="00F37A40"/>
  </w:style>
  <w:style w:type="paragraph" w:customStyle="1" w:styleId="ac">
    <w:name w:val="Нормальный"/>
    <w:rsid w:val="00F37A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37A4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37A40"/>
    <w:rPr>
      <w:sz w:val="22"/>
      <w:szCs w:val="22"/>
      <w:lang w:val="x-none" w:eastAsia="en-US"/>
    </w:rPr>
  </w:style>
  <w:style w:type="paragraph" w:styleId="af">
    <w:name w:val="footer"/>
    <w:basedOn w:val="a"/>
    <w:link w:val="af0"/>
    <w:unhideWhenUsed/>
    <w:rsid w:val="00F37A4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0">
    <w:name w:val="Нижний колонтитул Знак"/>
    <w:basedOn w:val="a0"/>
    <w:link w:val="af"/>
    <w:rsid w:val="00F37A40"/>
    <w:rPr>
      <w:sz w:val="22"/>
      <w:szCs w:val="22"/>
      <w:lang w:val="x-none" w:eastAsia="en-US"/>
    </w:rPr>
  </w:style>
  <w:style w:type="paragraph" w:styleId="af1">
    <w:name w:val="Subtitle"/>
    <w:basedOn w:val="a"/>
    <w:next w:val="a"/>
    <w:link w:val="af2"/>
    <w:qFormat/>
    <w:locked/>
    <w:rsid w:val="00F37A40"/>
    <w:pPr>
      <w:suppressAutoHyphens/>
      <w:jc w:val="center"/>
    </w:pPr>
    <w:rPr>
      <w:b/>
      <w:bCs/>
      <w:smallCaps/>
      <w:sz w:val="36"/>
      <w:szCs w:val="36"/>
      <w:lang w:eastAsia="ar-SA"/>
    </w:rPr>
  </w:style>
  <w:style w:type="character" w:customStyle="1" w:styleId="af2">
    <w:name w:val="Подзаголовок Знак"/>
    <w:basedOn w:val="a0"/>
    <w:link w:val="af1"/>
    <w:rsid w:val="00F37A40"/>
    <w:rPr>
      <w:rFonts w:ascii="Times New Roman" w:eastAsia="Times New Roman" w:hAnsi="Times New Roman"/>
      <w:b/>
      <w:bCs/>
      <w:smallCaps/>
      <w:sz w:val="36"/>
      <w:szCs w:val="36"/>
      <w:lang w:eastAsia="ar-SA"/>
    </w:rPr>
  </w:style>
  <w:style w:type="character" w:customStyle="1" w:styleId="af3">
    <w:name w:val="Гипертекстовая ссылка"/>
    <w:uiPriority w:val="99"/>
    <w:rsid w:val="00F37A40"/>
    <w:rPr>
      <w:b/>
      <w:bCs/>
      <w:color w:val="106BBE"/>
    </w:rPr>
  </w:style>
  <w:style w:type="paragraph" w:styleId="af4">
    <w:name w:val="footnote text"/>
    <w:basedOn w:val="a"/>
    <w:link w:val="af5"/>
    <w:uiPriority w:val="99"/>
    <w:rsid w:val="00F37A40"/>
    <w:pPr>
      <w:autoSpaceDE w:val="0"/>
      <w:autoSpaceDN w:val="0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F37A40"/>
    <w:rPr>
      <w:rFonts w:ascii="Times New Roman" w:eastAsia="Times New Roman" w:hAnsi="Times New Roman"/>
    </w:rPr>
  </w:style>
  <w:style w:type="character" w:styleId="af6">
    <w:name w:val="footnote reference"/>
    <w:uiPriority w:val="99"/>
    <w:rsid w:val="00F37A40"/>
    <w:rPr>
      <w:rFonts w:cs="Times New Roman"/>
      <w:vertAlign w:val="superscript"/>
    </w:rPr>
  </w:style>
  <w:style w:type="paragraph" w:customStyle="1" w:styleId="ConsPlusNormal0">
    <w:name w:val="ConsPlusNormal"/>
    <w:rsid w:val="00F37A40"/>
    <w:pPr>
      <w:widowControl w:val="0"/>
      <w:suppressAutoHyphens/>
      <w:autoSpaceDE w:val="0"/>
    </w:pPr>
    <w:rPr>
      <w:rFonts w:ascii="Arial" w:eastAsia="Arial" w:hAnsi="Arial"/>
    </w:rPr>
  </w:style>
  <w:style w:type="paragraph" w:styleId="af7">
    <w:name w:val="Normal (Web)"/>
    <w:basedOn w:val="a"/>
    <w:rsid w:val="00F37A40"/>
    <w:pPr>
      <w:spacing w:before="100" w:beforeAutospacing="1" w:after="119"/>
    </w:pPr>
  </w:style>
  <w:style w:type="character" w:styleId="af8">
    <w:name w:val="FollowedHyperlink"/>
    <w:basedOn w:val="a0"/>
    <w:uiPriority w:val="99"/>
    <w:semiHidden/>
    <w:unhideWhenUsed/>
    <w:rsid w:val="00F37A40"/>
    <w:rPr>
      <w:color w:val="800080" w:themeColor="followedHyperlink"/>
      <w:u w:val="single"/>
    </w:rPr>
  </w:style>
  <w:style w:type="character" w:customStyle="1" w:styleId="36">
    <w:name w:val="Основной текст Знак36"/>
    <w:basedOn w:val="a0"/>
    <w:uiPriority w:val="99"/>
    <w:semiHidden/>
    <w:rsid w:val="00363DFA"/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1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153F7-E093-4ADA-981B-EE1085E8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4123</Words>
  <Characters>23507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diakov.net</Company>
  <LinksUpToDate>false</LinksUpToDate>
  <CharactersWithSpaces>27575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</cp:revision>
  <cp:lastPrinted>2020-12-28T07:52:00Z</cp:lastPrinted>
  <dcterms:created xsi:type="dcterms:W3CDTF">2023-01-17T11:42:00Z</dcterms:created>
  <dcterms:modified xsi:type="dcterms:W3CDTF">2023-02-06T08:03:00Z</dcterms:modified>
</cp:coreProperties>
</file>