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0A2FAE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bookmarkStart w:id="0" w:name="__DdeLink__66_3756591057"/>
      <w:r w:rsidR="006F05DA" w:rsidRPr="006F05DA">
        <w:rPr>
          <w:rFonts w:cs="Times New Roman"/>
          <w:sz w:val="28"/>
        </w:rPr>
        <w:t>«</w:t>
      </w:r>
      <w:r w:rsidR="006F05DA" w:rsidRPr="006F05DA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6F05DA" w:rsidRPr="006F05DA">
        <w:rPr>
          <w:sz w:val="28"/>
          <w:szCs w:val="28"/>
        </w:rPr>
        <w:t>»</w:t>
      </w:r>
      <w:bookmarkEnd w:id="0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FD0723">
        <w:rPr>
          <w:i/>
          <w:iCs/>
          <w:sz w:val="28"/>
          <w:szCs w:val="28"/>
          <w:u w:val="single"/>
        </w:rPr>
        <w:t>30</w:t>
      </w:r>
      <w:r w:rsidR="00CF53BF">
        <w:rPr>
          <w:i/>
          <w:iCs/>
          <w:sz w:val="28"/>
          <w:szCs w:val="28"/>
          <w:u w:val="single"/>
        </w:rPr>
        <w:t>.01.2023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FD0723">
        <w:rPr>
          <w:sz w:val="27"/>
          <w:szCs w:val="27"/>
        </w:rPr>
        <w:t>31</w:t>
      </w:r>
      <w:r w:rsidR="00CF53BF">
        <w:rPr>
          <w:sz w:val="27"/>
          <w:szCs w:val="27"/>
        </w:rPr>
        <w:t>.01.2023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4859F7">
        <w:rPr>
          <w:sz w:val="28"/>
          <w:szCs w:val="28"/>
        </w:rPr>
        <w:t>«</w:t>
      </w:r>
      <w:r w:rsidR="00FD0723" w:rsidRPr="004859F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F24184">
        <w:rPr>
          <w:rFonts w:cs="Times New Roman"/>
          <w:sz w:val="28"/>
          <w:szCs w:val="28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1C0052">
        <w:rPr>
          <w:sz w:val="28"/>
          <w:szCs w:val="28"/>
        </w:rPr>
        <w:t>порядок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sub_1113"/>
      <w:r w:rsidR="00E55B8C" w:rsidRPr="004859F7">
        <w:rPr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E55B8C">
        <w:rPr>
          <w:rFonts w:cs="Times New Roman"/>
          <w:sz w:val="28"/>
          <w:szCs w:val="28"/>
        </w:rPr>
        <w:t>»</w:t>
      </w:r>
      <w:r w:rsidR="00E55B8C">
        <w:rPr>
          <w:rFonts w:cs="Times New Roman"/>
          <w:sz w:val="28"/>
          <w:szCs w:val="28"/>
        </w:rPr>
        <w:t>.</w:t>
      </w:r>
    </w:p>
    <w:bookmarkEnd w:id="1"/>
    <w:p w:rsidR="00C904CF" w:rsidRPr="002F4662" w:rsidRDefault="00DF741A" w:rsidP="002F466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7959AC" w:rsidRPr="007159E2">
        <w:rPr>
          <w:rFonts w:eastAsia="Times New Roman" w:cs="Times New Roman"/>
          <w:sz w:val="28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55B8C" w:rsidRPr="004859F7">
        <w:rPr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E55B8C">
        <w:rPr>
          <w:rFonts w:cs="Times New Roman"/>
          <w:sz w:val="28"/>
          <w:szCs w:val="28"/>
        </w:rPr>
        <w:t>»</w:t>
      </w:r>
      <w:r w:rsidR="00C904CF">
        <w:rPr>
          <w:sz w:val="28"/>
          <w:szCs w:val="28"/>
        </w:rPr>
        <w:t>: стать</w:t>
      </w:r>
      <w:r w:rsidR="00B66852">
        <w:rPr>
          <w:sz w:val="28"/>
          <w:szCs w:val="28"/>
        </w:rPr>
        <w:t>я</w:t>
      </w:r>
      <w:r w:rsidR="00C904CF">
        <w:rPr>
          <w:sz w:val="28"/>
          <w:szCs w:val="28"/>
        </w:rPr>
        <w:t xml:space="preserve"> </w:t>
      </w:r>
      <w:r w:rsidR="00B66852">
        <w:rPr>
          <w:sz w:val="28"/>
          <w:szCs w:val="28"/>
        </w:rPr>
        <w:t>39.</w:t>
      </w:r>
      <w:r w:rsidR="00E55B8C">
        <w:rPr>
          <w:sz w:val="28"/>
          <w:szCs w:val="28"/>
        </w:rPr>
        <w:t>11</w:t>
      </w:r>
      <w:r w:rsidR="00B66852">
        <w:rPr>
          <w:sz w:val="28"/>
          <w:szCs w:val="28"/>
        </w:rPr>
        <w:t xml:space="preserve"> </w:t>
      </w:r>
      <w:r w:rsidR="00C904CF">
        <w:rPr>
          <w:sz w:val="28"/>
          <w:szCs w:val="28"/>
        </w:rPr>
        <w:t>Земельного кодекса РФ</w:t>
      </w:r>
    </w:p>
    <w:p w:rsidR="00731711" w:rsidRDefault="00731711" w:rsidP="00C904CF">
      <w:pPr>
        <w:pStyle w:val="Default"/>
        <w:jc w:val="both"/>
        <w:rPr>
          <w:sz w:val="28"/>
          <w:szCs w:val="28"/>
        </w:rPr>
      </w:pP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E55B8C">
        <w:rPr>
          <w:i/>
          <w:iCs/>
          <w:sz w:val="28"/>
          <w:szCs w:val="28"/>
          <w:u w:val="single"/>
        </w:rPr>
        <w:t>01.</w:t>
      </w:r>
      <w:r w:rsidR="008A4143">
        <w:rPr>
          <w:i/>
          <w:iCs/>
          <w:sz w:val="28"/>
          <w:szCs w:val="28"/>
          <w:u w:val="single"/>
        </w:rPr>
        <w:t>0</w:t>
      </w:r>
      <w:r w:rsidR="00E55B8C">
        <w:rPr>
          <w:i/>
          <w:iCs/>
          <w:sz w:val="28"/>
          <w:szCs w:val="28"/>
          <w:u w:val="single"/>
        </w:rPr>
        <w:t>2</w:t>
      </w:r>
      <w:r w:rsidR="008A4143">
        <w:rPr>
          <w:i/>
          <w:iCs/>
          <w:sz w:val="28"/>
          <w:szCs w:val="28"/>
          <w:u w:val="single"/>
        </w:rPr>
        <w:t>.2023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0B0509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13.01.2023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5373B4" w:rsidRPr="005373B4" w:rsidRDefault="0025310F" w:rsidP="005373B4">
      <w:pPr>
        <w:pStyle w:val="Standard"/>
        <w:jc w:val="both"/>
        <w:rPr>
          <w:sz w:val="22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CA1BED" w:rsidRPr="005373B4">
        <w:rPr>
          <w:szCs w:val="26"/>
        </w:rPr>
        <w:t>«</w:t>
      </w:r>
      <w:r w:rsidR="00BA2C37" w:rsidRPr="005373B4">
        <w:rPr>
          <w:rFonts w:eastAsia="Times New Roman" w:cs="Times New Roman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5373B4" w:rsidRPr="005373B4">
        <w:rPr>
          <w:color w:val="000000"/>
          <w:szCs w:val="28"/>
        </w:rPr>
        <w:t>«Утверждение схемы расположения земельного участка или земельных участков на кадастровом плане территории</w:t>
      </w:r>
      <w:r w:rsidR="005373B4" w:rsidRPr="005373B4">
        <w:rPr>
          <w:rFonts w:cs="Times New Roman"/>
          <w:szCs w:val="28"/>
        </w:rPr>
        <w:t>»</w:t>
      </w:r>
      <w:r w:rsidR="005373B4" w:rsidRPr="005373B4">
        <w:rPr>
          <w:sz w:val="22"/>
          <w:szCs w:val="28"/>
        </w:rPr>
        <w:t xml:space="preserve"> </w:t>
      </w:r>
    </w:p>
    <w:p w:rsidR="0025310F" w:rsidRPr="00CA7CA6" w:rsidRDefault="005373B4" w:rsidP="005373B4">
      <w:pPr>
        <w:pStyle w:val="Standard"/>
        <w:jc w:val="both"/>
        <w:rPr>
          <w:b/>
        </w:rPr>
      </w:pPr>
      <w:r>
        <w:rPr>
          <w:sz w:val="28"/>
          <w:szCs w:val="28"/>
        </w:rPr>
        <w:t xml:space="preserve"> </w:t>
      </w:r>
      <w:r w:rsidR="0025310F"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C83789" w:rsidRPr="005373B4" w:rsidRDefault="0025310F" w:rsidP="00C4664E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bCs/>
          <w:sz w:val="26"/>
          <w:szCs w:val="26"/>
        </w:rPr>
        <w:t xml:space="preserve">к  </w:t>
      </w:r>
      <w:r w:rsidRPr="00122325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123FF9" w:rsidRPr="00122325">
        <w:rPr>
          <w:sz w:val="26"/>
          <w:szCs w:val="26"/>
        </w:rPr>
        <w:t>«</w:t>
      </w:r>
      <w:r w:rsidR="00C4664E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</w:t>
      </w:r>
      <w:r w:rsidR="005373B4">
        <w:rPr>
          <w:rFonts w:eastAsia="Times New Roman" w:cs="Times New Roman"/>
          <w:sz w:val="26"/>
          <w:szCs w:val="26"/>
          <w:lang w:eastAsia="ru-RU"/>
        </w:rPr>
        <w:t xml:space="preserve">ления муниципальной услуги </w:t>
      </w:r>
      <w:r w:rsidR="005373B4" w:rsidRPr="005373B4">
        <w:rPr>
          <w:color w:val="000000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</w:t>
      </w:r>
      <w:r w:rsidR="005373B4" w:rsidRPr="005373B4">
        <w:rPr>
          <w:rFonts w:cs="Times New Roman"/>
          <w:sz w:val="26"/>
          <w:szCs w:val="26"/>
        </w:rPr>
        <w:t>»</w:t>
      </w:r>
    </w:p>
    <w:p w:rsidR="0025310F" w:rsidRPr="00122325" w:rsidRDefault="0025310F" w:rsidP="00C83789">
      <w:pPr>
        <w:pStyle w:val="Standard"/>
        <w:jc w:val="center"/>
        <w:rPr>
          <w:bCs/>
          <w:sz w:val="26"/>
          <w:szCs w:val="26"/>
        </w:rPr>
      </w:pPr>
      <w:r w:rsidRPr="00122325">
        <w:rPr>
          <w:bCs/>
          <w:sz w:val="26"/>
          <w:szCs w:val="26"/>
        </w:rPr>
        <w:t>1.Общая информация.</w:t>
      </w:r>
    </w:p>
    <w:p w:rsidR="00C83789" w:rsidRPr="006F1C55" w:rsidRDefault="0025310F" w:rsidP="00C83789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sz w:val="26"/>
          <w:szCs w:val="26"/>
        </w:rPr>
        <w:t>проект постановления адми</w:t>
      </w:r>
      <w:r w:rsidR="0098188F" w:rsidRPr="00122325">
        <w:rPr>
          <w:sz w:val="26"/>
          <w:szCs w:val="26"/>
        </w:rPr>
        <w:t xml:space="preserve">нистрации Первомайского района  </w:t>
      </w:r>
      <w:r w:rsidR="00BD7B2B" w:rsidRPr="00122325">
        <w:rPr>
          <w:sz w:val="26"/>
          <w:szCs w:val="26"/>
        </w:rPr>
        <w:t>«</w:t>
      </w:r>
      <w:r w:rsidR="00C83789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</w:t>
      </w:r>
      <w:r w:rsidR="00CE26BF">
        <w:rPr>
          <w:rFonts w:eastAsia="Times New Roman" w:cs="Times New Roman"/>
          <w:sz w:val="26"/>
          <w:szCs w:val="26"/>
          <w:lang w:eastAsia="ru-RU"/>
        </w:rPr>
        <w:t xml:space="preserve">ставления муниципальной услуги </w:t>
      </w:r>
      <w:r w:rsidR="00CE26BF" w:rsidRPr="005373B4">
        <w:rPr>
          <w:color w:val="000000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</w:t>
      </w:r>
      <w:r w:rsidR="00CE26BF" w:rsidRPr="005373B4">
        <w:rPr>
          <w:rFonts w:cs="Times New Roman"/>
          <w:sz w:val="26"/>
          <w:szCs w:val="26"/>
        </w:rPr>
        <w:t>»</w:t>
      </w:r>
      <w:r w:rsidR="00011202" w:rsidRPr="00122325">
        <w:rPr>
          <w:sz w:val="26"/>
          <w:szCs w:val="26"/>
        </w:rPr>
        <w:t xml:space="preserve">  </w:t>
      </w:r>
    </w:p>
    <w:p w:rsidR="0025310F" w:rsidRPr="00122325" w:rsidRDefault="0025310F" w:rsidP="00C83789">
      <w:pPr>
        <w:pStyle w:val="Standard"/>
        <w:ind w:firstLine="709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22325" w:rsidRDefault="00BD7B2B" w:rsidP="003720BF">
      <w:pPr>
        <w:pStyle w:val="Default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Разработка социально </w:t>
      </w:r>
      <w:proofErr w:type="gramStart"/>
      <w:r w:rsidRPr="00122325">
        <w:rPr>
          <w:sz w:val="26"/>
          <w:szCs w:val="26"/>
        </w:rPr>
        <w:t>-з</w:t>
      </w:r>
      <w:proofErr w:type="gramEnd"/>
      <w:r w:rsidRPr="00122325">
        <w:rPr>
          <w:sz w:val="26"/>
          <w:szCs w:val="26"/>
        </w:rPr>
        <w:t>начимого административного регламента</w:t>
      </w:r>
      <w:r w:rsidR="003720BF" w:rsidRPr="00122325">
        <w:rPr>
          <w:sz w:val="26"/>
          <w:szCs w:val="26"/>
        </w:rPr>
        <w:t>.</w:t>
      </w:r>
    </w:p>
    <w:p w:rsidR="003B777B" w:rsidRPr="006F1C55" w:rsidRDefault="00752263" w:rsidP="006F1C55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</w:t>
      </w:r>
      <w:r w:rsidR="0025310F" w:rsidRPr="00122325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122325">
        <w:rPr>
          <w:sz w:val="26"/>
          <w:szCs w:val="26"/>
        </w:rPr>
        <w:t xml:space="preserve">Административный регламент применяется в случаях предоставления муниципальной услуги </w:t>
      </w:r>
      <w:r w:rsidR="006F1C55" w:rsidRPr="005373B4">
        <w:rPr>
          <w:color w:val="000000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</w:t>
      </w:r>
      <w:r w:rsidR="006F1C55" w:rsidRPr="005373B4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.</w:t>
      </w:r>
    </w:p>
    <w:p w:rsidR="0025310F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4.К</w:t>
      </w:r>
      <w:r w:rsidRPr="00122325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22325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5.И</w:t>
      </w:r>
      <w:r w:rsidRPr="00122325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6.О</w:t>
      </w:r>
      <w:r w:rsidRPr="00122325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7.И</w:t>
      </w:r>
      <w:r w:rsidRPr="00122325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8.И</w:t>
      </w:r>
      <w:r w:rsidRPr="00122325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122325" w:rsidRPr="00122325" w:rsidRDefault="00122325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98188F" w:rsidRPr="00122325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Начальник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22325">
        <w:rPr>
          <w:sz w:val="26"/>
          <w:szCs w:val="26"/>
        </w:rPr>
        <w:t xml:space="preserve">       </w:t>
      </w:r>
      <w:r w:rsidRPr="00122325">
        <w:rPr>
          <w:sz w:val="26"/>
          <w:szCs w:val="26"/>
        </w:rPr>
        <w:t xml:space="preserve"> </w:t>
      </w:r>
      <w:r w:rsidR="008A250B" w:rsidRPr="00122325">
        <w:rPr>
          <w:sz w:val="26"/>
          <w:szCs w:val="26"/>
        </w:rPr>
        <w:t xml:space="preserve">      </w:t>
      </w:r>
      <w:r w:rsidRPr="00122325">
        <w:rPr>
          <w:sz w:val="26"/>
          <w:szCs w:val="26"/>
        </w:rPr>
        <w:t xml:space="preserve">      </w:t>
      </w:r>
      <w:r w:rsidR="00011202" w:rsidRPr="00122325">
        <w:rPr>
          <w:sz w:val="26"/>
          <w:szCs w:val="26"/>
        </w:rPr>
        <w:t xml:space="preserve">    </w:t>
      </w:r>
      <w:r w:rsidR="00122325">
        <w:rPr>
          <w:sz w:val="26"/>
          <w:szCs w:val="26"/>
        </w:rPr>
        <w:t xml:space="preserve">    </w:t>
      </w:r>
      <w:r w:rsidR="00011202" w:rsidRPr="00122325">
        <w:rPr>
          <w:sz w:val="26"/>
          <w:szCs w:val="26"/>
        </w:rPr>
        <w:t xml:space="preserve">   </w:t>
      </w:r>
      <w:r w:rsidRPr="00122325">
        <w:rPr>
          <w:sz w:val="26"/>
          <w:szCs w:val="26"/>
        </w:rPr>
        <w:t xml:space="preserve">  </w:t>
      </w:r>
      <w:proofErr w:type="spellStart"/>
      <w:r w:rsidRPr="00122325">
        <w:rPr>
          <w:sz w:val="26"/>
          <w:szCs w:val="26"/>
        </w:rPr>
        <w:t>И.В.Махина</w:t>
      </w:r>
      <w:proofErr w:type="spellEnd"/>
    </w:p>
    <w:p w:rsidR="00122325" w:rsidRPr="00122325" w:rsidRDefault="00122325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3F28FB" w:rsidRPr="00122325" w:rsidRDefault="00242541" w:rsidP="009818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13.01.2023</w:t>
      </w:r>
      <w:bookmarkStart w:id="2" w:name="_GoBack"/>
      <w:bookmarkEnd w:id="2"/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1D" w:rsidRDefault="0054181D">
      <w:r>
        <w:separator/>
      </w:r>
    </w:p>
  </w:endnote>
  <w:endnote w:type="continuationSeparator" w:id="0">
    <w:p w:rsidR="0054181D" w:rsidRDefault="005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1D" w:rsidRDefault="0054181D">
      <w:r>
        <w:separator/>
      </w:r>
    </w:p>
  </w:footnote>
  <w:footnote w:type="continuationSeparator" w:id="0">
    <w:p w:rsidR="0054181D" w:rsidRDefault="00541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746B4"/>
    <w:rsid w:val="000757EF"/>
    <w:rsid w:val="000A2FAE"/>
    <w:rsid w:val="000B0509"/>
    <w:rsid w:val="000C5B4C"/>
    <w:rsid w:val="000E49F6"/>
    <w:rsid w:val="00114CB9"/>
    <w:rsid w:val="00122325"/>
    <w:rsid w:val="00123FF9"/>
    <w:rsid w:val="00130A6A"/>
    <w:rsid w:val="00141529"/>
    <w:rsid w:val="00153326"/>
    <w:rsid w:val="001544EA"/>
    <w:rsid w:val="001716A1"/>
    <w:rsid w:val="001B2EDB"/>
    <w:rsid w:val="001C0052"/>
    <w:rsid w:val="001F6F87"/>
    <w:rsid w:val="00200EE0"/>
    <w:rsid w:val="00241970"/>
    <w:rsid w:val="00242541"/>
    <w:rsid w:val="0025310F"/>
    <w:rsid w:val="00274A0E"/>
    <w:rsid w:val="002A60C5"/>
    <w:rsid w:val="002C3574"/>
    <w:rsid w:val="002F37F3"/>
    <w:rsid w:val="002F4662"/>
    <w:rsid w:val="00341C06"/>
    <w:rsid w:val="003720BF"/>
    <w:rsid w:val="003B777B"/>
    <w:rsid w:val="003E5A66"/>
    <w:rsid w:val="003F28FB"/>
    <w:rsid w:val="00422220"/>
    <w:rsid w:val="00452F5A"/>
    <w:rsid w:val="004840AB"/>
    <w:rsid w:val="004859F7"/>
    <w:rsid w:val="004B45FE"/>
    <w:rsid w:val="00500F06"/>
    <w:rsid w:val="005216F8"/>
    <w:rsid w:val="005373B4"/>
    <w:rsid w:val="0054181D"/>
    <w:rsid w:val="00546E29"/>
    <w:rsid w:val="00585D9F"/>
    <w:rsid w:val="005A0EB8"/>
    <w:rsid w:val="00625306"/>
    <w:rsid w:val="00675B53"/>
    <w:rsid w:val="00681FB0"/>
    <w:rsid w:val="00694418"/>
    <w:rsid w:val="00694E82"/>
    <w:rsid w:val="00697CB2"/>
    <w:rsid w:val="006B40FD"/>
    <w:rsid w:val="006F05DA"/>
    <w:rsid w:val="006F1C55"/>
    <w:rsid w:val="007120F8"/>
    <w:rsid w:val="007159E2"/>
    <w:rsid w:val="00715BA0"/>
    <w:rsid w:val="00731711"/>
    <w:rsid w:val="00746F62"/>
    <w:rsid w:val="00752263"/>
    <w:rsid w:val="007540C5"/>
    <w:rsid w:val="00757593"/>
    <w:rsid w:val="007959AC"/>
    <w:rsid w:val="007C4798"/>
    <w:rsid w:val="00815461"/>
    <w:rsid w:val="0084698C"/>
    <w:rsid w:val="008A250B"/>
    <w:rsid w:val="008A4143"/>
    <w:rsid w:val="008B22B4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B57E2"/>
    <w:rsid w:val="009C2CAA"/>
    <w:rsid w:val="00A05474"/>
    <w:rsid w:val="00A13E58"/>
    <w:rsid w:val="00AC73EF"/>
    <w:rsid w:val="00AD650D"/>
    <w:rsid w:val="00B12F60"/>
    <w:rsid w:val="00B334A2"/>
    <w:rsid w:val="00B33901"/>
    <w:rsid w:val="00B66852"/>
    <w:rsid w:val="00BA2C37"/>
    <w:rsid w:val="00BA791B"/>
    <w:rsid w:val="00BD7B2B"/>
    <w:rsid w:val="00C036A4"/>
    <w:rsid w:val="00C0603C"/>
    <w:rsid w:val="00C4664E"/>
    <w:rsid w:val="00C83789"/>
    <w:rsid w:val="00C904CF"/>
    <w:rsid w:val="00C91814"/>
    <w:rsid w:val="00CA1BED"/>
    <w:rsid w:val="00CC57E5"/>
    <w:rsid w:val="00CE26BF"/>
    <w:rsid w:val="00CF53BF"/>
    <w:rsid w:val="00D318A7"/>
    <w:rsid w:val="00D37BAF"/>
    <w:rsid w:val="00D729F5"/>
    <w:rsid w:val="00D74427"/>
    <w:rsid w:val="00D82DF9"/>
    <w:rsid w:val="00DE3C38"/>
    <w:rsid w:val="00DF14C0"/>
    <w:rsid w:val="00DF741A"/>
    <w:rsid w:val="00E056A7"/>
    <w:rsid w:val="00E15AE9"/>
    <w:rsid w:val="00E24E39"/>
    <w:rsid w:val="00E34B5D"/>
    <w:rsid w:val="00E55B8C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A0C57"/>
    <w:rsid w:val="00FC2ECB"/>
    <w:rsid w:val="00FD0723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82FF-A7D9-4ED2-BEF0-022B8F29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98</cp:revision>
  <cp:lastPrinted>2022-03-17T13:25:00Z</cp:lastPrinted>
  <dcterms:created xsi:type="dcterms:W3CDTF">2019-01-17T07:46:00Z</dcterms:created>
  <dcterms:modified xsi:type="dcterms:W3CDTF">2023-01-13T12:41:00Z</dcterms:modified>
</cp:coreProperties>
</file>